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AB973" w14:textId="77777777" w:rsidR="00B8566C" w:rsidRPr="006D5A3D" w:rsidRDefault="00B8566C" w:rsidP="00B8566C">
      <w:pPr>
        <w:spacing w:after="0" w:line="256" w:lineRule="auto"/>
        <w:ind w:firstLine="411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  <w:r w:rsidRPr="006D5A3D">
        <w:rPr>
          <w:rFonts w:ascii="Times New Roman" w:eastAsia="Calibri" w:hAnsi="Times New Roman" w:cs="Times New Roman"/>
          <w:b/>
          <w:sz w:val="24"/>
          <w:szCs w:val="24"/>
        </w:rPr>
        <w:t xml:space="preserve"> Правления</w:t>
      </w:r>
    </w:p>
    <w:p w14:paraId="1B595004" w14:textId="77777777" w:rsidR="00B8566C" w:rsidRPr="006D5A3D" w:rsidRDefault="00B8566C" w:rsidP="00B8566C">
      <w:pPr>
        <w:spacing w:after="0" w:line="256" w:lineRule="auto"/>
        <w:ind w:firstLine="411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</w:t>
      </w:r>
      <w:r w:rsidRPr="006D5A3D">
        <w:rPr>
          <w:rFonts w:ascii="Times New Roman" w:eastAsia="Calibri" w:hAnsi="Times New Roman" w:cs="Times New Roman"/>
          <w:b/>
          <w:sz w:val="24"/>
          <w:szCs w:val="24"/>
        </w:rPr>
        <w:t xml:space="preserve">отариальной палаты </w:t>
      </w:r>
      <w:r>
        <w:rPr>
          <w:rFonts w:ascii="Times New Roman" w:eastAsia="Calibri" w:hAnsi="Times New Roman" w:cs="Times New Roman"/>
          <w:b/>
          <w:sz w:val="24"/>
          <w:szCs w:val="24"/>
        </w:rPr>
        <w:t>Вологодской области</w:t>
      </w:r>
    </w:p>
    <w:p w14:paraId="4C5F57C2" w14:textId="64C09676" w:rsidR="00B8566C" w:rsidRPr="00C3455F" w:rsidRDefault="00B8566C" w:rsidP="00B8566C">
      <w:pPr>
        <w:spacing w:after="0" w:line="256" w:lineRule="auto"/>
        <w:ind w:firstLine="411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D5A3D">
        <w:rPr>
          <w:rFonts w:ascii="Times New Roman" w:eastAsia="Calibri" w:hAnsi="Times New Roman" w:cs="Times New Roman"/>
          <w:b/>
          <w:sz w:val="24"/>
          <w:szCs w:val="24"/>
        </w:rPr>
        <w:t>(протокол №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1</w:t>
      </w:r>
      <w:r w:rsidR="00FB2B73">
        <w:rPr>
          <w:rFonts w:ascii="Times New Roman" w:eastAsia="Calibri" w:hAnsi="Times New Roman" w:cs="Times New Roman"/>
          <w:b/>
          <w:sz w:val="24"/>
          <w:szCs w:val="24"/>
        </w:rPr>
        <w:t>0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D5A3D">
        <w:rPr>
          <w:rFonts w:ascii="Times New Roman" w:eastAsia="Calibri" w:hAnsi="Times New Roman" w:cs="Times New Roman"/>
          <w:b/>
          <w:sz w:val="24"/>
          <w:szCs w:val="24"/>
        </w:rPr>
        <w:t>от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44390" w:rsidRPr="0079399F">
        <w:rPr>
          <w:rFonts w:ascii="Times New Roman" w:eastAsia="Calibri" w:hAnsi="Times New Roman" w:cs="Times New Roman"/>
          <w:b/>
          <w:sz w:val="24"/>
          <w:szCs w:val="24"/>
        </w:rPr>
        <w:t xml:space="preserve">01 </w:t>
      </w:r>
      <w:r w:rsidR="00A44390">
        <w:rPr>
          <w:rFonts w:ascii="Times New Roman" w:eastAsia="Calibri" w:hAnsi="Times New Roman" w:cs="Times New Roman"/>
          <w:b/>
          <w:sz w:val="24"/>
          <w:szCs w:val="24"/>
        </w:rPr>
        <w:t>декабря 2025</w:t>
      </w:r>
      <w:r w:rsidRPr="006D5A3D">
        <w:rPr>
          <w:rFonts w:ascii="Times New Roman" w:eastAsia="Calibri" w:hAnsi="Times New Roman" w:cs="Times New Roman"/>
          <w:b/>
          <w:sz w:val="24"/>
          <w:szCs w:val="24"/>
        </w:rPr>
        <w:t xml:space="preserve"> года)</w:t>
      </w:r>
    </w:p>
    <w:p w14:paraId="00B6910F" w14:textId="77777777" w:rsidR="00B8566C" w:rsidRPr="008B0182" w:rsidRDefault="00B8566C" w:rsidP="00B856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E7AF48" w14:textId="5C1AB4C3" w:rsidR="00B8566C" w:rsidRPr="008B0182" w:rsidRDefault="00B8566C" w:rsidP="00B856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</w:t>
      </w:r>
      <w:r w:rsidRPr="008B0182">
        <w:rPr>
          <w:rFonts w:ascii="Times New Roman" w:hAnsi="Times New Roman" w:cs="Times New Roman"/>
          <w:b/>
          <w:sz w:val="24"/>
          <w:szCs w:val="28"/>
        </w:rPr>
        <w:t xml:space="preserve">азмеры регионального тарифа на </w:t>
      </w:r>
      <w:r w:rsidR="00FB2B73">
        <w:rPr>
          <w:rFonts w:ascii="Times New Roman" w:hAnsi="Times New Roman" w:cs="Times New Roman"/>
          <w:b/>
          <w:sz w:val="24"/>
          <w:szCs w:val="28"/>
        </w:rPr>
        <w:t>202</w:t>
      </w:r>
      <w:r w:rsidR="00A44390" w:rsidRPr="0079399F">
        <w:rPr>
          <w:rFonts w:ascii="Times New Roman" w:hAnsi="Times New Roman" w:cs="Times New Roman"/>
          <w:b/>
          <w:sz w:val="24"/>
          <w:szCs w:val="28"/>
        </w:rPr>
        <w:t>6</w:t>
      </w:r>
      <w:r w:rsidRPr="008B0182">
        <w:rPr>
          <w:rFonts w:ascii="Times New Roman" w:hAnsi="Times New Roman" w:cs="Times New Roman"/>
          <w:b/>
          <w:sz w:val="24"/>
          <w:szCs w:val="28"/>
        </w:rPr>
        <w:t xml:space="preserve"> год</w:t>
      </w:r>
    </w:p>
    <w:p w14:paraId="313C5E43" w14:textId="77777777" w:rsidR="00B8566C" w:rsidRPr="005856A6" w:rsidRDefault="00B8566C" w:rsidP="00B856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Style1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6"/>
        <w:gridCol w:w="5306"/>
        <w:gridCol w:w="3329"/>
      </w:tblGrid>
      <w:tr w:rsidR="00B8566C" w:rsidRPr="00AA2DB2" w14:paraId="646B32A9" w14:textId="77777777" w:rsidTr="0058164F">
        <w:trPr>
          <w:trHeight w:val="684"/>
        </w:trPr>
        <w:tc>
          <w:tcPr>
            <w:tcW w:w="489" w:type="pct"/>
            <w:vAlign w:val="center"/>
          </w:tcPr>
          <w:p w14:paraId="73F8EE27" w14:textId="77777777" w:rsidR="00B8566C" w:rsidRPr="00AA2DB2" w:rsidRDefault="00B8566C" w:rsidP="00C83261">
            <w:pPr>
              <w:spacing w:before="240" w:after="100"/>
              <w:jc w:val="center"/>
              <w:rPr>
                <w:sz w:val="24"/>
                <w:szCs w:val="24"/>
              </w:rPr>
            </w:pPr>
            <w:r w:rsidRPr="00604441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772" w:type="pct"/>
            <w:vAlign w:val="center"/>
          </w:tcPr>
          <w:p w14:paraId="2FD548C1" w14:textId="77777777" w:rsidR="00B8566C" w:rsidRPr="00AA2DB2" w:rsidRDefault="00B8566C" w:rsidP="00C83261">
            <w:pPr>
              <w:jc w:val="center"/>
              <w:rPr>
                <w:sz w:val="24"/>
                <w:szCs w:val="24"/>
              </w:rPr>
            </w:pPr>
            <w:r w:rsidRPr="00604441">
              <w:rPr>
                <w:b/>
                <w:sz w:val="24"/>
                <w:szCs w:val="24"/>
              </w:rPr>
              <w:t>Вид нотариального действия</w:t>
            </w:r>
            <w:r w:rsidRPr="00604441">
              <w:rPr>
                <w:rStyle w:val="a5"/>
                <w:b/>
                <w:sz w:val="24"/>
                <w:szCs w:val="24"/>
              </w:rPr>
              <w:footnoteReference w:id="1"/>
            </w:r>
          </w:p>
        </w:tc>
        <w:tc>
          <w:tcPr>
            <w:tcW w:w="1739" w:type="pct"/>
            <w:vAlign w:val="center"/>
          </w:tcPr>
          <w:p w14:paraId="2454CDE3" w14:textId="77777777" w:rsidR="00B8566C" w:rsidRPr="00AA2DB2" w:rsidRDefault="00B8566C" w:rsidP="00C83261">
            <w:pPr>
              <w:jc w:val="center"/>
              <w:rPr>
                <w:sz w:val="24"/>
                <w:szCs w:val="24"/>
              </w:rPr>
            </w:pPr>
            <w:r w:rsidRPr="00604441">
              <w:rPr>
                <w:b/>
                <w:sz w:val="24"/>
                <w:szCs w:val="24"/>
              </w:rPr>
              <w:t>Предельный размер регионального тарифа, руб.</w:t>
            </w:r>
          </w:p>
        </w:tc>
      </w:tr>
      <w:tr w:rsidR="00B8566C" w:rsidRPr="00AA2DB2" w14:paraId="039B9404" w14:textId="77777777" w:rsidTr="0058164F">
        <w:trPr>
          <w:trHeight w:val="794"/>
        </w:trPr>
        <w:tc>
          <w:tcPr>
            <w:tcW w:w="489" w:type="pct"/>
            <w:vAlign w:val="center"/>
          </w:tcPr>
          <w:p w14:paraId="7F837C3F" w14:textId="77777777" w:rsidR="00B8566C" w:rsidRPr="00AA2DB2" w:rsidRDefault="00B8566C" w:rsidP="00C83261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72426A94" w14:textId="77777777" w:rsidR="00B8566C" w:rsidRPr="00AA2DB2" w:rsidRDefault="00B8566C" w:rsidP="00C83261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 xml:space="preserve">Выдача выписки из реестра уведомлений </w:t>
            </w:r>
            <w:r w:rsidRPr="00AA2DB2">
              <w:rPr>
                <w:sz w:val="24"/>
                <w:szCs w:val="24"/>
              </w:rPr>
              <w:br/>
              <w:t>о залоге движимого имущества (личная явка заявителя)</w:t>
            </w:r>
          </w:p>
        </w:tc>
        <w:tc>
          <w:tcPr>
            <w:tcW w:w="1739" w:type="pct"/>
            <w:vAlign w:val="center"/>
          </w:tcPr>
          <w:p w14:paraId="78FFACF8" w14:textId="0CB7B768" w:rsidR="00B8566C" w:rsidRPr="004D0DCE" w:rsidRDefault="00A44390" w:rsidP="00C8326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</w:t>
            </w:r>
            <w:r w:rsidR="00B8566C">
              <w:rPr>
                <w:sz w:val="24"/>
                <w:szCs w:val="24"/>
              </w:rPr>
              <w:t xml:space="preserve"> </w:t>
            </w:r>
            <w:r w:rsidR="00B8566C" w:rsidRPr="004D0DCE">
              <w:rPr>
                <w:color w:val="000000"/>
                <w:sz w:val="24"/>
                <w:szCs w:val="24"/>
              </w:rPr>
              <w:t>за каждую страницу выписки</w:t>
            </w:r>
          </w:p>
        </w:tc>
      </w:tr>
      <w:tr w:rsidR="00B8566C" w:rsidRPr="00AA2DB2" w14:paraId="73CEC7E7" w14:textId="77777777" w:rsidTr="0058164F">
        <w:tc>
          <w:tcPr>
            <w:tcW w:w="489" w:type="pct"/>
            <w:tcBorders>
              <w:bottom w:val="single" w:sz="4" w:space="0" w:color="000000"/>
            </w:tcBorders>
            <w:vAlign w:val="center"/>
          </w:tcPr>
          <w:p w14:paraId="028A22EA" w14:textId="77777777" w:rsidR="00B8566C" w:rsidRPr="00AA2DB2" w:rsidRDefault="00B8566C" w:rsidP="00C83261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86A2D19" w14:textId="77777777" w:rsidR="00B8566C" w:rsidRPr="00AA2DB2" w:rsidRDefault="00B8566C" w:rsidP="00C83261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равнозначности электронного документа документу на бумажном носителе</w:t>
            </w:r>
          </w:p>
        </w:tc>
        <w:tc>
          <w:tcPr>
            <w:tcW w:w="1739" w:type="pct"/>
            <w:vAlign w:val="center"/>
          </w:tcPr>
          <w:p w14:paraId="6C50D380" w14:textId="4F3C41C2" w:rsidR="005A588B" w:rsidRPr="00BD332B" w:rsidRDefault="00FB2B73" w:rsidP="00BD33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A44390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0</w:t>
            </w:r>
            <w:r w:rsidR="00B8566C">
              <w:rPr>
                <w:sz w:val="24"/>
                <w:szCs w:val="24"/>
              </w:rPr>
              <w:t xml:space="preserve"> </w:t>
            </w:r>
            <w:r w:rsidR="00B8566C" w:rsidRPr="004D0DCE">
              <w:rPr>
                <w:color w:val="000000"/>
                <w:sz w:val="24"/>
                <w:szCs w:val="24"/>
              </w:rPr>
              <w:t>за каждую страницу представленного нотариусу документа на бумажном носителе</w:t>
            </w:r>
          </w:p>
        </w:tc>
      </w:tr>
      <w:tr w:rsidR="00B8566C" w:rsidRPr="00AA2DB2" w14:paraId="2203F44F" w14:textId="77777777" w:rsidTr="0058164F">
        <w:tc>
          <w:tcPr>
            <w:tcW w:w="489" w:type="pct"/>
            <w:tcBorders>
              <w:bottom w:val="nil"/>
            </w:tcBorders>
            <w:vAlign w:val="center"/>
          </w:tcPr>
          <w:p w14:paraId="5ED7E7EB" w14:textId="77777777" w:rsidR="00B8566C" w:rsidRPr="00AA2DB2" w:rsidRDefault="00B8566C" w:rsidP="00C83261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1BE91E15" w14:textId="77777777" w:rsidR="00B8566C" w:rsidRDefault="00B8566C" w:rsidP="00C83261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 xml:space="preserve">Удостоверение равнозначности документа </w:t>
            </w:r>
            <w:r w:rsidRPr="00AA2DB2">
              <w:rPr>
                <w:sz w:val="24"/>
                <w:szCs w:val="24"/>
              </w:rPr>
              <w:br/>
              <w:t>на бумажном носителе электронному документу</w:t>
            </w:r>
            <w:r w:rsidR="00215138">
              <w:rPr>
                <w:sz w:val="24"/>
                <w:szCs w:val="24"/>
              </w:rPr>
              <w:t>:</w:t>
            </w:r>
          </w:p>
          <w:p w14:paraId="5933BAD5" w14:textId="77777777" w:rsidR="005A588B" w:rsidRPr="00AA2DB2" w:rsidRDefault="005A588B" w:rsidP="00C83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39" w:type="pct"/>
            <w:tcBorders>
              <w:bottom w:val="nil"/>
            </w:tcBorders>
            <w:vAlign w:val="center"/>
          </w:tcPr>
          <w:p w14:paraId="309367DA" w14:textId="77777777" w:rsidR="007774BC" w:rsidRPr="004D0DCE" w:rsidRDefault="007774BC" w:rsidP="006A707C">
            <w:pPr>
              <w:jc w:val="center"/>
              <w:rPr>
                <w:sz w:val="24"/>
                <w:szCs w:val="24"/>
              </w:rPr>
            </w:pPr>
          </w:p>
        </w:tc>
      </w:tr>
      <w:tr w:rsidR="00121BCA" w:rsidRPr="00AA2DB2" w14:paraId="528ED914" w14:textId="77777777" w:rsidTr="0058164F"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0CC03393" w14:textId="77777777" w:rsidR="00121BCA" w:rsidRPr="00AA2DB2" w:rsidRDefault="00121BCA" w:rsidP="00C83261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44873CB5" w14:textId="77777777" w:rsidR="00121BCA" w:rsidRPr="00BD332B" w:rsidRDefault="00215138" w:rsidP="00215138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1. </w:t>
            </w:r>
            <w:r w:rsidR="00121BCA" w:rsidRPr="00C83261">
              <w:rPr>
                <w:bCs/>
                <w:i/>
                <w:sz w:val="24"/>
                <w:szCs w:val="24"/>
              </w:rPr>
              <w:t xml:space="preserve">за каждую </w:t>
            </w:r>
            <w:r w:rsidR="00121BCA">
              <w:rPr>
                <w:bCs/>
                <w:i/>
                <w:sz w:val="24"/>
                <w:szCs w:val="24"/>
              </w:rPr>
              <w:t xml:space="preserve">страницу </w:t>
            </w:r>
            <w:r w:rsidR="00121BCA" w:rsidRPr="005A7B95">
              <w:rPr>
                <w:bCs/>
                <w:i/>
                <w:sz w:val="24"/>
                <w:szCs w:val="24"/>
              </w:rPr>
              <w:t>изготовленного нотариусом</w:t>
            </w:r>
            <w:r w:rsidR="00121BCA" w:rsidRPr="00C83261">
              <w:rPr>
                <w:bCs/>
                <w:i/>
                <w:sz w:val="24"/>
                <w:szCs w:val="24"/>
              </w:rPr>
              <w:t xml:space="preserve"> документа на бумажном носителе</w:t>
            </w:r>
            <w:r>
              <w:rPr>
                <w:bCs/>
                <w:i/>
                <w:sz w:val="24"/>
                <w:szCs w:val="24"/>
              </w:rPr>
              <w:t>, за исключением пункта 2</w:t>
            </w:r>
          </w:p>
        </w:tc>
        <w:tc>
          <w:tcPr>
            <w:tcW w:w="1739" w:type="pct"/>
            <w:tcBorders>
              <w:top w:val="nil"/>
            </w:tcBorders>
            <w:vAlign w:val="center"/>
          </w:tcPr>
          <w:p w14:paraId="1330CF56" w14:textId="662B9D20" w:rsidR="00121BCA" w:rsidRPr="006A707C" w:rsidRDefault="00FB2B73" w:rsidP="00121BC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A44390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121BCA" w:rsidRPr="00AA2DB2" w14:paraId="22C04B04" w14:textId="77777777" w:rsidTr="0058164F">
        <w:tc>
          <w:tcPr>
            <w:tcW w:w="489" w:type="pct"/>
            <w:tcBorders>
              <w:top w:val="nil"/>
            </w:tcBorders>
            <w:vAlign w:val="center"/>
          </w:tcPr>
          <w:p w14:paraId="4D2AAF01" w14:textId="77777777" w:rsidR="00121BCA" w:rsidRPr="00AA2DB2" w:rsidRDefault="00121BCA" w:rsidP="00C83261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798891ED" w14:textId="77777777" w:rsidR="00121BCA" w:rsidRPr="00C83261" w:rsidRDefault="00215138" w:rsidP="00121BCA">
            <w:pPr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2. </w:t>
            </w:r>
            <w:r w:rsidR="00121BCA" w:rsidRPr="00C83261">
              <w:rPr>
                <w:bCs/>
                <w:i/>
                <w:sz w:val="24"/>
                <w:szCs w:val="24"/>
              </w:rPr>
              <w:t>за каждую страницу выписки из ЕГРН, полученной нотариусом в связи с подачей на регистрацию прав в Росреестре</w:t>
            </w:r>
          </w:p>
        </w:tc>
        <w:tc>
          <w:tcPr>
            <w:tcW w:w="1739" w:type="pct"/>
            <w:vAlign w:val="center"/>
          </w:tcPr>
          <w:p w14:paraId="075325C4" w14:textId="77777777" w:rsidR="00121BCA" w:rsidRDefault="00121BCA" w:rsidP="00121BC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BDC7CA3" w14:textId="77777777" w:rsidR="00121BCA" w:rsidRPr="00C83261" w:rsidRDefault="00121BCA" w:rsidP="00121BCA">
            <w:pPr>
              <w:jc w:val="center"/>
              <w:rPr>
                <w:b/>
                <w:bCs/>
                <w:sz w:val="24"/>
                <w:szCs w:val="24"/>
              </w:rPr>
            </w:pPr>
            <w:r w:rsidRPr="00C83261">
              <w:rPr>
                <w:b/>
                <w:bCs/>
                <w:sz w:val="24"/>
                <w:szCs w:val="24"/>
              </w:rPr>
              <w:t>50</w:t>
            </w:r>
          </w:p>
          <w:p w14:paraId="74A64809" w14:textId="77777777" w:rsidR="00121BCA" w:rsidRPr="00C83261" w:rsidRDefault="00121BCA" w:rsidP="00121BC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A2684C5" w14:textId="77777777" w:rsidR="00121BCA" w:rsidRPr="006A707C" w:rsidRDefault="00121BCA" w:rsidP="00121B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21BCA" w:rsidRPr="00AA2DB2" w14:paraId="5B890546" w14:textId="77777777" w:rsidTr="0058164F">
        <w:trPr>
          <w:trHeight w:val="970"/>
        </w:trPr>
        <w:tc>
          <w:tcPr>
            <w:tcW w:w="489" w:type="pct"/>
            <w:vAlign w:val="center"/>
          </w:tcPr>
          <w:p w14:paraId="460A9CF0" w14:textId="77777777" w:rsidR="00121BCA" w:rsidRPr="00AA2DB2" w:rsidRDefault="00121BCA" w:rsidP="00C83261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20337DC7" w14:textId="77777777" w:rsidR="00121BCA" w:rsidRPr="00AA2DB2" w:rsidRDefault="00121BCA" w:rsidP="00C83261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тождественности собственноручной подписи инвалида по зрению с факсимильным воспроизведением его собственноручной подписи</w:t>
            </w:r>
            <w:r w:rsidRPr="001146D8">
              <w:rPr>
                <w:b/>
                <w:bCs/>
                <w:color w:val="000000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739" w:type="pct"/>
            <w:vAlign w:val="center"/>
          </w:tcPr>
          <w:p w14:paraId="726D05EB" w14:textId="227F5F9B" w:rsidR="00121BCA" w:rsidRPr="00031C29" w:rsidRDefault="00FB2B73" w:rsidP="00C832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A44390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0</w:t>
            </w:r>
          </w:p>
        </w:tc>
      </w:tr>
      <w:tr w:rsidR="00121BCA" w:rsidRPr="00AA2DB2" w14:paraId="012EBFAE" w14:textId="77777777" w:rsidTr="0058164F">
        <w:trPr>
          <w:trHeight w:val="857"/>
        </w:trPr>
        <w:tc>
          <w:tcPr>
            <w:tcW w:w="489" w:type="pct"/>
            <w:vAlign w:val="center"/>
          </w:tcPr>
          <w:p w14:paraId="329C46D7" w14:textId="77777777" w:rsidR="00121BCA" w:rsidRPr="00AA2DB2" w:rsidRDefault="00121BCA" w:rsidP="00C83261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30567BF9" w14:textId="77777777" w:rsidR="00121BCA" w:rsidRPr="00AA2DB2" w:rsidRDefault="00121BCA" w:rsidP="00C83261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Свидетельствование верности копий документов и выписок из них</w:t>
            </w:r>
          </w:p>
        </w:tc>
        <w:tc>
          <w:tcPr>
            <w:tcW w:w="1739" w:type="pct"/>
            <w:vAlign w:val="center"/>
          </w:tcPr>
          <w:p w14:paraId="00DEDF72" w14:textId="4CF21C09" w:rsidR="00121BCA" w:rsidRPr="004D0DCE" w:rsidRDefault="00FB2B73" w:rsidP="00C8326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44390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0</w:t>
            </w:r>
            <w:r w:rsidR="00121BCA">
              <w:rPr>
                <w:sz w:val="24"/>
                <w:szCs w:val="24"/>
              </w:rPr>
              <w:t xml:space="preserve"> </w:t>
            </w:r>
            <w:r w:rsidR="00121BCA" w:rsidRPr="004D0DCE">
              <w:rPr>
                <w:color w:val="000000"/>
                <w:sz w:val="24"/>
                <w:szCs w:val="24"/>
              </w:rPr>
              <w:t>за каждую страницу</w:t>
            </w:r>
          </w:p>
        </w:tc>
      </w:tr>
      <w:tr w:rsidR="00121BCA" w:rsidRPr="00AA2DB2" w14:paraId="1D72B46C" w14:textId="77777777" w:rsidTr="0058164F">
        <w:trPr>
          <w:trHeight w:val="511"/>
        </w:trPr>
        <w:tc>
          <w:tcPr>
            <w:tcW w:w="489" w:type="pct"/>
            <w:tcBorders>
              <w:bottom w:val="single" w:sz="4" w:space="0" w:color="000000"/>
            </w:tcBorders>
            <w:vAlign w:val="center"/>
          </w:tcPr>
          <w:p w14:paraId="797C3094" w14:textId="77777777" w:rsidR="00121BCA" w:rsidRPr="00AA2DB2" w:rsidRDefault="00121BCA" w:rsidP="00C83261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2C609636" w14:textId="77777777" w:rsidR="00121BCA" w:rsidRPr="00AA2DB2" w:rsidRDefault="00121BCA" w:rsidP="00C83261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Свидетельствование подлинности подписи переводчика</w:t>
            </w:r>
          </w:p>
        </w:tc>
        <w:tc>
          <w:tcPr>
            <w:tcW w:w="1739" w:type="pct"/>
            <w:vAlign w:val="center"/>
          </w:tcPr>
          <w:p w14:paraId="106F6B43" w14:textId="767C3787" w:rsidR="00121BCA" w:rsidRPr="00031C29" w:rsidRDefault="00A44390" w:rsidP="00C832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EA5D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100</w:t>
            </w:r>
          </w:p>
        </w:tc>
      </w:tr>
      <w:tr w:rsidR="00121BCA" w:rsidRPr="00AA2DB2" w14:paraId="7AC68491" w14:textId="77777777" w:rsidTr="0058164F">
        <w:tc>
          <w:tcPr>
            <w:tcW w:w="489" w:type="pct"/>
            <w:tcBorders>
              <w:bottom w:val="single" w:sz="4" w:space="0" w:color="auto"/>
            </w:tcBorders>
            <w:vAlign w:val="center"/>
          </w:tcPr>
          <w:p w14:paraId="548046DC" w14:textId="77777777" w:rsidR="00121BCA" w:rsidRPr="00AA2DB2" w:rsidRDefault="00121BCA" w:rsidP="00C83261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bottom w:val="single" w:sz="4" w:space="0" w:color="000000"/>
            </w:tcBorders>
            <w:vAlign w:val="center"/>
          </w:tcPr>
          <w:p w14:paraId="582B4587" w14:textId="77777777" w:rsidR="00121BCA" w:rsidRDefault="00121BCA" w:rsidP="00C8326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 xml:space="preserve">Свидетельствование подлинности подписи </w:t>
            </w:r>
            <w:r w:rsidRPr="00AA2DB2">
              <w:rPr>
                <w:sz w:val="24"/>
                <w:szCs w:val="24"/>
              </w:rPr>
              <w:br/>
              <w:t>на документах физического лица</w:t>
            </w:r>
            <w:r w:rsidRPr="004D57E0">
              <w:rPr>
                <w:sz w:val="24"/>
                <w:szCs w:val="24"/>
              </w:rPr>
              <w:t xml:space="preserve">, </w:t>
            </w:r>
            <w:r w:rsidRPr="004D57E0">
              <w:rPr>
                <w:color w:val="000000" w:themeColor="text1"/>
                <w:sz w:val="24"/>
                <w:szCs w:val="24"/>
              </w:rPr>
              <w:t>за исключением свидетельствования подлинности подписи последнего из заявителей на заявлении о государственной регистрации юридического лица при создании или заявлении о государственной регистрации физического лица в качестве индивидуального предпринимателя, заявлении об осуществлении государственного кадастрового учета и (или) государственной регистрации прав</w:t>
            </w:r>
          </w:p>
          <w:p w14:paraId="0F17438F" w14:textId="77777777" w:rsidR="00AC0014" w:rsidRPr="005A7B95" w:rsidRDefault="00AC0014" w:rsidP="00C83261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39" w:type="pct"/>
            <w:tcBorders>
              <w:bottom w:val="single" w:sz="4" w:space="0" w:color="000000"/>
            </w:tcBorders>
            <w:vAlign w:val="center"/>
          </w:tcPr>
          <w:p w14:paraId="0A876D90" w14:textId="77777777" w:rsidR="00121BCA" w:rsidRPr="00F1061A" w:rsidRDefault="00121BCA" w:rsidP="0086250A">
            <w:pPr>
              <w:jc w:val="center"/>
              <w:rPr>
                <w:sz w:val="24"/>
                <w:szCs w:val="24"/>
              </w:rPr>
            </w:pPr>
          </w:p>
          <w:p w14:paraId="0882F207" w14:textId="77777777" w:rsidR="00121BCA" w:rsidRDefault="00121BCA" w:rsidP="0086250A">
            <w:pPr>
              <w:jc w:val="center"/>
              <w:rPr>
                <w:sz w:val="24"/>
                <w:szCs w:val="24"/>
              </w:rPr>
            </w:pPr>
          </w:p>
          <w:p w14:paraId="228B9950" w14:textId="77777777" w:rsidR="00121BCA" w:rsidRDefault="00121BCA" w:rsidP="0086250A">
            <w:pPr>
              <w:jc w:val="center"/>
              <w:rPr>
                <w:sz w:val="24"/>
                <w:szCs w:val="24"/>
              </w:rPr>
            </w:pPr>
          </w:p>
          <w:p w14:paraId="60855054" w14:textId="77777777" w:rsidR="00121BCA" w:rsidRPr="00F1061A" w:rsidRDefault="00121BCA" w:rsidP="0086250A">
            <w:pPr>
              <w:jc w:val="center"/>
              <w:rPr>
                <w:sz w:val="24"/>
                <w:szCs w:val="24"/>
              </w:rPr>
            </w:pPr>
          </w:p>
          <w:p w14:paraId="75677E2E" w14:textId="77777777" w:rsidR="00121BCA" w:rsidRPr="00F1061A" w:rsidRDefault="00121BCA" w:rsidP="0086250A">
            <w:pPr>
              <w:jc w:val="center"/>
              <w:rPr>
                <w:sz w:val="24"/>
                <w:szCs w:val="24"/>
              </w:rPr>
            </w:pPr>
          </w:p>
          <w:p w14:paraId="1E60987C" w14:textId="77777777" w:rsidR="00121BCA" w:rsidRPr="00031C29" w:rsidRDefault="00121BCA" w:rsidP="004A28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6E58" w:rsidRPr="00AA2DB2" w14:paraId="74297601" w14:textId="77777777" w:rsidTr="0058164F">
        <w:tc>
          <w:tcPr>
            <w:tcW w:w="489" w:type="pct"/>
            <w:vMerge w:val="restart"/>
            <w:tcBorders>
              <w:top w:val="single" w:sz="4" w:space="0" w:color="auto"/>
            </w:tcBorders>
            <w:vAlign w:val="center"/>
          </w:tcPr>
          <w:p w14:paraId="2CD89F5F" w14:textId="77777777" w:rsidR="00736E58" w:rsidRPr="00AA2DB2" w:rsidRDefault="00736E58" w:rsidP="00121BCA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bottom w:val="nil"/>
            </w:tcBorders>
          </w:tcPr>
          <w:p w14:paraId="0D66BA2F" w14:textId="770B613D" w:rsidR="00736E58" w:rsidRDefault="00FB2B73" w:rsidP="00865EA5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1. </w:t>
            </w:r>
            <w:r w:rsidR="00A44390">
              <w:rPr>
                <w:i/>
                <w:sz w:val="24"/>
                <w:szCs w:val="24"/>
              </w:rPr>
              <w:t>На бланках, анкетах</w:t>
            </w:r>
          </w:p>
          <w:p w14:paraId="3901592B" w14:textId="77777777" w:rsidR="00736E58" w:rsidRPr="00BF1865" w:rsidRDefault="00736E58" w:rsidP="00865EA5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739" w:type="pct"/>
            <w:tcBorders>
              <w:bottom w:val="nil"/>
            </w:tcBorders>
            <w:vAlign w:val="center"/>
          </w:tcPr>
          <w:p w14:paraId="03C69407" w14:textId="166B1B20" w:rsidR="00736E58" w:rsidRDefault="00A44390" w:rsidP="00865E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EA5DB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200</w:t>
            </w:r>
          </w:p>
        </w:tc>
      </w:tr>
      <w:tr w:rsidR="00A44390" w:rsidRPr="00AA2DB2" w14:paraId="7404B438" w14:textId="77777777" w:rsidTr="0058164F">
        <w:tc>
          <w:tcPr>
            <w:tcW w:w="489" w:type="pct"/>
            <w:vMerge/>
            <w:tcBorders>
              <w:bottom w:val="single" w:sz="4" w:space="0" w:color="auto"/>
            </w:tcBorders>
            <w:vAlign w:val="center"/>
          </w:tcPr>
          <w:p w14:paraId="75A0FDAB" w14:textId="77777777" w:rsidR="00A44390" w:rsidRPr="00AA2DB2" w:rsidRDefault="00A44390" w:rsidP="00121BCA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top w:val="nil"/>
              <w:bottom w:val="single" w:sz="4" w:space="0" w:color="auto"/>
            </w:tcBorders>
            <w:vAlign w:val="center"/>
          </w:tcPr>
          <w:p w14:paraId="3C308C52" w14:textId="2531E895" w:rsidR="00A44390" w:rsidRDefault="00A44390" w:rsidP="00FB2B73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 В</w:t>
            </w:r>
            <w:r w:rsidRPr="00804528">
              <w:rPr>
                <w:i/>
                <w:sz w:val="24"/>
                <w:szCs w:val="24"/>
              </w:rPr>
              <w:t>се иные заявления</w:t>
            </w:r>
          </w:p>
        </w:tc>
        <w:tc>
          <w:tcPr>
            <w:tcW w:w="1739" w:type="pct"/>
            <w:tcBorders>
              <w:top w:val="nil"/>
              <w:bottom w:val="single" w:sz="4" w:space="0" w:color="auto"/>
            </w:tcBorders>
            <w:vAlign w:val="center"/>
          </w:tcPr>
          <w:p w14:paraId="2D8401BA" w14:textId="608B75DA" w:rsidR="00A44390" w:rsidRDefault="00A44390" w:rsidP="00865EA5">
            <w:pPr>
              <w:jc w:val="center"/>
              <w:rPr>
                <w:b/>
                <w:sz w:val="24"/>
                <w:szCs w:val="24"/>
              </w:rPr>
            </w:pPr>
            <w:r w:rsidRPr="00BF1865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 9</w:t>
            </w:r>
            <w:r w:rsidRPr="00BF1865">
              <w:rPr>
                <w:b/>
                <w:sz w:val="24"/>
                <w:szCs w:val="24"/>
              </w:rPr>
              <w:t>00</w:t>
            </w:r>
          </w:p>
          <w:p w14:paraId="3C43118A" w14:textId="77777777" w:rsidR="00A44390" w:rsidRDefault="00A44390" w:rsidP="00121B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718D8" w:rsidRPr="00AA2DB2" w14:paraId="0F27084D" w14:textId="77777777" w:rsidTr="0058164F">
        <w:tc>
          <w:tcPr>
            <w:tcW w:w="489" w:type="pct"/>
            <w:vMerge w:val="restart"/>
            <w:tcBorders>
              <w:top w:val="single" w:sz="4" w:space="0" w:color="auto"/>
            </w:tcBorders>
            <w:vAlign w:val="center"/>
          </w:tcPr>
          <w:p w14:paraId="7382C76B" w14:textId="5C34FF98" w:rsidR="00E718D8" w:rsidRPr="00AA2DB2" w:rsidRDefault="00E718D8" w:rsidP="00121BCA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772" w:type="pct"/>
            <w:tcBorders>
              <w:top w:val="single" w:sz="4" w:space="0" w:color="auto"/>
            </w:tcBorders>
            <w:vAlign w:val="center"/>
          </w:tcPr>
          <w:p w14:paraId="7B295678" w14:textId="51331E64" w:rsidR="00E718D8" w:rsidRDefault="00E718D8" w:rsidP="009A56D9">
            <w:pPr>
              <w:jc w:val="both"/>
              <w:rPr>
                <w:i/>
                <w:sz w:val="24"/>
                <w:szCs w:val="24"/>
              </w:rPr>
            </w:pPr>
            <w:r w:rsidRPr="00E213E9">
              <w:rPr>
                <w:color w:val="000000" w:themeColor="text1"/>
                <w:sz w:val="24"/>
                <w:szCs w:val="24"/>
              </w:rPr>
              <w:t xml:space="preserve">Свидетельствование подлинности подписи </w:t>
            </w:r>
            <w:r w:rsidRPr="00E213E9">
              <w:rPr>
                <w:color w:val="000000" w:themeColor="text1"/>
                <w:sz w:val="24"/>
                <w:szCs w:val="24"/>
              </w:rPr>
              <w:br/>
              <w:t xml:space="preserve">на документах юридического лица или представителя физического </w:t>
            </w:r>
            <w:r w:rsidRPr="004D57E0">
              <w:rPr>
                <w:color w:val="000000" w:themeColor="text1"/>
                <w:sz w:val="24"/>
                <w:szCs w:val="24"/>
              </w:rPr>
              <w:t>лица, за исключением свидетельствования подлинности подписи последнего из заявителей на заявлении о государственной регистрации юридического лица при создании или заявлении о государственной регистрации физического лица в качестве индивидуального предпринимателя, заявлении об осуществлении государственного кадастрового учета и (или) государственной регистрации прав</w:t>
            </w:r>
          </w:p>
        </w:tc>
        <w:tc>
          <w:tcPr>
            <w:tcW w:w="1739" w:type="pct"/>
            <w:tcBorders>
              <w:top w:val="single" w:sz="4" w:space="0" w:color="auto"/>
              <w:bottom w:val="nil"/>
            </w:tcBorders>
            <w:vAlign w:val="center"/>
          </w:tcPr>
          <w:p w14:paraId="7BE72A82" w14:textId="57CCFCCB" w:rsidR="00E718D8" w:rsidRDefault="00E718D8" w:rsidP="00E718D8">
            <w:pPr>
              <w:rPr>
                <w:b/>
                <w:sz w:val="24"/>
                <w:szCs w:val="24"/>
              </w:rPr>
            </w:pPr>
          </w:p>
          <w:p w14:paraId="6E56B33C" w14:textId="77777777" w:rsidR="00E718D8" w:rsidRDefault="00E718D8" w:rsidP="00121B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718D8" w:rsidRPr="00AA2DB2" w14:paraId="63A9CF05" w14:textId="77777777" w:rsidTr="0058164F">
        <w:tc>
          <w:tcPr>
            <w:tcW w:w="489" w:type="pct"/>
            <w:vMerge/>
            <w:vAlign w:val="center"/>
          </w:tcPr>
          <w:p w14:paraId="67761D0E" w14:textId="77777777" w:rsidR="00E718D8" w:rsidRPr="00AA2DB2" w:rsidRDefault="00E718D8" w:rsidP="00121BCA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3C3C876A" w14:textId="75C3D4B9" w:rsidR="00E718D8" w:rsidRDefault="00E718D8" w:rsidP="009A56D9">
            <w:pPr>
              <w:jc w:val="both"/>
              <w:rPr>
                <w:i/>
                <w:sz w:val="24"/>
                <w:szCs w:val="24"/>
              </w:rPr>
            </w:pPr>
            <w:r w:rsidRPr="00804528">
              <w:rPr>
                <w:i/>
                <w:color w:val="000000" w:themeColor="text1"/>
                <w:sz w:val="24"/>
                <w:szCs w:val="24"/>
              </w:rPr>
              <w:t xml:space="preserve">с одновременной передачей заявления в ФНС о назначении исполнительного органа, формировании ликвидационной комиссии или назначения  ликвидатора </w:t>
            </w:r>
          </w:p>
        </w:tc>
        <w:tc>
          <w:tcPr>
            <w:tcW w:w="1739" w:type="pct"/>
            <w:tcBorders>
              <w:top w:val="nil"/>
              <w:bottom w:val="nil"/>
            </w:tcBorders>
            <w:vAlign w:val="center"/>
          </w:tcPr>
          <w:p w14:paraId="7923B822" w14:textId="50C47ABB" w:rsidR="00E718D8" w:rsidRDefault="00E718D8" w:rsidP="00865E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3 800</w:t>
            </w:r>
          </w:p>
          <w:p w14:paraId="6A5BED41" w14:textId="77777777" w:rsidR="00E718D8" w:rsidRDefault="00E718D8" w:rsidP="00121B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718D8" w:rsidRPr="00AA2DB2" w14:paraId="7CB347F3" w14:textId="77777777" w:rsidTr="0058164F">
        <w:tc>
          <w:tcPr>
            <w:tcW w:w="489" w:type="pct"/>
            <w:vMerge/>
            <w:vAlign w:val="center"/>
          </w:tcPr>
          <w:p w14:paraId="0477EF0D" w14:textId="77777777" w:rsidR="00E718D8" w:rsidRPr="00AA2DB2" w:rsidRDefault="00E718D8" w:rsidP="00121BCA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37C35800" w14:textId="77777777" w:rsidR="00E718D8" w:rsidRPr="00804528" w:rsidRDefault="00E718D8" w:rsidP="00804528">
            <w:pPr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804528">
              <w:rPr>
                <w:i/>
                <w:color w:val="000000" w:themeColor="text1"/>
                <w:sz w:val="24"/>
                <w:szCs w:val="24"/>
              </w:rPr>
              <w:t>Все иные без передачи в ФНС</w:t>
            </w:r>
          </w:p>
          <w:p w14:paraId="081A7F59" w14:textId="74C4AA3A" w:rsidR="00E718D8" w:rsidRDefault="00E718D8" w:rsidP="009A56D9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739" w:type="pct"/>
            <w:vMerge w:val="restart"/>
            <w:tcBorders>
              <w:top w:val="nil"/>
            </w:tcBorders>
            <w:vAlign w:val="center"/>
          </w:tcPr>
          <w:p w14:paraId="32675E86" w14:textId="1E33BE55" w:rsidR="00E718D8" w:rsidRDefault="00E718D8" w:rsidP="00121B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2 600</w:t>
            </w:r>
          </w:p>
          <w:p w14:paraId="7A1685B4" w14:textId="77777777" w:rsidR="00E718D8" w:rsidRDefault="00E718D8" w:rsidP="00121BCA">
            <w:pPr>
              <w:jc w:val="center"/>
              <w:rPr>
                <w:b/>
                <w:sz w:val="24"/>
                <w:szCs w:val="24"/>
              </w:rPr>
            </w:pPr>
          </w:p>
          <w:p w14:paraId="175F4142" w14:textId="77777777" w:rsidR="00E718D8" w:rsidRPr="00E718D8" w:rsidRDefault="00E718D8" w:rsidP="002B256F">
            <w:pPr>
              <w:jc w:val="center"/>
              <w:rPr>
                <w:b/>
                <w:bCs/>
                <w:sz w:val="24"/>
                <w:szCs w:val="24"/>
              </w:rPr>
            </w:pPr>
            <w:r w:rsidRPr="00E718D8">
              <w:rPr>
                <w:b/>
                <w:bCs/>
                <w:sz w:val="24"/>
                <w:szCs w:val="24"/>
              </w:rPr>
              <w:t>2 000</w:t>
            </w:r>
          </w:p>
          <w:p w14:paraId="7B942097" w14:textId="77777777" w:rsidR="00E718D8" w:rsidRDefault="00E718D8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718D8" w:rsidRPr="00AA2DB2" w14:paraId="08F566DC" w14:textId="77777777" w:rsidTr="0058164F">
        <w:tc>
          <w:tcPr>
            <w:tcW w:w="489" w:type="pct"/>
            <w:vMerge/>
            <w:tcBorders>
              <w:bottom w:val="single" w:sz="4" w:space="0" w:color="auto"/>
            </w:tcBorders>
            <w:vAlign w:val="center"/>
          </w:tcPr>
          <w:p w14:paraId="04DC224D" w14:textId="77777777" w:rsidR="00E718D8" w:rsidRPr="00AA2DB2" w:rsidRDefault="00E718D8" w:rsidP="002B256F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C1CA28B" w14:textId="7D830C80" w:rsidR="00E718D8" w:rsidRPr="00E213E9" w:rsidRDefault="00E718D8" w:rsidP="002B256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E63FB">
              <w:rPr>
                <w:i/>
                <w:color w:val="000000" w:themeColor="text1"/>
                <w:sz w:val="24"/>
                <w:szCs w:val="24"/>
              </w:rPr>
              <w:t>свидетельствование подлинностей подписей на банковской карточке (с карточки)</w:t>
            </w:r>
          </w:p>
        </w:tc>
        <w:tc>
          <w:tcPr>
            <w:tcW w:w="1739" w:type="pct"/>
            <w:vMerge/>
            <w:tcBorders>
              <w:bottom w:val="single" w:sz="4" w:space="0" w:color="auto"/>
            </w:tcBorders>
            <w:vAlign w:val="center"/>
          </w:tcPr>
          <w:p w14:paraId="729994FB" w14:textId="77777777" w:rsidR="00E718D8" w:rsidRPr="004C1C14" w:rsidRDefault="00E718D8" w:rsidP="002B256F">
            <w:pPr>
              <w:jc w:val="center"/>
              <w:rPr>
                <w:sz w:val="24"/>
                <w:szCs w:val="24"/>
              </w:rPr>
            </w:pPr>
          </w:p>
        </w:tc>
      </w:tr>
      <w:tr w:rsidR="00A44390" w:rsidRPr="00AA2DB2" w14:paraId="34950F76" w14:textId="77777777" w:rsidTr="0058164F">
        <w:tc>
          <w:tcPr>
            <w:tcW w:w="489" w:type="pct"/>
            <w:tcBorders>
              <w:top w:val="single" w:sz="4" w:space="0" w:color="auto"/>
              <w:bottom w:val="nil"/>
            </w:tcBorders>
            <w:vAlign w:val="center"/>
          </w:tcPr>
          <w:p w14:paraId="4977BB32" w14:textId="542A393D" w:rsidR="00A44390" w:rsidRPr="00AA2DB2" w:rsidRDefault="00E718D8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772" w:type="pct"/>
            <w:vAlign w:val="center"/>
          </w:tcPr>
          <w:p w14:paraId="11554CA0" w14:textId="7CA0AACE" w:rsidR="00A44390" w:rsidRPr="00193727" w:rsidRDefault="00A44390" w:rsidP="002B256F">
            <w:pPr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Представление документов на государственную регистрацию юридических лиц и индивидуальных предпринимателей</w:t>
            </w: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10695957" w14:textId="48961620" w:rsidR="00A44390" w:rsidRDefault="00A4439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  <w:r w:rsidR="00E718D8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00</w:t>
            </w:r>
          </w:p>
        </w:tc>
      </w:tr>
      <w:tr w:rsidR="00A44390" w:rsidRPr="00AA2DB2" w14:paraId="3DF0071B" w14:textId="77777777" w:rsidTr="0058164F">
        <w:tc>
          <w:tcPr>
            <w:tcW w:w="489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EE5D3" w14:textId="7DAF1C08" w:rsidR="00A44390" w:rsidRPr="00AA2DB2" w:rsidRDefault="00A44390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1706EA" w14:textId="3AC5AA1B" w:rsidR="00A44390" w:rsidRPr="00193727" w:rsidRDefault="00A44390" w:rsidP="002B256F">
            <w:pPr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Сканирование одной страницы представляемого документа</w:t>
            </w:r>
          </w:p>
        </w:tc>
        <w:tc>
          <w:tcPr>
            <w:tcW w:w="1739" w:type="pct"/>
            <w:vAlign w:val="center"/>
          </w:tcPr>
          <w:p w14:paraId="657112ED" w14:textId="48007C89" w:rsidR="00A44390" w:rsidRDefault="00A4439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</w:t>
            </w:r>
          </w:p>
        </w:tc>
      </w:tr>
      <w:tr w:rsidR="00A44390" w:rsidRPr="00AA2DB2" w14:paraId="72E03322" w14:textId="77777777" w:rsidTr="0058164F">
        <w:tc>
          <w:tcPr>
            <w:tcW w:w="489" w:type="pct"/>
            <w:tcBorders>
              <w:top w:val="single" w:sz="4" w:space="0" w:color="auto"/>
            </w:tcBorders>
            <w:vAlign w:val="center"/>
          </w:tcPr>
          <w:p w14:paraId="3C4D7E0F" w14:textId="17974F6F" w:rsidR="00A44390" w:rsidRPr="00AA2DB2" w:rsidRDefault="00E718D8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772" w:type="pct"/>
            <w:tcBorders>
              <w:top w:val="single" w:sz="4" w:space="0" w:color="auto"/>
            </w:tcBorders>
            <w:vAlign w:val="center"/>
          </w:tcPr>
          <w:p w14:paraId="5AA26C7F" w14:textId="77777777" w:rsidR="00A44390" w:rsidRDefault="00A44390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Свидетельствование верности перевода документов с одного языка на другой</w:t>
            </w:r>
          </w:p>
          <w:p w14:paraId="03E9EAD5" w14:textId="4C1B9EA8" w:rsidR="00A44390" w:rsidRDefault="00A44390" w:rsidP="00EE63FB">
            <w:pPr>
              <w:jc w:val="both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739" w:type="pct"/>
            <w:vAlign w:val="center"/>
          </w:tcPr>
          <w:p w14:paraId="3FE297A4" w14:textId="6E6CFC70" w:rsidR="00A44390" w:rsidRPr="00F22804" w:rsidRDefault="00F22804" w:rsidP="00F22804">
            <w:pPr>
              <w:pStyle w:val="ab"/>
              <w:ind w:left="10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C377B7">
              <w:rPr>
                <w:b/>
                <w:sz w:val="24"/>
                <w:szCs w:val="24"/>
              </w:rPr>
              <w:t xml:space="preserve"> 2</w:t>
            </w:r>
            <w:r w:rsidRPr="00F22804">
              <w:rPr>
                <w:b/>
                <w:sz w:val="24"/>
                <w:szCs w:val="24"/>
              </w:rPr>
              <w:t>00 за каждую страницу</w:t>
            </w:r>
            <w:r w:rsidR="00F66C2E">
              <w:rPr>
                <w:b/>
                <w:sz w:val="24"/>
                <w:szCs w:val="24"/>
              </w:rPr>
              <w:t xml:space="preserve"> перевода</w:t>
            </w:r>
          </w:p>
        </w:tc>
      </w:tr>
      <w:tr w:rsidR="00433731" w:rsidRPr="00AA2DB2" w14:paraId="73906209" w14:textId="77777777" w:rsidTr="0058164F">
        <w:tc>
          <w:tcPr>
            <w:tcW w:w="489" w:type="pct"/>
            <w:vMerge w:val="restart"/>
            <w:vAlign w:val="center"/>
          </w:tcPr>
          <w:p w14:paraId="1E16A746" w14:textId="1212181E" w:rsidR="00433731" w:rsidRPr="00AA2DB2" w:rsidRDefault="00433731" w:rsidP="00F22804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772" w:type="pct"/>
            <w:vAlign w:val="center"/>
          </w:tcPr>
          <w:p w14:paraId="661BEF16" w14:textId="57BD9982" w:rsidR="00433731" w:rsidRPr="00AA2DB2" w:rsidRDefault="00433731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 xml:space="preserve">Удостоверение согласия супругов </w:t>
            </w:r>
            <w:r w:rsidRPr="00AA2DB2">
              <w:rPr>
                <w:sz w:val="24"/>
                <w:szCs w:val="24"/>
              </w:rPr>
              <w:br/>
              <w:t>на совершение сделок</w:t>
            </w:r>
            <w:r>
              <w:rPr>
                <w:sz w:val="24"/>
                <w:szCs w:val="24"/>
              </w:rPr>
              <w:t>, в том числе бывших супругов</w:t>
            </w:r>
          </w:p>
        </w:tc>
        <w:tc>
          <w:tcPr>
            <w:tcW w:w="1739" w:type="pct"/>
            <w:vAlign w:val="center"/>
          </w:tcPr>
          <w:p w14:paraId="58B003D8" w14:textId="7F8865A9" w:rsidR="00433731" w:rsidRPr="00031C29" w:rsidRDefault="00433731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33731" w:rsidRPr="00AA2DB2" w14:paraId="7B802971" w14:textId="77777777" w:rsidTr="0058164F">
        <w:tc>
          <w:tcPr>
            <w:tcW w:w="489" w:type="pct"/>
            <w:vMerge/>
            <w:vAlign w:val="center"/>
          </w:tcPr>
          <w:p w14:paraId="050DFB0B" w14:textId="77777777" w:rsidR="00433731" w:rsidRPr="00AA2DB2" w:rsidRDefault="00433731" w:rsidP="002B256F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4648D92" w14:textId="4AF8B4E9" w:rsidR="00433731" w:rsidRPr="00AA2DB2" w:rsidRDefault="00433731" w:rsidP="002B256F">
            <w:pPr>
              <w:jc w:val="both"/>
              <w:rPr>
                <w:sz w:val="24"/>
                <w:szCs w:val="24"/>
              </w:rPr>
            </w:pPr>
            <w:r w:rsidRPr="003900B2">
              <w:rPr>
                <w:bCs/>
                <w:i/>
                <w:sz w:val="24"/>
                <w:szCs w:val="24"/>
              </w:rPr>
              <w:t>простая сделка: продажа, дарение один объект, в том числе земельный участок с расположенным на нем жилым домом</w:t>
            </w:r>
          </w:p>
        </w:tc>
        <w:tc>
          <w:tcPr>
            <w:tcW w:w="1739" w:type="pct"/>
            <w:vAlign w:val="center"/>
          </w:tcPr>
          <w:p w14:paraId="2097D2D6" w14:textId="278D5B06" w:rsidR="00433731" w:rsidRPr="00031C29" w:rsidRDefault="00433731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1 900</w:t>
            </w:r>
          </w:p>
        </w:tc>
      </w:tr>
      <w:tr w:rsidR="00433731" w:rsidRPr="00AA2DB2" w14:paraId="383D0F25" w14:textId="77777777" w:rsidTr="0058164F">
        <w:tc>
          <w:tcPr>
            <w:tcW w:w="489" w:type="pct"/>
            <w:vMerge/>
            <w:vAlign w:val="center"/>
          </w:tcPr>
          <w:p w14:paraId="7EC2BBBF" w14:textId="77777777" w:rsidR="00433731" w:rsidRPr="00AA2DB2" w:rsidRDefault="00433731" w:rsidP="002B256F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424134EC" w14:textId="77777777" w:rsidR="00433731" w:rsidRPr="00B11214" w:rsidRDefault="00433731" w:rsidP="00B11214">
            <w:pPr>
              <w:jc w:val="both"/>
              <w:rPr>
                <w:bCs/>
                <w:i/>
                <w:sz w:val="24"/>
                <w:szCs w:val="24"/>
              </w:rPr>
            </w:pPr>
            <w:r w:rsidRPr="00B11214">
              <w:rPr>
                <w:bCs/>
                <w:i/>
                <w:sz w:val="24"/>
                <w:szCs w:val="24"/>
              </w:rPr>
              <w:t>заключение ДДУ, уступки прав требования, залог, аренда, уступка прав по договору аренды</w:t>
            </w:r>
          </w:p>
          <w:p w14:paraId="790EEEBC" w14:textId="77777777" w:rsidR="00433731" w:rsidRPr="00AA2DB2" w:rsidRDefault="00433731" w:rsidP="002B25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39" w:type="pct"/>
            <w:vAlign w:val="center"/>
          </w:tcPr>
          <w:p w14:paraId="4CE9966F" w14:textId="17179D8E" w:rsidR="00433731" w:rsidRPr="00F22804" w:rsidRDefault="00433731" w:rsidP="002B256F">
            <w:pPr>
              <w:jc w:val="center"/>
              <w:rPr>
                <w:b/>
                <w:bCs/>
                <w:sz w:val="24"/>
                <w:szCs w:val="24"/>
              </w:rPr>
            </w:pPr>
            <w:r w:rsidRPr="00F22804">
              <w:rPr>
                <w:b/>
                <w:bCs/>
                <w:sz w:val="24"/>
                <w:szCs w:val="24"/>
              </w:rPr>
              <w:t>2 400</w:t>
            </w:r>
          </w:p>
        </w:tc>
      </w:tr>
      <w:tr w:rsidR="00433731" w:rsidRPr="00AA2DB2" w14:paraId="1CEF004F" w14:textId="77777777" w:rsidTr="0058164F">
        <w:trPr>
          <w:trHeight w:val="799"/>
        </w:trPr>
        <w:tc>
          <w:tcPr>
            <w:tcW w:w="489" w:type="pct"/>
            <w:vMerge/>
            <w:vAlign w:val="center"/>
          </w:tcPr>
          <w:p w14:paraId="197ACAB9" w14:textId="77777777" w:rsidR="00433731" w:rsidRPr="00AA2DB2" w:rsidRDefault="00433731" w:rsidP="00F22804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bottom w:val="nil"/>
            </w:tcBorders>
            <w:vAlign w:val="center"/>
          </w:tcPr>
          <w:p w14:paraId="16BFCB3D" w14:textId="5D2B163B" w:rsidR="00433731" w:rsidRPr="00F22804" w:rsidRDefault="00433731" w:rsidP="002B256F">
            <w:pPr>
              <w:jc w:val="both"/>
              <w:rPr>
                <w:bCs/>
                <w:i/>
                <w:sz w:val="24"/>
                <w:szCs w:val="24"/>
              </w:rPr>
            </w:pPr>
            <w:r w:rsidRPr="00B11214">
              <w:rPr>
                <w:bCs/>
                <w:i/>
                <w:sz w:val="24"/>
                <w:szCs w:val="24"/>
              </w:rPr>
              <w:t xml:space="preserve"> согласия по форме банков, кредитных и иных организаций</w:t>
            </w:r>
          </w:p>
        </w:tc>
        <w:tc>
          <w:tcPr>
            <w:tcW w:w="1739" w:type="pct"/>
            <w:tcBorders>
              <w:bottom w:val="nil"/>
            </w:tcBorders>
            <w:vAlign w:val="center"/>
          </w:tcPr>
          <w:p w14:paraId="56E4A732" w14:textId="387CADAE" w:rsidR="00433731" w:rsidRPr="00A140F9" w:rsidRDefault="00433731" w:rsidP="003900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3000</w:t>
            </w:r>
          </w:p>
        </w:tc>
      </w:tr>
      <w:tr w:rsidR="00433731" w:rsidRPr="00AA2DB2" w14:paraId="73ACE03A" w14:textId="77777777" w:rsidTr="0058164F">
        <w:tc>
          <w:tcPr>
            <w:tcW w:w="489" w:type="pct"/>
            <w:vMerge/>
            <w:tcBorders>
              <w:bottom w:val="single" w:sz="4" w:space="0" w:color="auto"/>
            </w:tcBorders>
            <w:vAlign w:val="center"/>
          </w:tcPr>
          <w:p w14:paraId="17EB93B2" w14:textId="77777777" w:rsidR="00433731" w:rsidRPr="00AA2DB2" w:rsidRDefault="00433731" w:rsidP="003900B2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top w:val="nil"/>
            </w:tcBorders>
            <w:vAlign w:val="center"/>
          </w:tcPr>
          <w:p w14:paraId="438DC198" w14:textId="5AC3E7AE" w:rsidR="00433731" w:rsidRPr="00B11214" w:rsidRDefault="00433731" w:rsidP="002B256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739" w:type="pct"/>
            <w:tcBorders>
              <w:top w:val="nil"/>
              <w:bottom w:val="single" w:sz="4" w:space="0" w:color="000000"/>
            </w:tcBorders>
            <w:vAlign w:val="center"/>
          </w:tcPr>
          <w:p w14:paraId="3048CB52" w14:textId="10F04973" w:rsidR="00433731" w:rsidRPr="00597C89" w:rsidRDefault="00433731" w:rsidP="00F22804">
            <w:pPr>
              <w:rPr>
                <w:b/>
                <w:bCs/>
                <w:sz w:val="24"/>
                <w:szCs w:val="24"/>
              </w:rPr>
            </w:pPr>
            <w:r w:rsidRPr="00F22804">
              <w:rPr>
                <w:b/>
                <w:bCs/>
                <w:sz w:val="24"/>
                <w:szCs w:val="24"/>
              </w:rPr>
              <w:t xml:space="preserve">Для всех согласий начиная с </w:t>
            </w:r>
            <w:r>
              <w:rPr>
                <w:b/>
                <w:bCs/>
                <w:sz w:val="24"/>
                <w:szCs w:val="24"/>
              </w:rPr>
              <w:t>2-го</w:t>
            </w:r>
            <w:r w:rsidRPr="00F22804">
              <w:rPr>
                <w:b/>
                <w:bCs/>
                <w:sz w:val="24"/>
                <w:szCs w:val="24"/>
              </w:rPr>
              <w:t xml:space="preserve"> объекта</w:t>
            </w:r>
            <w:r>
              <w:rPr>
                <w:b/>
                <w:bCs/>
                <w:sz w:val="24"/>
                <w:szCs w:val="24"/>
              </w:rPr>
              <w:t xml:space="preserve"> (дом и земельный участок - один объект)</w:t>
            </w:r>
            <w:r w:rsidRPr="00F22804">
              <w:rPr>
                <w:b/>
                <w:bCs/>
                <w:sz w:val="24"/>
                <w:szCs w:val="24"/>
              </w:rPr>
              <w:t xml:space="preserve"> +200, но не более 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F22804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9</w:t>
            </w:r>
            <w:r w:rsidRPr="00F22804"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A44390" w:rsidRPr="00AA2DB2" w14:paraId="4F164374" w14:textId="77777777" w:rsidTr="0058164F">
        <w:tc>
          <w:tcPr>
            <w:tcW w:w="489" w:type="pct"/>
            <w:vMerge w:val="restart"/>
            <w:tcBorders>
              <w:top w:val="single" w:sz="4" w:space="0" w:color="auto"/>
            </w:tcBorders>
            <w:vAlign w:val="center"/>
          </w:tcPr>
          <w:p w14:paraId="4A23104C" w14:textId="1F20FBFB" w:rsidR="00A44390" w:rsidRPr="00AA2DB2" w:rsidRDefault="00433731" w:rsidP="003900B2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772" w:type="pct"/>
            <w:vAlign w:val="center"/>
          </w:tcPr>
          <w:p w14:paraId="16CA2A00" w14:textId="289BE730" w:rsidR="00A44390" w:rsidRPr="003900B2" w:rsidRDefault="00A44390" w:rsidP="003900B2">
            <w:pPr>
              <w:jc w:val="both"/>
              <w:rPr>
                <w:bCs/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согласия законных представителей на выезд несовершеннолетних детей за границу</w:t>
            </w:r>
          </w:p>
        </w:tc>
        <w:tc>
          <w:tcPr>
            <w:tcW w:w="1739" w:type="pct"/>
            <w:tcBorders>
              <w:bottom w:val="single" w:sz="4" w:space="0" w:color="000000"/>
            </w:tcBorders>
            <w:vAlign w:val="center"/>
          </w:tcPr>
          <w:p w14:paraId="64BA031C" w14:textId="2750A6C4" w:rsidR="00A44390" w:rsidRDefault="00A44390" w:rsidP="002B256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44390" w:rsidRPr="00AA2DB2" w14:paraId="5A949D24" w14:textId="77777777" w:rsidTr="0058164F">
        <w:tc>
          <w:tcPr>
            <w:tcW w:w="489" w:type="pct"/>
            <w:vMerge/>
            <w:vAlign w:val="center"/>
          </w:tcPr>
          <w:p w14:paraId="2426A3C4" w14:textId="77777777" w:rsidR="00A44390" w:rsidRPr="00AA2DB2" w:rsidRDefault="00A44390" w:rsidP="003900B2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000E246" w14:textId="77777777" w:rsidR="00A44390" w:rsidRPr="0082495B" w:rsidRDefault="00A44390" w:rsidP="002B256F">
            <w:pPr>
              <w:jc w:val="both"/>
              <w:rPr>
                <w:i/>
                <w:sz w:val="24"/>
                <w:szCs w:val="24"/>
              </w:rPr>
            </w:pPr>
            <w:r w:rsidRPr="0082495B">
              <w:rPr>
                <w:i/>
                <w:sz w:val="24"/>
                <w:szCs w:val="24"/>
              </w:rPr>
              <w:t xml:space="preserve"> одна страна на конкретный срок</w:t>
            </w:r>
          </w:p>
          <w:p w14:paraId="4082EA75" w14:textId="77777777" w:rsidR="00A44390" w:rsidRPr="00B11214" w:rsidRDefault="00A44390" w:rsidP="00B11214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739" w:type="pct"/>
            <w:tcBorders>
              <w:bottom w:val="single" w:sz="4" w:space="0" w:color="000000"/>
            </w:tcBorders>
            <w:vAlign w:val="center"/>
          </w:tcPr>
          <w:p w14:paraId="79695FFE" w14:textId="7DB36595" w:rsidR="00A44390" w:rsidRDefault="00A44390" w:rsidP="002B25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 </w:t>
            </w:r>
            <w:r w:rsidR="00433731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A44390" w:rsidRPr="00AA2DB2" w14:paraId="4E4351E6" w14:textId="77777777" w:rsidTr="0058164F">
        <w:tc>
          <w:tcPr>
            <w:tcW w:w="489" w:type="pct"/>
            <w:vMerge/>
            <w:tcBorders>
              <w:bottom w:val="single" w:sz="4" w:space="0" w:color="000000"/>
            </w:tcBorders>
            <w:vAlign w:val="center"/>
          </w:tcPr>
          <w:p w14:paraId="125D5050" w14:textId="77777777" w:rsidR="00A44390" w:rsidRPr="00AA2DB2" w:rsidRDefault="00A44390" w:rsidP="003900B2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20DEC590" w14:textId="3CF555FF" w:rsidR="00A44390" w:rsidRPr="00B11214" w:rsidRDefault="00A44390" w:rsidP="00B11214">
            <w:pPr>
              <w:jc w:val="both"/>
              <w:rPr>
                <w:bCs/>
                <w:i/>
                <w:sz w:val="24"/>
                <w:szCs w:val="24"/>
              </w:rPr>
            </w:pPr>
            <w:r w:rsidRPr="0082495B">
              <w:rPr>
                <w:i/>
                <w:sz w:val="24"/>
                <w:szCs w:val="24"/>
              </w:rPr>
              <w:t xml:space="preserve"> несколько стран или до совершеннолетия</w:t>
            </w:r>
          </w:p>
        </w:tc>
        <w:tc>
          <w:tcPr>
            <w:tcW w:w="1739" w:type="pct"/>
            <w:tcBorders>
              <w:bottom w:val="single" w:sz="4" w:space="0" w:color="000000"/>
            </w:tcBorders>
            <w:vAlign w:val="center"/>
          </w:tcPr>
          <w:p w14:paraId="1D4DD724" w14:textId="3C64FC4F" w:rsidR="00A44390" w:rsidRDefault="00433731" w:rsidP="002B25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2 900</w:t>
            </w:r>
          </w:p>
        </w:tc>
      </w:tr>
      <w:tr w:rsidR="00433731" w:rsidRPr="00AA2DB2" w14:paraId="4DBAD093" w14:textId="77777777" w:rsidTr="0058164F">
        <w:tc>
          <w:tcPr>
            <w:tcW w:w="489" w:type="pct"/>
            <w:vMerge w:val="restart"/>
            <w:vAlign w:val="center"/>
          </w:tcPr>
          <w:p w14:paraId="07A9CBE2" w14:textId="25C49939" w:rsidR="00433731" w:rsidRPr="00AA2DB2" w:rsidRDefault="00433731" w:rsidP="00433731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17FF6316" w14:textId="7686EAA2" w:rsidR="00433731" w:rsidRPr="00AA2DB2" w:rsidRDefault="00433731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факта принятия решения единственным участником юридического лица</w:t>
            </w:r>
          </w:p>
        </w:tc>
        <w:tc>
          <w:tcPr>
            <w:tcW w:w="1739" w:type="pct"/>
            <w:tcBorders>
              <w:bottom w:val="single" w:sz="4" w:space="0" w:color="auto"/>
            </w:tcBorders>
            <w:vAlign w:val="center"/>
          </w:tcPr>
          <w:p w14:paraId="3B890F7F" w14:textId="77777777" w:rsidR="00433731" w:rsidRDefault="00433731" w:rsidP="002B256F">
            <w:pPr>
              <w:jc w:val="center"/>
              <w:rPr>
                <w:b/>
                <w:sz w:val="24"/>
                <w:szCs w:val="24"/>
              </w:rPr>
            </w:pPr>
          </w:p>
          <w:p w14:paraId="14244013" w14:textId="77777777" w:rsidR="00433731" w:rsidRPr="00031C29" w:rsidRDefault="00433731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33731" w:rsidRPr="00AA2DB2" w14:paraId="62AF0991" w14:textId="77777777" w:rsidTr="0058164F">
        <w:tc>
          <w:tcPr>
            <w:tcW w:w="489" w:type="pct"/>
            <w:vMerge/>
            <w:tcBorders>
              <w:bottom w:val="nil"/>
            </w:tcBorders>
            <w:vAlign w:val="center"/>
          </w:tcPr>
          <w:p w14:paraId="12E06FAC" w14:textId="77777777" w:rsidR="00433731" w:rsidRPr="00AA2DB2" w:rsidRDefault="00433731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3238CDB" w14:textId="30E43859" w:rsidR="00433731" w:rsidRPr="0082495B" w:rsidRDefault="00433731" w:rsidP="002B256F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D279CB">
              <w:rPr>
                <w:i/>
                <w:sz w:val="24"/>
                <w:szCs w:val="24"/>
              </w:rPr>
              <w:t>ыдача свидетельства об удостоверении решения единственного участника физического лица</w:t>
            </w:r>
            <w:r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05DF4D8F" w14:textId="4193584C" w:rsidR="00433731" w:rsidRDefault="00433731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33731" w:rsidRPr="00AA2DB2" w14:paraId="08708F0D" w14:textId="77777777" w:rsidTr="0058164F">
        <w:tc>
          <w:tcPr>
            <w:tcW w:w="489" w:type="pct"/>
            <w:vMerge w:val="restart"/>
            <w:tcBorders>
              <w:top w:val="nil"/>
            </w:tcBorders>
            <w:vAlign w:val="center"/>
          </w:tcPr>
          <w:p w14:paraId="700EED5C" w14:textId="771462E5" w:rsidR="00433731" w:rsidRPr="00AA2DB2" w:rsidRDefault="00433731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772" w:type="pct"/>
            <w:vAlign w:val="center"/>
          </w:tcPr>
          <w:p w14:paraId="7B1D013F" w14:textId="77777777" w:rsidR="00433731" w:rsidRPr="00D279CB" w:rsidRDefault="00433731" w:rsidP="00D279CB">
            <w:pPr>
              <w:jc w:val="both"/>
              <w:rPr>
                <w:bCs/>
                <w:i/>
                <w:sz w:val="24"/>
                <w:szCs w:val="24"/>
              </w:rPr>
            </w:pPr>
            <w:r w:rsidRPr="00D279CB">
              <w:rPr>
                <w:bCs/>
                <w:i/>
                <w:sz w:val="24"/>
                <w:szCs w:val="24"/>
              </w:rPr>
              <w:t>без передачи в ФНС</w:t>
            </w:r>
          </w:p>
          <w:p w14:paraId="07B4D058" w14:textId="3E526C99" w:rsidR="00433731" w:rsidRPr="0082495B" w:rsidRDefault="00433731" w:rsidP="002B256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739" w:type="pct"/>
            <w:vAlign w:val="center"/>
          </w:tcPr>
          <w:p w14:paraId="3EA9856D" w14:textId="653F5B1F" w:rsidR="00433731" w:rsidRDefault="002F469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433731">
              <w:rPr>
                <w:b/>
                <w:sz w:val="24"/>
                <w:szCs w:val="24"/>
              </w:rPr>
              <w:t xml:space="preserve"> 500</w:t>
            </w:r>
          </w:p>
        </w:tc>
      </w:tr>
      <w:tr w:rsidR="00433731" w:rsidRPr="00AA2DB2" w14:paraId="2228F14E" w14:textId="77777777" w:rsidTr="0058164F">
        <w:tc>
          <w:tcPr>
            <w:tcW w:w="489" w:type="pct"/>
            <w:vMerge/>
            <w:vAlign w:val="center"/>
          </w:tcPr>
          <w:p w14:paraId="612CA124" w14:textId="77777777" w:rsidR="00433731" w:rsidRPr="00AA2DB2" w:rsidRDefault="00433731" w:rsidP="002B256F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82EBD7F" w14:textId="16BCF9EB" w:rsidR="00433731" w:rsidRPr="00AA2DB2" w:rsidRDefault="00433731" w:rsidP="002B256F">
            <w:pPr>
              <w:jc w:val="both"/>
              <w:rPr>
                <w:sz w:val="24"/>
                <w:szCs w:val="24"/>
              </w:rPr>
            </w:pPr>
            <w:r w:rsidRPr="00D279CB">
              <w:rPr>
                <w:bCs/>
                <w:i/>
                <w:sz w:val="24"/>
                <w:szCs w:val="24"/>
              </w:rPr>
              <w:t>с передачей в ФНС</w:t>
            </w:r>
          </w:p>
        </w:tc>
        <w:tc>
          <w:tcPr>
            <w:tcW w:w="1739" w:type="pct"/>
            <w:tcBorders>
              <w:bottom w:val="single" w:sz="4" w:space="0" w:color="auto"/>
            </w:tcBorders>
            <w:vAlign w:val="center"/>
          </w:tcPr>
          <w:p w14:paraId="04285555" w14:textId="77777777" w:rsidR="00433731" w:rsidRPr="00EE2040" w:rsidRDefault="00433731" w:rsidP="002B256F">
            <w:pPr>
              <w:jc w:val="center"/>
              <w:rPr>
                <w:sz w:val="24"/>
                <w:szCs w:val="24"/>
              </w:rPr>
            </w:pPr>
          </w:p>
          <w:p w14:paraId="1A5E4718" w14:textId="1532FF52" w:rsidR="00433731" w:rsidRDefault="002F469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6 000</w:t>
            </w:r>
          </w:p>
          <w:p w14:paraId="2DDA1373" w14:textId="77777777" w:rsidR="00433731" w:rsidRPr="00031C29" w:rsidRDefault="00433731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33731" w:rsidRPr="00AA2DB2" w14:paraId="4B4F150C" w14:textId="77777777" w:rsidTr="00F66C2E">
        <w:tc>
          <w:tcPr>
            <w:tcW w:w="489" w:type="pct"/>
            <w:vMerge/>
            <w:tcBorders>
              <w:bottom w:val="nil"/>
            </w:tcBorders>
            <w:vAlign w:val="center"/>
          </w:tcPr>
          <w:p w14:paraId="17BDFE9A" w14:textId="77777777" w:rsidR="00433731" w:rsidRPr="00AA2DB2" w:rsidRDefault="00433731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6EDD1570" w14:textId="40F2920F" w:rsidR="00433731" w:rsidRPr="008846C4" w:rsidRDefault="00433731" w:rsidP="002B256F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D279CB">
              <w:rPr>
                <w:i/>
                <w:sz w:val="24"/>
                <w:szCs w:val="24"/>
              </w:rPr>
              <w:t>ыдача свидетельства об удостоверении решения единственного участника юридического лица</w:t>
            </w:r>
            <w:r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7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C4C12" w14:textId="77777777" w:rsidR="00433731" w:rsidRPr="00031C29" w:rsidRDefault="00433731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44390" w:rsidRPr="00AA2DB2" w14:paraId="532A24F1" w14:textId="77777777" w:rsidTr="00F66C2E"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33E74447" w14:textId="77777777" w:rsidR="00A44390" w:rsidRPr="00AA2DB2" w:rsidRDefault="00A44390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34DA2BFB" w14:textId="77777777" w:rsidR="00A44390" w:rsidRPr="00D279CB" w:rsidRDefault="00A44390" w:rsidP="00D279CB">
            <w:pPr>
              <w:jc w:val="both"/>
              <w:rPr>
                <w:i/>
                <w:sz w:val="24"/>
                <w:szCs w:val="24"/>
              </w:rPr>
            </w:pPr>
            <w:r w:rsidRPr="00D279CB">
              <w:rPr>
                <w:i/>
                <w:sz w:val="24"/>
                <w:szCs w:val="24"/>
              </w:rPr>
              <w:t>без передачи в ФНС</w:t>
            </w:r>
          </w:p>
          <w:p w14:paraId="274EF92F" w14:textId="77777777" w:rsidR="00A44390" w:rsidRDefault="00A44390" w:rsidP="002B256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1BBA3FB1" w14:textId="36E711AD" w:rsidR="00A44390" w:rsidRDefault="002F469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4 5</w:t>
            </w:r>
            <w:r w:rsidR="00A44390">
              <w:rPr>
                <w:b/>
                <w:sz w:val="24"/>
                <w:szCs w:val="24"/>
              </w:rPr>
              <w:t>00</w:t>
            </w:r>
          </w:p>
        </w:tc>
      </w:tr>
      <w:tr w:rsidR="00A44390" w:rsidRPr="00AA2DB2" w14:paraId="32473A0A" w14:textId="77777777" w:rsidTr="0058164F">
        <w:tc>
          <w:tcPr>
            <w:tcW w:w="489" w:type="pct"/>
            <w:tcBorders>
              <w:top w:val="nil"/>
              <w:bottom w:val="single" w:sz="4" w:space="0" w:color="auto"/>
            </w:tcBorders>
            <w:vAlign w:val="center"/>
          </w:tcPr>
          <w:p w14:paraId="12D821DF" w14:textId="77777777" w:rsidR="00A44390" w:rsidRPr="00AA2DB2" w:rsidRDefault="00A44390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8982635" w14:textId="1F45DF4B" w:rsidR="00A44390" w:rsidRPr="00D279CB" w:rsidRDefault="00A44390" w:rsidP="002B256F">
            <w:pPr>
              <w:jc w:val="both"/>
              <w:rPr>
                <w:i/>
                <w:sz w:val="24"/>
                <w:szCs w:val="24"/>
              </w:rPr>
            </w:pPr>
            <w:r w:rsidRPr="00D279CB">
              <w:rPr>
                <w:i/>
                <w:sz w:val="24"/>
                <w:szCs w:val="24"/>
              </w:rPr>
              <w:t>с передачей в ФНС</w:t>
            </w:r>
          </w:p>
        </w:tc>
        <w:tc>
          <w:tcPr>
            <w:tcW w:w="1739" w:type="pct"/>
            <w:tcBorders>
              <w:top w:val="nil"/>
            </w:tcBorders>
            <w:vAlign w:val="center"/>
          </w:tcPr>
          <w:p w14:paraId="4FFE6996" w14:textId="77777777" w:rsidR="00A44390" w:rsidRPr="00D279CB" w:rsidRDefault="00A44390" w:rsidP="00F66C2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E259161" w14:textId="159F46E3" w:rsidR="00A44390" w:rsidRPr="00D279CB" w:rsidRDefault="002F4690" w:rsidP="00F66C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A44390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6</w:t>
            </w:r>
            <w:r w:rsidR="00A44390" w:rsidRPr="00D279CB"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A44390" w:rsidRPr="00AA2DB2" w14:paraId="3379A99C" w14:textId="77777777" w:rsidTr="0058164F">
        <w:tc>
          <w:tcPr>
            <w:tcW w:w="48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8A5896" w14:textId="56A2AA6B" w:rsidR="00A44390" w:rsidRPr="00AA2DB2" w:rsidRDefault="002F4690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77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BF7AEB" w14:textId="77777777" w:rsidR="00A44390" w:rsidRDefault="00A44390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Выдача дубликат</w:t>
            </w:r>
            <w:r w:rsidRPr="00AA2DB2">
              <w:rPr>
                <w:bCs/>
                <w:sz w:val="24"/>
                <w:szCs w:val="24"/>
              </w:rPr>
              <w:t>а</w:t>
            </w:r>
            <w:r w:rsidRPr="00AA2DB2">
              <w:rPr>
                <w:sz w:val="24"/>
                <w:szCs w:val="24"/>
              </w:rPr>
              <w:t xml:space="preserve"> нотариальных свидетельств, исполнительных надписей и дубликат</w:t>
            </w:r>
            <w:r w:rsidRPr="00AA2DB2">
              <w:rPr>
                <w:bCs/>
                <w:sz w:val="24"/>
                <w:szCs w:val="24"/>
              </w:rPr>
              <w:t>а</w:t>
            </w:r>
            <w:r w:rsidRPr="00AA2DB2">
              <w:rPr>
                <w:sz w:val="24"/>
                <w:szCs w:val="24"/>
              </w:rPr>
              <w:t xml:space="preserve"> документов, выражающих содержание нотариально удостоверенных сделок</w:t>
            </w:r>
          </w:p>
          <w:p w14:paraId="63757338" w14:textId="56941391" w:rsidR="00A44390" w:rsidRPr="008846C4" w:rsidRDefault="00A44390" w:rsidP="002B256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739" w:type="pct"/>
            <w:tcBorders>
              <w:bottom w:val="single" w:sz="4" w:space="0" w:color="auto"/>
            </w:tcBorders>
            <w:vAlign w:val="center"/>
          </w:tcPr>
          <w:p w14:paraId="2BD20795" w14:textId="321FB57E" w:rsidR="00A44390" w:rsidRPr="00031C29" w:rsidRDefault="002F4690" w:rsidP="00F66C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4 000</w:t>
            </w:r>
          </w:p>
        </w:tc>
      </w:tr>
      <w:tr w:rsidR="00A44390" w:rsidRPr="00AA2DB2" w14:paraId="3B736884" w14:textId="77777777" w:rsidTr="0058164F">
        <w:tc>
          <w:tcPr>
            <w:tcW w:w="489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C8E47" w14:textId="2D1CB394" w:rsidR="00A44390" w:rsidRPr="00AA2DB2" w:rsidRDefault="002F4690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77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5B5EE0" w14:textId="11DB49AA" w:rsidR="00A44390" w:rsidRPr="00D279CB" w:rsidRDefault="00A44390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Внесение сведений в Единый федеральный реестр сведений о банкротстве, Единый федеральный реестр сведений о фактах деятельности юридических лиц</w:t>
            </w:r>
          </w:p>
        </w:tc>
        <w:tc>
          <w:tcPr>
            <w:tcW w:w="17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3A286" w14:textId="0C5A2080" w:rsidR="00A44390" w:rsidRPr="00D279CB" w:rsidRDefault="002F4690" w:rsidP="00F66C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2 200</w:t>
            </w:r>
          </w:p>
          <w:p w14:paraId="1F8EBEC8" w14:textId="77777777" w:rsidR="00A44390" w:rsidRPr="00D279CB" w:rsidRDefault="00A44390" w:rsidP="00F66C2E">
            <w:pPr>
              <w:jc w:val="center"/>
              <w:rPr>
                <w:b/>
                <w:sz w:val="24"/>
                <w:szCs w:val="24"/>
              </w:rPr>
            </w:pPr>
          </w:p>
          <w:p w14:paraId="4239B8CD" w14:textId="77777777" w:rsidR="00A44390" w:rsidRPr="00031C29" w:rsidRDefault="00A44390" w:rsidP="00F66C2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44390" w:rsidRPr="00AA2DB2" w14:paraId="7211DB4F" w14:textId="77777777" w:rsidTr="0058164F">
        <w:tc>
          <w:tcPr>
            <w:tcW w:w="48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7D53D6" w14:textId="495653B3" w:rsidR="00A44390" w:rsidRPr="00AA2DB2" w:rsidRDefault="002F4690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772" w:type="pct"/>
            <w:tcBorders>
              <w:left w:val="single" w:sz="4" w:space="0" w:color="auto"/>
            </w:tcBorders>
            <w:vAlign w:val="center"/>
          </w:tcPr>
          <w:p w14:paraId="4406284F" w14:textId="02D3438F" w:rsidR="00A44390" w:rsidRPr="00D279CB" w:rsidRDefault="00A44390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Совершение протеста векселя</w:t>
            </w: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3B454A4C" w14:textId="0BFE5B38" w:rsidR="00A44390" w:rsidRPr="002F4690" w:rsidRDefault="00F66C2E" w:rsidP="00F66C2E">
            <w:pPr>
              <w:pStyle w:val="ab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  <w:r w:rsidR="00A44390" w:rsidRPr="002F4690">
              <w:rPr>
                <w:b/>
                <w:sz w:val="24"/>
                <w:szCs w:val="24"/>
              </w:rPr>
              <w:t>000</w:t>
            </w:r>
          </w:p>
          <w:p w14:paraId="6C401927" w14:textId="77777777" w:rsidR="00A44390" w:rsidRPr="00031C29" w:rsidRDefault="00A44390" w:rsidP="00F66C2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44390" w:rsidRPr="00AA2DB2" w14:paraId="00217C86" w14:textId="77777777" w:rsidTr="0058164F">
        <w:tc>
          <w:tcPr>
            <w:tcW w:w="489" w:type="pct"/>
            <w:vAlign w:val="center"/>
          </w:tcPr>
          <w:p w14:paraId="32176681" w14:textId="2271D6AF" w:rsidR="00A44390" w:rsidRPr="00AA2DB2" w:rsidRDefault="002F4690" w:rsidP="002F4690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772" w:type="pct"/>
            <w:vAlign w:val="center"/>
          </w:tcPr>
          <w:p w14:paraId="6CFE493D" w14:textId="7DD38682" w:rsidR="00A44390" w:rsidRPr="00AA2DB2" w:rsidRDefault="00A44390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Предъявление чека к платежу и удостоверение неоплаты чека</w:t>
            </w:r>
          </w:p>
        </w:tc>
        <w:tc>
          <w:tcPr>
            <w:tcW w:w="1739" w:type="pct"/>
            <w:vAlign w:val="center"/>
          </w:tcPr>
          <w:p w14:paraId="724C9C9F" w14:textId="6D8BA2C1" w:rsidR="00A44390" w:rsidRPr="00031C29" w:rsidRDefault="002F4690" w:rsidP="00F66C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A44390">
              <w:rPr>
                <w:b/>
                <w:sz w:val="24"/>
                <w:szCs w:val="24"/>
              </w:rPr>
              <w:t xml:space="preserve"> </w:t>
            </w:r>
            <w:r w:rsidR="00A44390" w:rsidRPr="00031C29">
              <w:rPr>
                <w:b/>
                <w:sz w:val="24"/>
                <w:szCs w:val="24"/>
              </w:rPr>
              <w:t>000</w:t>
            </w:r>
          </w:p>
        </w:tc>
      </w:tr>
      <w:tr w:rsidR="00E376C9" w:rsidRPr="00AA2DB2" w14:paraId="2D17ACC0" w14:textId="77777777" w:rsidTr="0058164F">
        <w:tc>
          <w:tcPr>
            <w:tcW w:w="489" w:type="pct"/>
            <w:vMerge w:val="restart"/>
            <w:vAlign w:val="center"/>
          </w:tcPr>
          <w:p w14:paraId="1AA7B855" w14:textId="77777777" w:rsidR="00E376C9" w:rsidRPr="002F4690" w:rsidRDefault="00E376C9" w:rsidP="002F4690">
            <w:pPr>
              <w:pStyle w:val="ab"/>
              <w:spacing w:after="100"/>
              <w:rPr>
                <w:sz w:val="24"/>
                <w:szCs w:val="24"/>
              </w:rPr>
            </w:pPr>
          </w:p>
          <w:p w14:paraId="1FB2BE6E" w14:textId="20081DCA" w:rsidR="00E376C9" w:rsidRPr="00AA2DB2" w:rsidRDefault="00E376C9" w:rsidP="002F4690">
            <w:pPr>
              <w:spacing w:after="100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2772" w:type="pct"/>
            <w:vAlign w:val="center"/>
          </w:tcPr>
          <w:p w14:paraId="274039B6" w14:textId="36CF6DFB" w:rsidR="00E376C9" w:rsidRPr="00AA2DB2" w:rsidRDefault="00E376C9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Выдача свидетельства об удостоверении факта принятия решения органом управления юридического лица (включает подготовку и присутствие на заседании органа управления юридического лица)</w:t>
            </w:r>
          </w:p>
        </w:tc>
        <w:tc>
          <w:tcPr>
            <w:tcW w:w="1739" w:type="pct"/>
            <w:vAlign w:val="center"/>
          </w:tcPr>
          <w:p w14:paraId="65F2C25F" w14:textId="726BA153" w:rsidR="00E376C9" w:rsidRPr="00031C29" w:rsidRDefault="00E376C9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376C9" w:rsidRPr="00AA2DB2" w14:paraId="64044568" w14:textId="77777777" w:rsidTr="0058164F">
        <w:tc>
          <w:tcPr>
            <w:tcW w:w="489" w:type="pct"/>
            <w:vMerge/>
            <w:vAlign w:val="center"/>
          </w:tcPr>
          <w:p w14:paraId="004B0D5B" w14:textId="77777777" w:rsidR="00E376C9" w:rsidRPr="00AA2DB2" w:rsidRDefault="00E376C9" w:rsidP="002F4690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5A4C1A19" w14:textId="76630A61" w:rsidR="00E376C9" w:rsidRPr="00AA2DB2" w:rsidRDefault="00E376C9" w:rsidP="002B256F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с участием двух участников </w:t>
            </w:r>
          </w:p>
        </w:tc>
        <w:tc>
          <w:tcPr>
            <w:tcW w:w="1739" w:type="pct"/>
            <w:vAlign w:val="center"/>
          </w:tcPr>
          <w:p w14:paraId="34921A35" w14:textId="41EBEE5C" w:rsidR="00E376C9" w:rsidRPr="00031C29" w:rsidRDefault="00E376C9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10 000</w:t>
            </w:r>
          </w:p>
        </w:tc>
      </w:tr>
      <w:tr w:rsidR="00E376C9" w:rsidRPr="00AA2DB2" w14:paraId="4B1C3940" w14:textId="77777777" w:rsidTr="0058164F">
        <w:tc>
          <w:tcPr>
            <w:tcW w:w="489" w:type="pct"/>
            <w:vMerge/>
            <w:vAlign w:val="center"/>
          </w:tcPr>
          <w:p w14:paraId="12E7A50A" w14:textId="77777777" w:rsidR="00E376C9" w:rsidRPr="00AA2DB2" w:rsidRDefault="00E376C9" w:rsidP="002F4690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5BB32694" w14:textId="10B395BB" w:rsidR="00E376C9" w:rsidRPr="00AA2DB2" w:rsidRDefault="00E376C9" w:rsidP="002B256F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за каждого последующего участника, начиная с третьего </w:t>
            </w:r>
          </w:p>
        </w:tc>
        <w:tc>
          <w:tcPr>
            <w:tcW w:w="1739" w:type="pct"/>
            <w:tcBorders>
              <w:bottom w:val="single" w:sz="4" w:space="0" w:color="000000"/>
            </w:tcBorders>
            <w:vAlign w:val="center"/>
          </w:tcPr>
          <w:p w14:paraId="02DBF394" w14:textId="32044C5D" w:rsidR="00E376C9" w:rsidRPr="002F4690" w:rsidRDefault="00C377B7" w:rsidP="00C377B7">
            <w:pPr>
              <w:pStyle w:val="ab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E376C9" w:rsidRPr="002F4690">
              <w:rPr>
                <w:b/>
                <w:sz w:val="24"/>
                <w:szCs w:val="24"/>
              </w:rPr>
              <w:t>000 (но не более  1</w:t>
            </w:r>
            <w:r>
              <w:rPr>
                <w:b/>
                <w:sz w:val="24"/>
                <w:szCs w:val="24"/>
              </w:rPr>
              <w:t>8</w:t>
            </w:r>
            <w:r w:rsidR="00E376C9" w:rsidRPr="002F4690">
              <w:rPr>
                <w:b/>
                <w:sz w:val="24"/>
                <w:szCs w:val="24"/>
              </w:rPr>
              <w:t xml:space="preserve"> 000)</w:t>
            </w:r>
          </w:p>
        </w:tc>
      </w:tr>
      <w:tr w:rsidR="00A44390" w:rsidRPr="00AA2DB2" w14:paraId="5C521082" w14:textId="77777777" w:rsidTr="0058164F">
        <w:tc>
          <w:tcPr>
            <w:tcW w:w="489" w:type="pct"/>
            <w:tcBorders>
              <w:bottom w:val="single" w:sz="4" w:space="0" w:color="auto"/>
            </w:tcBorders>
            <w:vAlign w:val="center"/>
          </w:tcPr>
          <w:p w14:paraId="14CD26D8" w14:textId="689BE96A" w:rsidR="00A44390" w:rsidRPr="00AA2DB2" w:rsidRDefault="002F4690" w:rsidP="002F4690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2772" w:type="pct"/>
            <w:vAlign w:val="center"/>
          </w:tcPr>
          <w:p w14:paraId="1D57E7BD" w14:textId="64473E52" w:rsidR="00A44390" w:rsidRPr="00AA2DB2" w:rsidRDefault="00A44390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безотзывной оферты во исполнение опциона на заключение договора</w:t>
            </w:r>
          </w:p>
        </w:tc>
        <w:tc>
          <w:tcPr>
            <w:tcW w:w="1739" w:type="pct"/>
            <w:tcBorders>
              <w:bottom w:val="single" w:sz="4" w:space="0" w:color="auto"/>
            </w:tcBorders>
            <w:vAlign w:val="center"/>
          </w:tcPr>
          <w:p w14:paraId="50620B23" w14:textId="1AD490BC" w:rsidR="00A44390" w:rsidRPr="002F4690" w:rsidRDefault="002F469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6 600</w:t>
            </w:r>
          </w:p>
        </w:tc>
      </w:tr>
      <w:tr w:rsidR="00A44390" w:rsidRPr="00AA2DB2" w14:paraId="208496F2" w14:textId="77777777" w:rsidTr="0058164F"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0406A" w14:textId="428ECDCE" w:rsidR="00A44390" w:rsidRPr="00AA2DB2" w:rsidRDefault="002F4690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2772" w:type="pct"/>
            <w:vAlign w:val="center"/>
          </w:tcPr>
          <w:p w14:paraId="48C3FFA5" w14:textId="4622AC2B" w:rsidR="00A44390" w:rsidRPr="00BE138D" w:rsidRDefault="00A44390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акцепта безотзывной оферты</w:t>
            </w: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22332E51" w14:textId="396ED7ED" w:rsidR="00A44390" w:rsidRPr="00457416" w:rsidRDefault="002F4690" w:rsidP="002B25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10 500</w:t>
            </w:r>
          </w:p>
        </w:tc>
      </w:tr>
      <w:tr w:rsidR="00E376C9" w:rsidRPr="00AA2DB2" w14:paraId="31CD03BC" w14:textId="77777777" w:rsidTr="0058164F">
        <w:tc>
          <w:tcPr>
            <w:tcW w:w="489" w:type="pct"/>
            <w:vMerge w:val="restart"/>
            <w:tcBorders>
              <w:top w:val="single" w:sz="4" w:space="0" w:color="auto"/>
            </w:tcBorders>
            <w:vAlign w:val="center"/>
          </w:tcPr>
          <w:p w14:paraId="199F7A43" w14:textId="7639F30B" w:rsidR="00E376C9" w:rsidRPr="00AA2DB2" w:rsidRDefault="00E376C9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2772" w:type="pct"/>
            <w:vAlign w:val="center"/>
          </w:tcPr>
          <w:p w14:paraId="16222699" w14:textId="4BA5F4FB" w:rsidR="00E376C9" w:rsidRDefault="00E376C9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завещания</w:t>
            </w:r>
          </w:p>
        </w:tc>
        <w:tc>
          <w:tcPr>
            <w:tcW w:w="1739" w:type="pct"/>
            <w:vAlign w:val="center"/>
          </w:tcPr>
          <w:p w14:paraId="372F6F49" w14:textId="7B908462" w:rsidR="00E376C9" w:rsidRDefault="00E376C9" w:rsidP="002B256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376C9" w:rsidRPr="00AA2DB2" w14:paraId="6E39929C" w14:textId="77777777" w:rsidTr="0058164F">
        <w:tc>
          <w:tcPr>
            <w:tcW w:w="489" w:type="pct"/>
            <w:vMerge/>
            <w:vAlign w:val="center"/>
          </w:tcPr>
          <w:p w14:paraId="21151053" w14:textId="77777777" w:rsidR="00E376C9" w:rsidRPr="00AA2DB2" w:rsidRDefault="00E376C9" w:rsidP="002F4690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40200F80" w14:textId="6F83721A" w:rsidR="00E376C9" w:rsidRPr="00AA2DB2" w:rsidRDefault="00E376C9" w:rsidP="002B256F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Pr="0021571D">
              <w:rPr>
                <w:i/>
                <w:sz w:val="24"/>
                <w:szCs w:val="24"/>
              </w:rPr>
              <w:t>ростое</w:t>
            </w:r>
            <w:r>
              <w:rPr>
                <w:i/>
                <w:sz w:val="24"/>
                <w:szCs w:val="24"/>
              </w:rPr>
              <w:t xml:space="preserve"> (один–два объекта, одному–двум лицам)</w:t>
            </w:r>
          </w:p>
        </w:tc>
        <w:tc>
          <w:tcPr>
            <w:tcW w:w="1739" w:type="pct"/>
            <w:vAlign w:val="center"/>
          </w:tcPr>
          <w:p w14:paraId="28FF890D" w14:textId="7A5B94C5" w:rsidR="00E376C9" w:rsidRPr="00031C29" w:rsidRDefault="00E376C9" w:rsidP="00E376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3 4</w:t>
            </w:r>
            <w:r w:rsidRPr="00031C29">
              <w:rPr>
                <w:b/>
                <w:sz w:val="24"/>
                <w:szCs w:val="24"/>
              </w:rPr>
              <w:t>00</w:t>
            </w:r>
          </w:p>
        </w:tc>
      </w:tr>
      <w:tr w:rsidR="00E376C9" w:rsidRPr="00AA2DB2" w14:paraId="1DB0DC6E" w14:textId="77777777" w:rsidTr="0058164F">
        <w:tc>
          <w:tcPr>
            <w:tcW w:w="489" w:type="pct"/>
            <w:vMerge/>
            <w:vAlign w:val="center"/>
          </w:tcPr>
          <w:p w14:paraId="31BA512D" w14:textId="77777777" w:rsidR="00E376C9" w:rsidRPr="00AA2DB2" w:rsidRDefault="00E376C9" w:rsidP="002F4690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53C8F168" w14:textId="15D1313B" w:rsidR="00E376C9" w:rsidRPr="00AA2DB2" w:rsidRDefault="00E376C9" w:rsidP="002B256F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сложное (н</w:t>
            </w:r>
            <w:r w:rsidRPr="0021571D">
              <w:rPr>
                <w:i/>
                <w:sz w:val="24"/>
                <w:szCs w:val="24"/>
              </w:rPr>
              <w:t>есколько объектов</w:t>
            </w:r>
            <w:r>
              <w:rPr>
                <w:i/>
                <w:sz w:val="24"/>
                <w:szCs w:val="24"/>
              </w:rPr>
              <w:t xml:space="preserve"> разным лицам</w:t>
            </w:r>
            <w:r w:rsidRPr="0021571D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завещательные отказ/возложение, подназначение наследников)</w:t>
            </w:r>
          </w:p>
        </w:tc>
        <w:tc>
          <w:tcPr>
            <w:tcW w:w="1739" w:type="pct"/>
            <w:vAlign w:val="center"/>
          </w:tcPr>
          <w:p w14:paraId="5EE1F640" w14:textId="2DCF4B49" w:rsidR="00E376C9" w:rsidRPr="00031C29" w:rsidRDefault="00E376C9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4 400</w:t>
            </w:r>
          </w:p>
        </w:tc>
      </w:tr>
      <w:tr w:rsidR="00E376C9" w:rsidRPr="00AA2DB2" w14:paraId="33356128" w14:textId="77777777" w:rsidTr="0058164F">
        <w:tc>
          <w:tcPr>
            <w:tcW w:w="489" w:type="pct"/>
            <w:vMerge w:val="restart"/>
            <w:vAlign w:val="center"/>
          </w:tcPr>
          <w:p w14:paraId="25052002" w14:textId="6C9287B8" w:rsidR="00E376C9" w:rsidRPr="00AA2DB2" w:rsidRDefault="00E376C9" w:rsidP="002F4690">
            <w:pPr>
              <w:spacing w:after="100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2772" w:type="pct"/>
            <w:tcBorders>
              <w:bottom w:val="single" w:sz="4" w:space="0" w:color="auto"/>
            </w:tcBorders>
            <w:vAlign w:val="center"/>
          </w:tcPr>
          <w:p w14:paraId="50A9C178" w14:textId="45D1787B" w:rsidR="00E376C9" w:rsidRPr="00AA2DB2" w:rsidRDefault="00E376C9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 xml:space="preserve">Принятие в депозит денежных сумм и ценных </w:t>
            </w:r>
            <w:r w:rsidRPr="00AA2DB2">
              <w:rPr>
                <w:sz w:val="24"/>
                <w:szCs w:val="24"/>
              </w:rPr>
              <w:lastRenderedPageBreak/>
              <w:t>бумаг</w:t>
            </w:r>
          </w:p>
        </w:tc>
        <w:tc>
          <w:tcPr>
            <w:tcW w:w="1739" w:type="pct"/>
            <w:tcBorders>
              <w:bottom w:val="single" w:sz="4" w:space="0" w:color="auto"/>
            </w:tcBorders>
            <w:vAlign w:val="center"/>
          </w:tcPr>
          <w:p w14:paraId="1B700325" w14:textId="06AC971C" w:rsidR="00E376C9" w:rsidRPr="00031C29" w:rsidRDefault="00E376C9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12 000</w:t>
            </w:r>
          </w:p>
        </w:tc>
      </w:tr>
      <w:tr w:rsidR="00E376C9" w:rsidRPr="00AA2DB2" w14:paraId="018F31E8" w14:textId="77777777" w:rsidTr="0058164F">
        <w:tc>
          <w:tcPr>
            <w:tcW w:w="489" w:type="pct"/>
            <w:vMerge/>
            <w:tcBorders>
              <w:bottom w:val="single" w:sz="4" w:space="0" w:color="auto"/>
            </w:tcBorders>
            <w:vAlign w:val="center"/>
          </w:tcPr>
          <w:p w14:paraId="21DD16A5" w14:textId="77777777" w:rsidR="00E376C9" w:rsidRPr="00AA2DB2" w:rsidRDefault="00E376C9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A8CFC" w14:textId="18FB2954" w:rsidR="00E376C9" w:rsidRPr="0021571D" w:rsidRDefault="00E376C9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За каждого последующего кредитора, начиная с шестого</w:t>
            </w: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44BF7F9B" w14:textId="39D67CEC" w:rsidR="00E376C9" w:rsidRPr="00031C29" w:rsidRDefault="00E376C9" w:rsidP="00735D8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1 300</w:t>
            </w:r>
          </w:p>
        </w:tc>
      </w:tr>
      <w:tr w:rsidR="00A44390" w:rsidRPr="00AA2DB2" w14:paraId="3EF346D9" w14:textId="77777777" w:rsidTr="0058164F">
        <w:tc>
          <w:tcPr>
            <w:tcW w:w="489" w:type="pct"/>
            <w:tcBorders>
              <w:top w:val="single" w:sz="4" w:space="0" w:color="auto"/>
            </w:tcBorders>
            <w:vAlign w:val="center"/>
          </w:tcPr>
          <w:p w14:paraId="6D7A4787" w14:textId="19CD80FF" w:rsidR="00A44390" w:rsidRPr="00AA2DB2" w:rsidRDefault="00E376C9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2772" w:type="pct"/>
            <w:tcBorders>
              <w:top w:val="single" w:sz="4" w:space="0" w:color="auto"/>
            </w:tcBorders>
            <w:vAlign w:val="center"/>
          </w:tcPr>
          <w:p w14:paraId="0716F35E" w14:textId="5854198D" w:rsidR="00A44390" w:rsidRPr="0021571D" w:rsidRDefault="00A44390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Совершение исполнительн</w:t>
            </w:r>
            <w:r w:rsidRPr="00AA2DB2">
              <w:rPr>
                <w:bCs/>
                <w:sz w:val="24"/>
                <w:szCs w:val="24"/>
              </w:rPr>
              <w:t>ой</w:t>
            </w:r>
            <w:r w:rsidRPr="00AA2DB2">
              <w:rPr>
                <w:sz w:val="24"/>
                <w:szCs w:val="24"/>
              </w:rPr>
              <w:t xml:space="preserve"> надпис</w:t>
            </w:r>
            <w:r w:rsidRPr="00AA2DB2">
              <w:rPr>
                <w:bCs/>
                <w:sz w:val="24"/>
                <w:szCs w:val="24"/>
              </w:rPr>
              <w:t xml:space="preserve">и, за исключением </w:t>
            </w:r>
            <w:r w:rsidRPr="00AA2DB2">
              <w:rPr>
                <w:sz w:val="24"/>
                <w:szCs w:val="24"/>
              </w:rPr>
              <w:t>исполнительн</w:t>
            </w:r>
            <w:r w:rsidRPr="00AA2DB2">
              <w:rPr>
                <w:bCs/>
                <w:sz w:val="24"/>
                <w:szCs w:val="24"/>
              </w:rPr>
              <w:t>ой</w:t>
            </w:r>
            <w:r w:rsidRPr="00AA2DB2">
              <w:rPr>
                <w:sz w:val="24"/>
                <w:szCs w:val="24"/>
              </w:rPr>
              <w:t xml:space="preserve"> надпис</w:t>
            </w:r>
            <w:r w:rsidRPr="00AA2DB2">
              <w:rPr>
                <w:bCs/>
                <w:sz w:val="24"/>
                <w:szCs w:val="24"/>
              </w:rPr>
              <w:t>и</w:t>
            </w:r>
            <w:r w:rsidRPr="00AA2DB2">
              <w:rPr>
                <w:sz w:val="24"/>
                <w:szCs w:val="24"/>
              </w:rPr>
              <w:t xml:space="preserve"> об обращении взыскания на заложенное имущество</w:t>
            </w:r>
          </w:p>
        </w:tc>
        <w:tc>
          <w:tcPr>
            <w:tcW w:w="1739" w:type="pct"/>
            <w:vAlign w:val="center"/>
          </w:tcPr>
          <w:p w14:paraId="16831CC4" w14:textId="03E7FDB6" w:rsidR="00A44390" w:rsidRPr="00E376C9" w:rsidRDefault="00C377B7" w:rsidP="00C377B7">
            <w:pPr>
              <w:pStyle w:val="ab"/>
              <w:ind w:left="10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A44390" w:rsidRPr="00E376C9">
              <w:rPr>
                <w:b/>
                <w:sz w:val="24"/>
                <w:szCs w:val="24"/>
              </w:rPr>
              <w:t>900</w:t>
            </w:r>
          </w:p>
        </w:tc>
      </w:tr>
      <w:tr w:rsidR="00A44390" w:rsidRPr="00AA2DB2" w14:paraId="325E300D" w14:textId="77777777" w:rsidTr="0058164F">
        <w:tc>
          <w:tcPr>
            <w:tcW w:w="489" w:type="pct"/>
            <w:vMerge w:val="restart"/>
            <w:vAlign w:val="center"/>
          </w:tcPr>
          <w:p w14:paraId="15F1BCCA" w14:textId="059B8E33" w:rsidR="00A44390" w:rsidRPr="00AA2DB2" w:rsidRDefault="00E376C9" w:rsidP="00E376C9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2772" w:type="pct"/>
            <w:vAlign w:val="center"/>
          </w:tcPr>
          <w:p w14:paraId="75E44F92" w14:textId="1D701616" w:rsidR="00A44390" w:rsidRPr="00AA2DB2" w:rsidRDefault="00A44390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Обеспечение доказательств (включает в себя в том числе осмотр доказательств и их описание)</w:t>
            </w:r>
          </w:p>
        </w:tc>
        <w:tc>
          <w:tcPr>
            <w:tcW w:w="1739" w:type="pct"/>
            <w:vAlign w:val="center"/>
          </w:tcPr>
          <w:p w14:paraId="52CD8B19" w14:textId="2AFCF696" w:rsidR="00A44390" w:rsidRPr="00031C29" w:rsidRDefault="00E376C9" w:rsidP="002B256F">
            <w:pPr>
              <w:jc w:val="center"/>
              <w:rPr>
                <w:b/>
                <w:sz w:val="24"/>
                <w:szCs w:val="24"/>
              </w:rPr>
            </w:pPr>
            <w:r w:rsidRPr="00E376C9">
              <w:rPr>
                <w:b/>
                <w:sz w:val="24"/>
                <w:szCs w:val="24"/>
              </w:rPr>
              <w:t xml:space="preserve">3 </w:t>
            </w:r>
            <w:r>
              <w:rPr>
                <w:b/>
                <w:sz w:val="24"/>
                <w:szCs w:val="24"/>
              </w:rPr>
              <w:t>6</w:t>
            </w:r>
            <w:r w:rsidRPr="00E376C9">
              <w:rPr>
                <w:b/>
                <w:sz w:val="24"/>
                <w:szCs w:val="24"/>
              </w:rPr>
              <w:t>00 за каждую страницу, не считая приложения к протоколу обеспечения доказательств</w:t>
            </w:r>
          </w:p>
        </w:tc>
      </w:tr>
      <w:tr w:rsidR="00A44390" w:rsidRPr="00AA2DB2" w14:paraId="0494AF31" w14:textId="77777777" w:rsidTr="0058164F">
        <w:tc>
          <w:tcPr>
            <w:tcW w:w="489" w:type="pct"/>
            <w:vMerge/>
            <w:tcBorders>
              <w:bottom w:val="single" w:sz="4" w:space="0" w:color="000000"/>
            </w:tcBorders>
            <w:vAlign w:val="center"/>
          </w:tcPr>
          <w:p w14:paraId="626620C3" w14:textId="77777777" w:rsidR="00A44390" w:rsidRPr="00AA2DB2" w:rsidRDefault="00A44390" w:rsidP="002B256F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303C1F8" w14:textId="16C2B95F" w:rsidR="00A44390" w:rsidRPr="00AA2DB2" w:rsidRDefault="00A44390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Подготовка приложения к протоколу обеспечения доказательств</w:t>
            </w:r>
          </w:p>
        </w:tc>
        <w:tc>
          <w:tcPr>
            <w:tcW w:w="1739" w:type="pct"/>
            <w:tcBorders>
              <w:bottom w:val="single" w:sz="4" w:space="0" w:color="000000"/>
            </w:tcBorders>
            <w:vAlign w:val="center"/>
          </w:tcPr>
          <w:p w14:paraId="4234F480" w14:textId="245DB0A5" w:rsidR="00A44390" w:rsidRPr="00031C29" w:rsidRDefault="00E376C9" w:rsidP="002B256F">
            <w:pPr>
              <w:jc w:val="center"/>
              <w:rPr>
                <w:b/>
                <w:sz w:val="24"/>
                <w:szCs w:val="24"/>
              </w:rPr>
            </w:pPr>
            <w:r w:rsidRPr="00E376C9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4</w:t>
            </w:r>
            <w:r w:rsidRPr="00E376C9">
              <w:rPr>
                <w:b/>
                <w:sz w:val="24"/>
                <w:szCs w:val="24"/>
              </w:rPr>
              <w:t>0 за каждую страницу приложения к протоколу</w:t>
            </w:r>
          </w:p>
        </w:tc>
      </w:tr>
      <w:tr w:rsidR="00A44390" w:rsidRPr="00AA2DB2" w14:paraId="7DD028FE" w14:textId="77777777" w:rsidTr="0058164F">
        <w:trPr>
          <w:trHeight w:val="1080"/>
        </w:trPr>
        <w:tc>
          <w:tcPr>
            <w:tcW w:w="489" w:type="pct"/>
            <w:tcBorders>
              <w:bottom w:val="single" w:sz="4" w:space="0" w:color="auto"/>
            </w:tcBorders>
            <w:vAlign w:val="center"/>
          </w:tcPr>
          <w:p w14:paraId="5711A95D" w14:textId="3B80AD8B" w:rsidR="00A44390" w:rsidRPr="00AA2DB2" w:rsidRDefault="00E376C9" w:rsidP="00E376C9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2772" w:type="pct"/>
            <w:vAlign w:val="center"/>
          </w:tcPr>
          <w:p w14:paraId="5B9B4853" w14:textId="1F3529D2" w:rsidR="00A44390" w:rsidRPr="00AA2DB2" w:rsidRDefault="00A44390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Совершение исполнительн</w:t>
            </w:r>
            <w:r w:rsidRPr="00AA2DB2">
              <w:rPr>
                <w:bCs/>
                <w:sz w:val="24"/>
                <w:szCs w:val="24"/>
              </w:rPr>
              <w:t>ой</w:t>
            </w:r>
            <w:r w:rsidRPr="00AA2DB2">
              <w:rPr>
                <w:sz w:val="24"/>
                <w:szCs w:val="24"/>
              </w:rPr>
              <w:t xml:space="preserve"> надпис</w:t>
            </w:r>
            <w:r w:rsidRPr="00AA2DB2">
              <w:rPr>
                <w:bCs/>
                <w:sz w:val="24"/>
                <w:szCs w:val="24"/>
              </w:rPr>
              <w:t>и</w:t>
            </w:r>
            <w:r w:rsidRPr="00AA2DB2">
              <w:rPr>
                <w:sz w:val="24"/>
                <w:szCs w:val="24"/>
              </w:rPr>
              <w:t xml:space="preserve"> об обращении взыскания на заложенное имущество</w:t>
            </w:r>
          </w:p>
        </w:tc>
        <w:tc>
          <w:tcPr>
            <w:tcW w:w="1739" w:type="pct"/>
            <w:tcBorders>
              <w:bottom w:val="single" w:sz="4" w:space="0" w:color="auto"/>
            </w:tcBorders>
            <w:vAlign w:val="center"/>
          </w:tcPr>
          <w:p w14:paraId="6F32756F" w14:textId="4EBD722E" w:rsidR="00A44390" w:rsidRPr="00E376C9" w:rsidRDefault="00C377B7" w:rsidP="00C377B7">
            <w:pPr>
              <w:pStyle w:val="ab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A44390" w:rsidRPr="00E376C9">
              <w:rPr>
                <w:b/>
                <w:sz w:val="24"/>
                <w:szCs w:val="24"/>
              </w:rPr>
              <w:t xml:space="preserve">000 </w:t>
            </w:r>
          </w:p>
        </w:tc>
      </w:tr>
      <w:tr w:rsidR="00A44390" w:rsidRPr="00AA2DB2" w14:paraId="441074BD" w14:textId="77777777" w:rsidTr="0058164F">
        <w:tc>
          <w:tcPr>
            <w:tcW w:w="48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C19A46" w14:textId="38DD7851" w:rsidR="00A44390" w:rsidRPr="00AA2DB2" w:rsidRDefault="00E376C9" w:rsidP="00E376C9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277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484EF6" w14:textId="632C17BF" w:rsidR="00A44390" w:rsidRPr="00AA2DB2" w:rsidRDefault="00A44390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Направление предложения залогодателю (должнику) исполнить обеспеченное залогом обязательство</w:t>
            </w:r>
          </w:p>
        </w:tc>
        <w:tc>
          <w:tcPr>
            <w:tcW w:w="1739" w:type="pct"/>
            <w:vAlign w:val="center"/>
          </w:tcPr>
          <w:p w14:paraId="740A23E8" w14:textId="32A621C3" w:rsidR="00A44390" w:rsidRPr="00E376C9" w:rsidRDefault="00E376C9" w:rsidP="002B256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376C9">
              <w:rPr>
                <w:b/>
                <w:bCs/>
                <w:color w:val="000000"/>
                <w:sz w:val="24"/>
                <w:szCs w:val="24"/>
              </w:rPr>
              <w:t>3 900</w:t>
            </w:r>
          </w:p>
        </w:tc>
      </w:tr>
      <w:tr w:rsidR="00B358DE" w:rsidRPr="00AA2DB2" w14:paraId="4FB89BED" w14:textId="77777777" w:rsidTr="0058164F">
        <w:tc>
          <w:tcPr>
            <w:tcW w:w="489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5B616F" w14:textId="31441A75" w:rsidR="00B358DE" w:rsidRPr="00AA2DB2" w:rsidRDefault="00B358DE" w:rsidP="00E376C9">
            <w:pPr>
              <w:spacing w:after="100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277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B5B2F2" w14:textId="39784FE9" w:rsidR="00B358DE" w:rsidRPr="00AA2DB2" w:rsidRDefault="00B358DE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Выдача свидетельства о праве на наследство по закону и по завещанию за объект движимого имущества</w:t>
            </w:r>
          </w:p>
        </w:tc>
        <w:tc>
          <w:tcPr>
            <w:tcW w:w="1739" w:type="pct"/>
            <w:vAlign w:val="center"/>
          </w:tcPr>
          <w:p w14:paraId="679EBCA9" w14:textId="137876DB" w:rsidR="00B358DE" w:rsidRPr="004D0DCE" w:rsidRDefault="00B358DE" w:rsidP="002B256F">
            <w:pPr>
              <w:jc w:val="center"/>
              <w:rPr>
                <w:sz w:val="24"/>
                <w:szCs w:val="24"/>
              </w:rPr>
            </w:pPr>
          </w:p>
        </w:tc>
      </w:tr>
      <w:tr w:rsidR="00B358DE" w:rsidRPr="00AA2DB2" w14:paraId="511BF087" w14:textId="77777777" w:rsidTr="0058164F">
        <w:tc>
          <w:tcPr>
            <w:tcW w:w="489" w:type="pct"/>
            <w:vMerge/>
            <w:tcBorders>
              <w:right w:val="single" w:sz="4" w:space="0" w:color="auto"/>
            </w:tcBorders>
            <w:vAlign w:val="center"/>
          </w:tcPr>
          <w:p w14:paraId="7842A896" w14:textId="77777777" w:rsidR="00B358DE" w:rsidRPr="00AA2DB2" w:rsidRDefault="00B358DE" w:rsidP="00E376C9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4A8C5D" w14:textId="722486B4" w:rsidR="00B358DE" w:rsidRPr="00AA2DB2" w:rsidRDefault="00B358DE" w:rsidP="002B256F">
            <w:pPr>
              <w:jc w:val="both"/>
              <w:rPr>
                <w:sz w:val="24"/>
                <w:szCs w:val="24"/>
              </w:rPr>
            </w:pPr>
            <w:r w:rsidRPr="00130505">
              <w:rPr>
                <w:i/>
                <w:sz w:val="24"/>
                <w:szCs w:val="24"/>
              </w:rPr>
              <w:t>за транспортные средства</w:t>
            </w:r>
          </w:p>
        </w:tc>
        <w:tc>
          <w:tcPr>
            <w:tcW w:w="1739" w:type="pct"/>
            <w:vAlign w:val="center"/>
          </w:tcPr>
          <w:p w14:paraId="36F787A7" w14:textId="1C0BE361" w:rsidR="00B358DE" w:rsidRPr="00031C29" w:rsidRDefault="00B358DE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3 500</w:t>
            </w:r>
          </w:p>
        </w:tc>
      </w:tr>
      <w:tr w:rsidR="00B358DE" w:rsidRPr="00AA2DB2" w14:paraId="31393F8E" w14:textId="77777777" w:rsidTr="0058164F">
        <w:tc>
          <w:tcPr>
            <w:tcW w:w="489" w:type="pct"/>
            <w:vMerge/>
            <w:tcBorders>
              <w:right w:val="single" w:sz="4" w:space="0" w:color="auto"/>
            </w:tcBorders>
            <w:vAlign w:val="center"/>
          </w:tcPr>
          <w:p w14:paraId="37E7433C" w14:textId="77777777" w:rsidR="00B358DE" w:rsidRPr="00AA2DB2" w:rsidRDefault="00B358DE" w:rsidP="00E376C9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0B269E" w14:textId="7590D71A" w:rsidR="00B358DE" w:rsidRPr="00AA2DB2" w:rsidRDefault="00B358DE" w:rsidP="002B256F">
            <w:pPr>
              <w:jc w:val="both"/>
              <w:rPr>
                <w:sz w:val="24"/>
                <w:szCs w:val="24"/>
              </w:rPr>
            </w:pPr>
            <w:r w:rsidRPr="009C09C1">
              <w:rPr>
                <w:bCs/>
                <w:i/>
                <w:sz w:val="24"/>
                <w:szCs w:val="24"/>
              </w:rPr>
              <w:t>имущественные права на денежные средства (счета в одном банке, недополученная заработная плата, пенсия, ЕДВ, и иные денежные суммы) за вид невыплаченных сумм по каждому ответу организации:</w:t>
            </w:r>
          </w:p>
        </w:tc>
        <w:tc>
          <w:tcPr>
            <w:tcW w:w="1739" w:type="pct"/>
            <w:vAlign w:val="center"/>
          </w:tcPr>
          <w:p w14:paraId="4CD562B9" w14:textId="2B919DD8" w:rsidR="00B358DE" w:rsidRPr="00031C29" w:rsidRDefault="00B358DE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358DE" w:rsidRPr="00AA2DB2" w14:paraId="1589FE9D" w14:textId="77777777" w:rsidTr="0058164F">
        <w:tc>
          <w:tcPr>
            <w:tcW w:w="489" w:type="pct"/>
            <w:vMerge/>
            <w:tcBorders>
              <w:right w:val="single" w:sz="4" w:space="0" w:color="auto"/>
            </w:tcBorders>
            <w:vAlign w:val="center"/>
          </w:tcPr>
          <w:p w14:paraId="7C47F716" w14:textId="77777777" w:rsidR="00B358DE" w:rsidRPr="00AA2DB2" w:rsidRDefault="00B358DE" w:rsidP="002B256F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D22CA5" w14:textId="77777777" w:rsidR="00B358DE" w:rsidRDefault="00B358DE" w:rsidP="002B256F">
            <w:pPr>
              <w:jc w:val="both"/>
              <w:rPr>
                <w:i/>
                <w:sz w:val="24"/>
                <w:szCs w:val="24"/>
              </w:rPr>
            </w:pPr>
          </w:p>
          <w:p w14:paraId="19222D66" w14:textId="322D2D36" w:rsidR="00B358DE" w:rsidRDefault="00B358DE" w:rsidP="002B256F">
            <w:pPr>
              <w:jc w:val="both"/>
              <w:rPr>
                <w:i/>
                <w:sz w:val="24"/>
                <w:szCs w:val="24"/>
              </w:rPr>
            </w:pPr>
            <w:r w:rsidRPr="00324767">
              <w:rPr>
                <w:i/>
                <w:sz w:val="24"/>
                <w:szCs w:val="24"/>
              </w:rPr>
              <w:t xml:space="preserve">а) </w:t>
            </w:r>
            <w:r>
              <w:rPr>
                <w:i/>
                <w:sz w:val="24"/>
                <w:szCs w:val="24"/>
              </w:rPr>
              <w:t xml:space="preserve">при сумме денежных средств </w:t>
            </w:r>
            <w:r w:rsidRPr="00324767">
              <w:rPr>
                <w:i/>
                <w:sz w:val="24"/>
                <w:szCs w:val="24"/>
              </w:rPr>
              <w:t>до 10 000 руб</w:t>
            </w:r>
            <w:r>
              <w:rPr>
                <w:i/>
                <w:sz w:val="24"/>
                <w:szCs w:val="24"/>
              </w:rPr>
              <w:t>.</w:t>
            </w:r>
          </w:p>
          <w:p w14:paraId="4F346125" w14:textId="77777777" w:rsidR="00B358DE" w:rsidRDefault="00B358DE" w:rsidP="002B256F">
            <w:pPr>
              <w:jc w:val="both"/>
              <w:rPr>
                <w:i/>
                <w:sz w:val="24"/>
                <w:szCs w:val="24"/>
              </w:rPr>
            </w:pPr>
          </w:p>
          <w:p w14:paraId="277FA009" w14:textId="15FBB920" w:rsidR="00B358DE" w:rsidRDefault="00B358DE" w:rsidP="002B256F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б) от 10 001 до 50 000 руб.</w:t>
            </w:r>
          </w:p>
          <w:p w14:paraId="662B39B5" w14:textId="77777777" w:rsidR="00B358DE" w:rsidRDefault="00B358DE" w:rsidP="002B256F">
            <w:pPr>
              <w:jc w:val="both"/>
              <w:rPr>
                <w:i/>
                <w:sz w:val="24"/>
                <w:szCs w:val="24"/>
              </w:rPr>
            </w:pPr>
          </w:p>
          <w:p w14:paraId="2351B6B0" w14:textId="5DDE7430" w:rsidR="00B358DE" w:rsidRDefault="00B358DE" w:rsidP="002B256F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в) от 5</w:t>
            </w:r>
            <w:r w:rsidRPr="00AE3CE7">
              <w:rPr>
                <w:i/>
                <w:sz w:val="24"/>
                <w:szCs w:val="24"/>
              </w:rPr>
              <w:t>0 00</w:t>
            </w:r>
            <w:r>
              <w:rPr>
                <w:i/>
                <w:sz w:val="24"/>
                <w:szCs w:val="24"/>
              </w:rPr>
              <w:t>1 до 100 000 руб.</w:t>
            </w:r>
          </w:p>
          <w:p w14:paraId="5837E2B2" w14:textId="77777777" w:rsidR="00B358DE" w:rsidRDefault="00B358DE" w:rsidP="002B256F">
            <w:pPr>
              <w:jc w:val="both"/>
              <w:rPr>
                <w:i/>
                <w:sz w:val="24"/>
                <w:szCs w:val="24"/>
              </w:rPr>
            </w:pPr>
          </w:p>
          <w:p w14:paraId="15FD35D6" w14:textId="77777777" w:rsidR="00B358DE" w:rsidRDefault="00B358DE" w:rsidP="00B95FC4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г) от 100 001 руб. до 300 000 руб.</w:t>
            </w:r>
          </w:p>
          <w:p w14:paraId="2E070DB6" w14:textId="77777777" w:rsidR="00B358DE" w:rsidRDefault="00B358DE" w:rsidP="00B95FC4">
            <w:pPr>
              <w:jc w:val="both"/>
              <w:rPr>
                <w:i/>
                <w:sz w:val="24"/>
                <w:szCs w:val="24"/>
              </w:rPr>
            </w:pPr>
          </w:p>
          <w:p w14:paraId="5FA5D715" w14:textId="77777777" w:rsidR="00B358DE" w:rsidRDefault="00B358DE" w:rsidP="00B95FC4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д) от 300 001 до 500 0000 руб.</w:t>
            </w:r>
          </w:p>
          <w:p w14:paraId="783923E8" w14:textId="77777777" w:rsidR="00B358DE" w:rsidRDefault="00B358DE" w:rsidP="00B95FC4">
            <w:pPr>
              <w:jc w:val="both"/>
              <w:rPr>
                <w:i/>
                <w:sz w:val="24"/>
                <w:szCs w:val="24"/>
              </w:rPr>
            </w:pPr>
          </w:p>
          <w:p w14:paraId="4DEC888B" w14:textId="0C612CA2" w:rsidR="00B358DE" w:rsidRDefault="00B358DE" w:rsidP="00B95FC4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е) от 500 001 руб</w:t>
            </w:r>
            <w:r w:rsidR="00F66C2E">
              <w:rPr>
                <w:i/>
                <w:sz w:val="24"/>
                <w:szCs w:val="24"/>
              </w:rPr>
              <w:t>.</w:t>
            </w:r>
          </w:p>
          <w:p w14:paraId="6FDEF249" w14:textId="50990358" w:rsidR="00B358DE" w:rsidRPr="00AA2DB2" w:rsidRDefault="00B358DE" w:rsidP="002B25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39" w:type="pct"/>
            <w:tcBorders>
              <w:bottom w:val="single" w:sz="4" w:space="0" w:color="auto"/>
            </w:tcBorders>
            <w:vAlign w:val="center"/>
          </w:tcPr>
          <w:p w14:paraId="0B3D9652" w14:textId="250E252C" w:rsidR="00B358DE" w:rsidRDefault="00B358DE" w:rsidP="00B95F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500</w:t>
            </w:r>
          </w:p>
          <w:p w14:paraId="5C6781AB" w14:textId="77777777" w:rsidR="00B358DE" w:rsidRDefault="00B358DE" w:rsidP="00B95FC4">
            <w:pPr>
              <w:jc w:val="center"/>
              <w:rPr>
                <w:b/>
                <w:sz w:val="24"/>
                <w:szCs w:val="24"/>
              </w:rPr>
            </w:pPr>
          </w:p>
          <w:p w14:paraId="67A54A61" w14:textId="3EE3F450" w:rsidR="00B358DE" w:rsidRDefault="00B358DE" w:rsidP="00B95F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1 000</w:t>
            </w:r>
          </w:p>
          <w:p w14:paraId="244314C0" w14:textId="77777777" w:rsidR="00B358DE" w:rsidRDefault="00B358DE" w:rsidP="00B95FC4">
            <w:pPr>
              <w:jc w:val="center"/>
              <w:rPr>
                <w:b/>
                <w:sz w:val="24"/>
                <w:szCs w:val="24"/>
              </w:rPr>
            </w:pPr>
          </w:p>
          <w:p w14:paraId="0BB929AD" w14:textId="49C11C3B" w:rsidR="00B358DE" w:rsidRDefault="00B358DE" w:rsidP="00B95F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2 000</w:t>
            </w:r>
          </w:p>
          <w:p w14:paraId="06D78BA2" w14:textId="77777777" w:rsidR="00B358DE" w:rsidRDefault="00B358DE" w:rsidP="00B95FC4">
            <w:pPr>
              <w:jc w:val="center"/>
              <w:rPr>
                <w:b/>
                <w:sz w:val="24"/>
                <w:szCs w:val="24"/>
              </w:rPr>
            </w:pPr>
          </w:p>
          <w:p w14:paraId="4C2671B0" w14:textId="4DD1867F" w:rsidR="00B358DE" w:rsidRDefault="00B358DE" w:rsidP="00B95F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</w:t>
            </w:r>
            <w:r w:rsidRPr="00B95FC4">
              <w:rPr>
                <w:b/>
                <w:sz w:val="24"/>
                <w:szCs w:val="24"/>
              </w:rPr>
              <w:t>000</w:t>
            </w:r>
          </w:p>
          <w:p w14:paraId="147EBFF1" w14:textId="77777777" w:rsidR="00B358DE" w:rsidRDefault="00B358DE" w:rsidP="00B95FC4">
            <w:pPr>
              <w:jc w:val="center"/>
              <w:rPr>
                <w:b/>
                <w:sz w:val="24"/>
                <w:szCs w:val="24"/>
              </w:rPr>
            </w:pPr>
          </w:p>
          <w:p w14:paraId="74C299CF" w14:textId="69568F7D" w:rsidR="00B358DE" w:rsidRDefault="00B358DE" w:rsidP="00B95F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4 000</w:t>
            </w:r>
          </w:p>
          <w:p w14:paraId="15D24BF6" w14:textId="77777777" w:rsidR="00B358DE" w:rsidRPr="00B95FC4" w:rsidRDefault="00B358DE" w:rsidP="00B95FC4">
            <w:pPr>
              <w:pStyle w:val="ab"/>
              <w:jc w:val="center"/>
              <w:rPr>
                <w:b/>
                <w:sz w:val="24"/>
                <w:szCs w:val="24"/>
              </w:rPr>
            </w:pPr>
          </w:p>
          <w:p w14:paraId="3A5663A8" w14:textId="21274BB8" w:rsidR="00B358DE" w:rsidRDefault="00B358DE" w:rsidP="00B95F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5 000</w:t>
            </w:r>
          </w:p>
          <w:p w14:paraId="7134E6DF" w14:textId="77777777" w:rsidR="00B358DE" w:rsidRPr="00031C29" w:rsidRDefault="00B358DE" w:rsidP="00B95FC4">
            <w:pPr>
              <w:rPr>
                <w:b/>
                <w:sz w:val="24"/>
                <w:szCs w:val="24"/>
              </w:rPr>
            </w:pPr>
          </w:p>
        </w:tc>
      </w:tr>
      <w:tr w:rsidR="00B358DE" w:rsidRPr="00AA2DB2" w14:paraId="0426C860" w14:textId="77777777" w:rsidTr="0058164F">
        <w:trPr>
          <w:trHeight w:val="1020"/>
        </w:trPr>
        <w:tc>
          <w:tcPr>
            <w:tcW w:w="489" w:type="pct"/>
            <w:vMerge/>
            <w:tcBorders>
              <w:right w:val="single" w:sz="4" w:space="0" w:color="auto"/>
            </w:tcBorders>
            <w:vAlign w:val="center"/>
          </w:tcPr>
          <w:p w14:paraId="69F97B6A" w14:textId="77777777" w:rsidR="00B358DE" w:rsidRPr="00AA2DB2" w:rsidRDefault="00B358DE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8B225E" w14:textId="033009AA" w:rsidR="00B358DE" w:rsidRDefault="00B358DE" w:rsidP="002B256F">
            <w:pPr>
              <w:jc w:val="both"/>
              <w:rPr>
                <w:i/>
                <w:sz w:val="24"/>
                <w:szCs w:val="24"/>
              </w:rPr>
            </w:pPr>
          </w:p>
          <w:p w14:paraId="4CB232D6" w14:textId="77777777" w:rsidR="00B358DE" w:rsidRP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  <w:r w:rsidRPr="00B358DE">
              <w:rPr>
                <w:i/>
                <w:sz w:val="24"/>
                <w:szCs w:val="24"/>
              </w:rPr>
              <w:t>На доли в уставном капитале хозяйственного общества</w:t>
            </w:r>
          </w:p>
          <w:p w14:paraId="23007C0F" w14:textId="7E92977D" w:rsidR="00B358DE" w:rsidRPr="0085535A" w:rsidRDefault="00B358DE" w:rsidP="002B256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7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40A2A" w14:textId="3BD6C449" w:rsidR="00B358DE" w:rsidRDefault="00B358DE" w:rsidP="00B358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5 900</w:t>
            </w:r>
          </w:p>
        </w:tc>
      </w:tr>
      <w:tr w:rsidR="00B358DE" w:rsidRPr="00AA2DB2" w14:paraId="3E892A78" w14:textId="77777777" w:rsidTr="0058164F">
        <w:trPr>
          <w:trHeight w:val="460"/>
        </w:trPr>
        <w:tc>
          <w:tcPr>
            <w:tcW w:w="489" w:type="pct"/>
            <w:vMerge/>
            <w:tcBorders>
              <w:right w:val="single" w:sz="4" w:space="0" w:color="auto"/>
            </w:tcBorders>
            <w:vAlign w:val="center"/>
          </w:tcPr>
          <w:p w14:paraId="1A18B58F" w14:textId="77777777" w:rsidR="00B358DE" w:rsidRPr="00AA2DB2" w:rsidRDefault="00B358DE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A1CAD4" w14:textId="77777777" w:rsidR="00B358DE" w:rsidRP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  <w:r w:rsidRPr="00B358DE">
              <w:rPr>
                <w:i/>
                <w:sz w:val="24"/>
                <w:szCs w:val="24"/>
              </w:rPr>
              <w:t>На оружие</w:t>
            </w:r>
          </w:p>
          <w:p w14:paraId="40F9FA67" w14:textId="3EE55A04" w:rsid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7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817E2" w14:textId="11278180" w:rsidR="00B358DE" w:rsidRDefault="00B358DE" w:rsidP="00B358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1 200</w:t>
            </w:r>
          </w:p>
        </w:tc>
      </w:tr>
      <w:tr w:rsidR="00B358DE" w:rsidRPr="00AA2DB2" w14:paraId="60D208D8" w14:textId="77777777" w:rsidTr="0058164F">
        <w:trPr>
          <w:trHeight w:val="360"/>
        </w:trPr>
        <w:tc>
          <w:tcPr>
            <w:tcW w:w="489" w:type="pct"/>
            <w:vMerge/>
            <w:tcBorders>
              <w:right w:val="single" w:sz="4" w:space="0" w:color="auto"/>
            </w:tcBorders>
            <w:vAlign w:val="center"/>
          </w:tcPr>
          <w:p w14:paraId="1496AD9E" w14:textId="77777777" w:rsidR="00B358DE" w:rsidRPr="00AA2DB2" w:rsidRDefault="00B358DE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D63697" w14:textId="77777777" w:rsid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</w:p>
          <w:p w14:paraId="738F4423" w14:textId="2FE90CF5" w:rsidR="00B358DE" w:rsidRP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  <w:r w:rsidRPr="00B358DE">
              <w:rPr>
                <w:i/>
                <w:sz w:val="24"/>
                <w:szCs w:val="24"/>
              </w:rPr>
              <w:t>На ценные бумаги, учитываемые у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17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5E654" w14:textId="6E0998F4" w:rsidR="00B358DE" w:rsidRDefault="004D5EDD" w:rsidP="00B358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2 000</w:t>
            </w:r>
          </w:p>
        </w:tc>
      </w:tr>
      <w:tr w:rsidR="00B358DE" w:rsidRPr="00AA2DB2" w14:paraId="0E7662CA" w14:textId="77777777" w:rsidTr="0058164F">
        <w:trPr>
          <w:trHeight w:val="4062"/>
        </w:trPr>
        <w:tc>
          <w:tcPr>
            <w:tcW w:w="489" w:type="pct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0D6308EE" w14:textId="77777777" w:rsidR="00B358DE" w:rsidRPr="00AA2DB2" w:rsidRDefault="00B358DE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341A3F" w14:textId="77777777" w:rsidR="00B358DE" w:rsidRP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  <w:r w:rsidRPr="00B358DE">
              <w:rPr>
                <w:i/>
                <w:sz w:val="24"/>
                <w:szCs w:val="24"/>
              </w:rPr>
              <w:t xml:space="preserve"> реестродержателя (за каждый эмитент)</w:t>
            </w:r>
          </w:p>
          <w:p w14:paraId="16DFAF8B" w14:textId="77777777" w:rsid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</w:p>
          <w:p w14:paraId="55C6ABC7" w14:textId="77777777" w:rsidR="00B358DE" w:rsidRP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</w:p>
          <w:p w14:paraId="1E5E1402" w14:textId="77777777" w:rsidR="00B358DE" w:rsidRP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  <w:r w:rsidRPr="00B358DE">
              <w:rPr>
                <w:i/>
                <w:sz w:val="24"/>
                <w:szCs w:val="24"/>
              </w:rPr>
              <w:t>На финансовые инструменты (ценные бумаги или производные финансовые инструменты), приобретенные в рамках договоров с брокеров (за каждого брокера, независимо от количества эмитентов)</w:t>
            </w:r>
          </w:p>
          <w:p w14:paraId="1A324029" w14:textId="77777777" w:rsid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</w:p>
          <w:p w14:paraId="6910AC20" w14:textId="77777777" w:rsidR="00B358DE" w:rsidRP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</w:p>
          <w:p w14:paraId="14D4178D" w14:textId="77777777" w:rsidR="00B358DE" w:rsidRP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  <w:r w:rsidRPr="00B358DE">
              <w:rPr>
                <w:i/>
                <w:sz w:val="24"/>
                <w:szCs w:val="24"/>
              </w:rPr>
              <w:t>На иное имущество</w:t>
            </w:r>
          </w:p>
          <w:p w14:paraId="2798279C" w14:textId="77777777" w:rsid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</w:p>
          <w:p w14:paraId="335A3E66" w14:textId="77777777" w:rsidR="00B358DE" w:rsidRP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</w:p>
          <w:p w14:paraId="133445AB" w14:textId="77777777" w:rsidR="00B358DE" w:rsidRP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  <w:r w:rsidRPr="00B358DE">
              <w:rPr>
                <w:i/>
                <w:sz w:val="24"/>
                <w:szCs w:val="24"/>
              </w:rPr>
              <w:t>Выдача свидетельства на имущество за пределами РФ (без указания объектов)</w:t>
            </w:r>
          </w:p>
          <w:p w14:paraId="2B5A5094" w14:textId="51D4829E" w:rsidR="00B358DE" w:rsidRPr="00B358DE" w:rsidRDefault="00B358DE" w:rsidP="002B256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07541634" w14:textId="77777777" w:rsidR="00B358DE" w:rsidRDefault="00B358DE" w:rsidP="00B358DE">
            <w:pPr>
              <w:jc w:val="center"/>
              <w:rPr>
                <w:b/>
                <w:sz w:val="24"/>
                <w:szCs w:val="24"/>
              </w:rPr>
            </w:pPr>
          </w:p>
          <w:p w14:paraId="3A841F55" w14:textId="77777777" w:rsidR="00B358DE" w:rsidRDefault="00B358DE" w:rsidP="00B358DE">
            <w:pPr>
              <w:jc w:val="center"/>
              <w:rPr>
                <w:b/>
                <w:sz w:val="24"/>
                <w:szCs w:val="24"/>
              </w:rPr>
            </w:pPr>
          </w:p>
          <w:p w14:paraId="5ABF3763" w14:textId="77777777" w:rsidR="00B358DE" w:rsidRDefault="00B358DE" w:rsidP="00B358DE">
            <w:pPr>
              <w:jc w:val="center"/>
              <w:rPr>
                <w:b/>
                <w:sz w:val="24"/>
                <w:szCs w:val="24"/>
              </w:rPr>
            </w:pPr>
          </w:p>
          <w:p w14:paraId="0991BD3B" w14:textId="77777777" w:rsidR="00B358DE" w:rsidRDefault="00B358DE" w:rsidP="00B358DE">
            <w:pPr>
              <w:jc w:val="center"/>
              <w:rPr>
                <w:b/>
                <w:sz w:val="24"/>
                <w:szCs w:val="24"/>
              </w:rPr>
            </w:pPr>
          </w:p>
          <w:p w14:paraId="41EE54E8" w14:textId="63F02605" w:rsidR="00B358DE" w:rsidRDefault="004D5EDD" w:rsidP="00B358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5 900</w:t>
            </w:r>
          </w:p>
          <w:p w14:paraId="6EA5AB92" w14:textId="77777777" w:rsidR="00B358DE" w:rsidRDefault="00B358DE" w:rsidP="00B358DE">
            <w:pPr>
              <w:jc w:val="center"/>
              <w:rPr>
                <w:b/>
                <w:sz w:val="24"/>
                <w:szCs w:val="24"/>
              </w:rPr>
            </w:pPr>
          </w:p>
          <w:p w14:paraId="69269482" w14:textId="77777777" w:rsidR="00B358DE" w:rsidRDefault="00B358DE" w:rsidP="00B358DE">
            <w:pPr>
              <w:jc w:val="center"/>
              <w:rPr>
                <w:b/>
                <w:sz w:val="24"/>
                <w:szCs w:val="24"/>
              </w:rPr>
            </w:pPr>
          </w:p>
          <w:p w14:paraId="732740C1" w14:textId="77777777" w:rsidR="00B358DE" w:rsidRDefault="00B358DE" w:rsidP="00B358DE">
            <w:pPr>
              <w:jc w:val="center"/>
              <w:rPr>
                <w:b/>
                <w:sz w:val="24"/>
                <w:szCs w:val="24"/>
              </w:rPr>
            </w:pPr>
          </w:p>
          <w:p w14:paraId="56AC2E54" w14:textId="77777777" w:rsidR="004D5EDD" w:rsidRDefault="004D5EDD" w:rsidP="00B358DE">
            <w:pPr>
              <w:jc w:val="center"/>
              <w:rPr>
                <w:b/>
                <w:sz w:val="24"/>
                <w:szCs w:val="24"/>
              </w:rPr>
            </w:pPr>
          </w:p>
          <w:p w14:paraId="3601AF89" w14:textId="77777777" w:rsidR="004D5EDD" w:rsidRDefault="004D5EDD" w:rsidP="00B358DE">
            <w:pPr>
              <w:jc w:val="center"/>
              <w:rPr>
                <w:b/>
                <w:sz w:val="24"/>
                <w:szCs w:val="24"/>
              </w:rPr>
            </w:pPr>
          </w:p>
          <w:p w14:paraId="1F050F4E" w14:textId="052D935A" w:rsidR="004D5EDD" w:rsidRDefault="004D5EDD" w:rsidP="00B358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3 500</w:t>
            </w:r>
          </w:p>
          <w:p w14:paraId="5DED4B62" w14:textId="77777777" w:rsidR="004D5EDD" w:rsidRDefault="004D5EDD" w:rsidP="00B358DE">
            <w:pPr>
              <w:jc w:val="center"/>
              <w:rPr>
                <w:b/>
                <w:sz w:val="24"/>
                <w:szCs w:val="24"/>
              </w:rPr>
            </w:pPr>
          </w:p>
          <w:p w14:paraId="3C6D68FB" w14:textId="77777777" w:rsidR="004D5EDD" w:rsidRDefault="004D5EDD" w:rsidP="00B358DE">
            <w:pPr>
              <w:jc w:val="center"/>
              <w:rPr>
                <w:b/>
                <w:sz w:val="24"/>
                <w:szCs w:val="24"/>
              </w:rPr>
            </w:pPr>
          </w:p>
          <w:p w14:paraId="7087D8AF" w14:textId="77777777" w:rsidR="004D5EDD" w:rsidRDefault="004D5EDD" w:rsidP="00B358DE">
            <w:pPr>
              <w:jc w:val="center"/>
              <w:rPr>
                <w:b/>
                <w:sz w:val="24"/>
                <w:szCs w:val="24"/>
              </w:rPr>
            </w:pPr>
          </w:p>
          <w:p w14:paraId="161E06C5" w14:textId="127E90EE" w:rsidR="004D5EDD" w:rsidRDefault="004D5EDD" w:rsidP="00B358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5 900</w:t>
            </w:r>
          </w:p>
          <w:p w14:paraId="411AF450" w14:textId="77777777" w:rsidR="004D5EDD" w:rsidRDefault="004D5EDD" w:rsidP="00B358DE">
            <w:pPr>
              <w:jc w:val="center"/>
              <w:rPr>
                <w:b/>
                <w:sz w:val="24"/>
                <w:szCs w:val="24"/>
              </w:rPr>
            </w:pPr>
          </w:p>
          <w:p w14:paraId="33A59D53" w14:textId="77777777" w:rsidR="004D5EDD" w:rsidRDefault="004D5EDD" w:rsidP="00B358DE">
            <w:pPr>
              <w:jc w:val="center"/>
              <w:rPr>
                <w:b/>
                <w:sz w:val="24"/>
                <w:szCs w:val="24"/>
              </w:rPr>
            </w:pPr>
          </w:p>
          <w:p w14:paraId="42D2077F" w14:textId="11E32379" w:rsidR="004D5EDD" w:rsidRDefault="004D5EDD" w:rsidP="00B358D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358DE" w:rsidRPr="00AA2DB2" w14:paraId="56663661" w14:textId="77777777" w:rsidTr="0058164F"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1B98E" w14:textId="325FE470" w:rsidR="00B358DE" w:rsidRPr="00AA2DB2" w:rsidRDefault="004D5EDD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2772" w:type="pct"/>
            <w:vAlign w:val="center"/>
          </w:tcPr>
          <w:p w14:paraId="14985CA6" w14:textId="4E6FD9DE" w:rsidR="00B358DE" w:rsidRPr="00855CBC" w:rsidRDefault="00B358DE" w:rsidP="002B256F">
            <w:pPr>
              <w:jc w:val="both"/>
              <w:rPr>
                <w:bCs/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договор</w:t>
            </w:r>
            <w:r w:rsidRPr="00AA2DB2">
              <w:rPr>
                <w:bCs/>
                <w:sz w:val="24"/>
                <w:szCs w:val="24"/>
              </w:rPr>
              <w:t>а</w:t>
            </w:r>
            <w:r w:rsidRPr="00AA2DB2">
              <w:rPr>
                <w:sz w:val="24"/>
                <w:szCs w:val="24"/>
              </w:rPr>
              <w:t xml:space="preserve"> ренты, договор</w:t>
            </w:r>
            <w:r w:rsidRPr="00AA2DB2">
              <w:rPr>
                <w:bCs/>
                <w:sz w:val="24"/>
                <w:szCs w:val="24"/>
              </w:rPr>
              <w:t>а</w:t>
            </w:r>
            <w:r w:rsidRPr="00AA2DB2">
              <w:rPr>
                <w:sz w:val="24"/>
                <w:szCs w:val="24"/>
              </w:rPr>
              <w:t xml:space="preserve"> пожизненного содержания с иждивением</w:t>
            </w:r>
          </w:p>
        </w:tc>
        <w:tc>
          <w:tcPr>
            <w:tcW w:w="1739" w:type="pct"/>
            <w:tcBorders>
              <w:top w:val="nil"/>
            </w:tcBorders>
            <w:vAlign w:val="center"/>
          </w:tcPr>
          <w:p w14:paraId="3426FA89" w14:textId="19B0AFB5" w:rsidR="00B358DE" w:rsidRDefault="004D5EDD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15 8</w:t>
            </w:r>
            <w:r w:rsidR="00B358DE">
              <w:rPr>
                <w:b/>
                <w:sz w:val="24"/>
                <w:szCs w:val="24"/>
              </w:rPr>
              <w:t>00</w:t>
            </w:r>
          </w:p>
        </w:tc>
      </w:tr>
      <w:tr w:rsidR="00B358DE" w:rsidRPr="00AA2DB2" w14:paraId="402B5EC4" w14:textId="77777777" w:rsidTr="0058164F">
        <w:tc>
          <w:tcPr>
            <w:tcW w:w="489" w:type="pct"/>
            <w:tcBorders>
              <w:top w:val="single" w:sz="4" w:space="0" w:color="auto"/>
              <w:bottom w:val="nil"/>
            </w:tcBorders>
            <w:vAlign w:val="center"/>
          </w:tcPr>
          <w:p w14:paraId="2A41148F" w14:textId="77777777" w:rsidR="00B358DE" w:rsidRPr="00AA2DB2" w:rsidRDefault="00B358DE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1D838B5C" w14:textId="63A2B0D9" w:rsidR="00B358DE" w:rsidRPr="00AA2DB2" w:rsidRDefault="00B358DE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соглашения об уплате алиментов</w:t>
            </w:r>
          </w:p>
        </w:tc>
        <w:tc>
          <w:tcPr>
            <w:tcW w:w="1739" w:type="pct"/>
            <w:tcBorders>
              <w:top w:val="nil"/>
              <w:bottom w:val="nil"/>
            </w:tcBorders>
            <w:vAlign w:val="center"/>
          </w:tcPr>
          <w:p w14:paraId="66D2CDBB" w14:textId="066B734E" w:rsidR="00B358DE" w:rsidRDefault="00B358DE" w:rsidP="009D057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358DE" w:rsidRPr="00AA2DB2" w14:paraId="058C7FD0" w14:textId="77777777" w:rsidTr="0058164F"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5ADF6B41" w14:textId="7C6ECC22" w:rsidR="00B358DE" w:rsidRPr="00AA2DB2" w:rsidRDefault="004D5EDD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2772" w:type="pct"/>
            <w:vAlign w:val="center"/>
          </w:tcPr>
          <w:p w14:paraId="6F6BB7B0" w14:textId="5EFF7A1C" w:rsidR="00B358DE" w:rsidRPr="00AE3CE7" w:rsidRDefault="00B358DE" w:rsidP="002B256F">
            <w:pPr>
              <w:jc w:val="both"/>
              <w:rPr>
                <w:i/>
                <w:sz w:val="24"/>
                <w:szCs w:val="24"/>
              </w:rPr>
            </w:pPr>
            <w:r w:rsidRPr="00324767">
              <w:rPr>
                <w:i/>
                <w:sz w:val="24"/>
                <w:szCs w:val="24"/>
              </w:rPr>
              <w:t>при уплате алиментов в процентном соотношении к заработку или иному доходу или в твердой денежной сумме</w:t>
            </w:r>
          </w:p>
        </w:tc>
        <w:tc>
          <w:tcPr>
            <w:tcW w:w="1739" w:type="pct"/>
            <w:tcBorders>
              <w:top w:val="nil"/>
              <w:bottom w:val="single" w:sz="4" w:space="0" w:color="auto"/>
            </w:tcBorders>
            <w:vAlign w:val="center"/>
          </w:tcPr>
          <w:p w14:paraId="1272BFDE" w14:textId="77777777" w:rsidR="00B358DE" w:rsidRDefault="00B358DE" w:rsidP="002B256F">
            <w:pPr>
              <w:jc w:val="center"/>
              <w:rPr>
                <w:b/>
                <w:sz w:val="24"/>
                <w:szCs w:val="24"/>
              </w:rPr>
            </w:pPr>
          </w:p>
          <w:p w14:paraId="573774E6" w14:textId="1C99B63E" w:rsidR="00B358DE" w:rsidRDefault="004D5EDD" w:rsidP="00855C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B358DE">
              <w:rPr>
                <w:b/>
                <w:sz w:val="24"/>
                <w:szCs w:val="24"/>
              </w:rPr>
              <w:t> 000</w:t>
            </w:r>
          </w:p>
        </w:tc>
      </w:tr>
      <w:tr w:rsidR="00B358DE" w:rsidRPr="00AA2DB2" w14:paraId="1BB0B973" w14:textId="77777777" w:rsidTr="0058164F">
        <w:tc>
          <w:tcPr>
            <w:tcW w:w="489" w:type="pct"/>
            <w:tcBorders>
              <w:top w:val="nil"/>
              <w:bottom w:val="single" w:sz="4" w:space="0" w:color="auto"/>
            </w:tcBorders>
            <w:vAlign w:val="center"/>
          </w:tcPr>
          <w:p w14:paraId="7A100362" w14:textId="77777777" w:rsidR="00B358DE" w:rsidRPr="00AA2DB2" w:rsidRDefault="00B358DE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535EC8FA" w14:textId="33A39443" w:rsidR="00B358DE" w:rsidRDefault="00B358DE" w:rsidP="00B358D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при уплате алиментов </w:t>
            </w:r>
            <w:r w:rsidRPr="00A67EA0">
              <w:rPr>
                <w:i/>
                <w:sz w:val="24"/>
                <w:szCs w:val="24"/>
              </w:rPr>
              <w:t>одноразово</w:t>
            </w:r>
            <w:r w:rsidRPr="00324767">
              <w:rPr>
                <w:i/>
                <w:sz w:val="24"/>
                <w:szCs w:val="24"/>
              </w:rPr>
              <w:t xml:space="preserve"> до достижения совершеннолетия или путем предоставления имущества, или путем сочетания различных способов уплаты алиментов</w:t>
            </w:r>
          </w:p>
        </w:tc>
        <w:tc>
          <w:tcPr>
            <w:tcW w:w="1739" w:type="pct"/>
            <w:tcBorders>
              <w:top w:val="nil"/>
            </w:tcBorders>
            <w:vAlign w:val="center"/>
          </w:tcPr>
          <w:p w14:paraId="7650FAC1" w14:textId="465889FE" w:rsidR="00B358DE" w:rsidRDefault="004D5EDD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B358DE">
              <w:rPr>
                <w:b/>
                <w:sz w:val="24"/>
                <w:szCs w:val="24"/>
              </w:rPr>
              <w:t xml:space="preserve">5 </w:t>
            </w:r>
            <w:r>
              <w:rPr>
                <w:b/>
                <w:sz w:val="24"/>
                <w:szCs w:val="24"/>
              </w:rPr>
              <w:t>8</w:t>
            </w:r>
            <w:r w:rsidR="00B358DE">
              <w:rPr>
                <w:b/>
                <w:sz w:val="24"/>
                <w:szCs w:val="24"/>
              </w:rPr>
              <w:t>00</w:t>
            </w:r>
          </w:p>
        </w:tc>
      </w:tr>
      <w:tr w:rsidR="004D5EDD" w:rsidRPr="00AA2DB2" w14:paraId="3A943740" w14:textId="77777777" w:rsidTr="0058164F">
        <w:trPr>
          <w:trHeight w:val="3036"/>
        </w:trPr>
        <w:tc>
          <w:tcPr>
            <w:tcW w:w="489" w:type="pct"/>
            <w:tcBorders>
              <w:top w:val="single" w:sz="4" w:space="0" w:color="auto"/>
            </w:tcBorders>
            <w:vAlign w:val="center"/>
          </w:tcPr>
          <w:p w14:paraId="65C723A7" w14:textId="0D9CD3D0" w:rsidR="004D5EDD" w:rsidRPr="00AA2DB2" w:rsidRDefault="004D5EDD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2772" w:type="pct"/>
            <w:vAlign w:val="center"/>
          </w:tcPr>
          <w:p w14:paraId="616011E5" w14:textId="13797227" w:rsidR="004D5EDD" w:rsidRDefault="004D5EDD" w:rsidP="004D5EDD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сдел</w:t>
            </w:r>
            <w:r w:rsidRPr="00AA2DB2">
              <w:rPr>
                <w:bCs/>
                <w:sz w:val="24"/>
                <w:szCs w:val="24"/>
              </w:rPr>
              <w:t>ки</w:t>
            </w:r>
            <w:r w:rsidRPr="00AA2DB2">
              <w:rPr>
                <w:sz w:val="24"/>
                <w:szCs w:val="24"/>
              </w:rPr>
              <w:t>, предметом котор</w:t>
            </w:r>
            <w:r w:rsidRPr="00AA2DB2">
              <w:rPr>
                <w:bCs/>
                <w:sz w:val="24"/>
                <w:szCs w:val="24"/>
              </w:rPr>
              <w:t>ой</w:t>
            </w:r>
            <w:r w:rsidRPr="00AA2DB2">
              <w:rPr>
                <w:sz w:val="24"/>
                <w:szCs w:val="24"/>
              </w:rPr>
              <w:t xml:space="preserve"> является отчуждение недвижимого имущества</w:t>
            </w:r>
          </w:p>
          <w:p w14:paraId="23AFA452" w14:textId="32AE88A2" w:rsidR="004D5EDD" w:rsidRDefault="004D5EDD" w:rsidP="002B256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739" w:type="pct"/>
            <w:tcBorders>
              <w:top w:val="nil"/>
              <w:bottom w:val="single" w:sz="4" w:space="0" w:color="000000"/>
            </w:tcBorders>
            <w:vAlign w:val="center"/>
          </w:tcPr>
          <w:p w14:paraId="131E37F9" w14:textId="18A586D1" w:rsidR="004D5EDD" w:rsidRPr="004D5EDD" w:rsidRDefault="004D5EDD" w:rsidP="004D5E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4D5EDD">
              <w:rPr>
                <w:b/>
                <w:sz w:val="24"/>
                <w:szCs w:val="24"/>
              </w:rPr>
              <w:t xml:space="preserve"> 000 (простой договор)</w:t>
            </w:r>
          </w:p>
          <w:p w14:paraId="243FB1C9" w14:textId="105B34BA" w:rsidR="004D5EDD" w:rsidRDefault="004D5EDD" w:rsidP="004D5EDD">
            <w:pPr>
              <w:jc w:val="center"/>
              <w:rPr>
                <w:b/>
                <w:sz w:val="24"/>
                <w:szCs w:val="24"/>
              </w:rPr>
            </w:pPr>
            <w:r w:rsidRPr="004D5EDD">
              <w:rPr>
                <w:b/>
                <w:sz w:val="24"/>
                <w:szCs w:val="24"/>
              </w:rPr>
              <w:t>+ 1 000 за каждое усложнение (кредит, МСК, опека</w:t>
            </w:r>
            <w:r>
              <w:rPr>
                <w:b/>
                <w:sz w:val="24"/>
                <w:szCs w:val="24"/>
              </w:rPr>
              <w:t>, ограничения (обременения)</w:t>
            </w:r>
            <w:r w:rsidRPr="004D5EDD">
              <w:rPr>
                <w:b/>
                <w:sz w:val="24"/>
                <w:szCs w:val="24"/>
              </w:rPr>
              <w:t>), но не более 1</w:t>
            </w:r>
            <w:r>
              <w:rPr>
                <w:b/>
                <w:sz w:val="24"/>
                <w:szCs w:val="24"/>
              </w:rPr>
              <w:t>3</w:t>
            </w:r>
            <w:r w:rsidRPr="004D5EDD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B358DE" w:rsidRPr="00AA2DB2" w14:paraId="7F68B384" w14:textId="77777777" w:rsidTr="0058164F">
        <w:trPr>
          <w:trHeight w:val="383"/>
        </w:trPr>
        <w:tc>
          <w:tcPr>
            <w:tcW w:w="4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82C7" w14:textId="4EA03F96" w:rsidR="00B358DE" w:rsidRPr="00AA2DB2" w:rsidRDefault="004D5EDD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2772" w:type="pct"/>
            <w:tcBorders>
              <w:left w:val="single" w:sz="4" w:space="0" w:color="auto"/>
            </w:tcBorders>
            <w:vAlign w:val="center"/>
          </w:tcPr>
          <w:p w14:paraId="5892DF50" w14:textId="3A1CA55D" w:rsidR="00B358DE" w:rsidRPr="00324767" w:rsidRDefault="00B358DE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договора по оформлению в долевую собственность родителей и детей жилого помещения, приобретенного с использованием средств материнского капитала</w:t>
            </w: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158DE3CC" w14:textId="19334A5E" w:rsidR="00B358DE" w:rsidRPr="00031C29" w:rsidRDefault="004D5EDD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B358D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5</w:t>
            </w:r>
            <w:r w:rsidR="00B358DE">
              <w:rPr>
                <w:b/>
                <w:sz w:val="24"/>
                <w:szCs w:val="24"/>
              </w:rPr>
              <w:t>00</w:t>
            </w:r>
          </w:p>
        </w:tc>
      </w:tr>
      <w:tr w:rsidR="004D5EDD" w:rsidRPr="00AA2DB2" w14:paraId="02BA1D47" w14:textId="77777777" w:rsidTr="0058164F">
        <w:trPr>
          <w:trHeight w:val="1114"/>
        </w:trPr>
        <w:tc>
          <w:tcPr>
            <w:tcW w:w="48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BBC7CF" w14:textId="094DD3A2" w:rsidR="004D5EDD" w:rsidRPr="00AA2DB2" w:rsidRDefault="004D5EDD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2772" w:type="pct"/>
            <w:tcBorders>
              <w:left w:val="single" w:sz="4" w:space="0" w:color="auto"/>
            </w:tcBorders>
            <w:vAlign w:val="center"/>
          </w:tcPr>
          <w:p w14:paraId="7800BBAC" w14:textId="77777777" w:rsidR="004D5EDD" w:rsidRDefault="004D5EDD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брачного договора</w:t>
            </w:r>
          </w:p>
          <w:p w14:paraId="789043CE" w14:textId="77777777" w:rsidR="004D5EDD" w:rsidRDefault="004D5EDD" w:rsidP="002B256F">
            <w:pPr>
              <w:jc w:val="both"/>
              <w:rPr>
                <w:i/>
                <w:sz w:val="24"/>
                <w:szCs w:val="24"/>
              </w:rPr>
            </w:pPr>
            <w:r w:rsidRPr="00784CD3">
              <w:rPr>
                <w:i/>
                <w:sz w:val="24"/>
                <w:szCs w:val="24"/>
              </w:rPr>
              <w:t xml:space="preserve">на приобретаемый объект имущества </w:t>
            </w:r>
          </w:p>
          <w:p w14:paraId="073DC8EE" w14:textId="77777777" w:rsidR="004D5EDD" w:rsidRPr="00324767" w:rsidRDefault="004D5EDD" w:rsidP="002B256F">
            <w:pPr>
              <w:jc w:val="both"/>
              <w:rPr>
                <w:i/>
                <w:sz w:val="24"/>
                <w:szCs w:val="24"/>
              </w:rPr>
            </w:pPr>
          </w:p>
          <w:p w14:paraId="34ED4FF4" w14:textId="51862926" w:rsidR="004D5EDD" w:rsidRPr="00324767" w:rsidRDefault="004D5EDD" w:rsidP="002B256F">
            <w:pPr>
              <w:jc w:val="both"/>
              <w:rPr>
                <w:i/>
                <w:sz w:val="24"/>
                <w:szCs w:val="24"/>
              </w:rPr>
            </w:pPr>
            <w:r w:rsidRPr="00784CD3">
              <w:rPr>
                <w:i/>
                <w:sz w:val="24"/>
                <w:szCs w:val="24"/>
              </w:rPr>
              <w:t>все прочие брачные договоры</w:t>
            </w:r>
          </w:p>
        </w:tc>
        <w:tc>
          <w:tcPr>
            <w:tcW w:w="1739" w:type="pct"/>
            <w:vAlign w:val="center"/>
          </w:tcPr>
          <w:p w14:paraId="4A890AA5" w14:textId="7A15BBE7" w:rsidR="004D5EDD" w:rsidRDefault="004D5EDD" w:rsidP="002B256F">
            <w:pPr>
              <w:jc w:val="center"/>
              <w:rPr>
                <w:b/>
                <w:sz w:val="24"/>
                <w:szCs w:val="24"/>
              </w:rPr>
            </w:pPr>
            <w:r w:rsidRPr="004D5EDD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  <w:r w:rsidRPr="004D5EDD">
              <w:rPr>
                <w:b/>
                <w:sz w:val="24"/>
                <w:szCs w:val="24"/>
              </w:rPr>
              <w:t xml:space="preserve"> 000 (+1 000 с объекта, начиная со второго</w:t>
            </w:r>
            <w:r w:rsidR="00095189">
              <w:rPr>
                <w:b/>
                <w:sz w:val="24"/>
                <w:szCs w:val="24"/>
              </w:rPr>
              <w:t xml:space="preserve"> </w:t>
            </w:r>
            <w:r w:rsidR="00095189" w:rsidRPr="00095189">
              <w:rPr>
                <w:b/>
                <w:sz w:val="24"/>
                <w:szCs w:val="24"/>
              </w:rPr>
              <w:t>(дом и земельный участок единый объект)</w:t>
            </w:r>
            <w:r w:rsidR="00095189">
              <w:rPr>
                <w:b/>
                <w:sz w:val="24"/>
                <w:szCs w:val="24"/>
              </w:rPr>
              <w:t xml:space="preserve"> </w:t>
            </w:r>
            <w:r w:rsidRPr="004D5EDD">
              <w:rPr>
                <w:b/>
                <w:sz w:val="24"/>
                <w:szCs w:val="24"/>
              </w:rPr>
              <w:t>), но не более 2</w:t>
            </w:r>
            <w:r>
              <w:rPr>
                <w:b/>
                <w:sz w:val="24"/>
                <w:szCs w:val="24"/>
              </w:rPr>
              <w:t>3</w:t>
            </w:r>
            <w:r w:rsidR="00095189">
              <w:rPr>
                <w:b/>
                <w:sz w:val="24"/>
                <w:szCs w:val="24"/>
              </w:rPr>
              <w:t> </w:t>
            </w:r>
            <w:r w:rsidRPr="004D5EDD">
              <w:rPr>
                <w:b/>
                <w:sz w:val="24"/>
                <w:szCs w:val="24"/>
              </w:rPr>
              <w:t>000</w:t>
            </w:r>
          </w:p>
          <w:p w14:paraId="77A033A0" w14:textId="77777777" w:rsidR="00095189" w:rsidRDefault="00095189" w:rsidP="002B256F">
            <w:pPr>
              <w:jc w:val="center"/>
              <w:rPr>
                <w:b/>
                <w:sz w:val="24"/>
                <w:szCs w:val="24"/>
              </w:rPr>
            </w:pPr>
          </w:p>
          <w:p w14:paraId="0F2111F2" w14:textId="57E98825" w:rsidR="004D5EDD" w:rsidRPr="00031C29" w:rsidRDefault="004D5EDD" w:rsidP="002B256F">
            <w:pPr>
              <w:jc w:val="center"/>
              <w:rPr>
                <w:b/>
                <w:sz w:val="24"/>
                <w:szCs w:val="24"/>
              </w:rPr>
            </w:pPr>
            <w:r w:rsidRPr="004D5EDD">
              <w:rPr>
                <w:b/>
                <w:sz w:val="24"/>
                <w:szCs w:val="24"/>
              </w:rPr>
              <w:t>1</w:t>
            </w:r>
            <w:r w:rsidR="00095189">
              <w:rPr>
                <w:b/>
                <w:sz w:val="24"/>
                <w:szCs w:val="24"/>
              </w:rPr>
              <w:t>5</w:t>
            </w:r>
            <w:r w:rsidRPr="004D5EDD">
              <w:rPr>
                <w:b/>
                <w:sz w:val="24"/>
                <w:szCs w:val="24"/>
              </w:rPr>
              <w:t xml:space="preserve"> 000 (+</w:t>
            </w:r>
            <w:r w:rsidR="00095189">
              <w:rPr>
                <w:b/>
                <w:sz w:val="24"/>
                <w:szCs w:val="24"/>
              </w:rPr>
              <w:t>2</w:t>
            </w:r>
            <w:r w:rsidRPr="004D5EDD">
              <w:rPr>
                <w:b/>
                <w:sz w:val="24"/>
                <w:szCs w:val="24"/>
              </w:rPr>
              <w:t xml:space="preserve"> 000 с объекта, начиная со второго</w:t>
            </w:r>
            <w:r w:rsidR="00095189">
              <w:rPr>
                <w:b/>
                <w:sz w:val="24"/>
                <w:szCs w:val="24"/>
              </w:rPr>
              <w:t xml:space="preserve"> (дом и земельный участок единый </w:t>
            </w:r>
            <w:r w:rsidR="00095189">
              <w:rPr>
                <w:b/>
                <w:sz w:val="24"/>
                <w:szCs w:val="24"/>
              </w:rPr>
              <w:lastRenderedPageBreak/>
              <w:t>объект)</w:t>
            </w:r>
            <w:r w:rsidRPr="004D5EDD">
              <w:rPr>
                <w:b/>
                <w:sz w:val="24"/>
                <w:szCs w:val="24"/>
              </w:rPr>
              <w:t>), но не более 2</w:t>
            </w:r>
            <w:r w:rsidR="00095189">
              <w:rPr>
                <w:b/>
                <w:sz w:val="24"/>
                <w:szCs w:val="24"/>
              </w:rPr>
              <w:t>3</w:t>
            </w:r>
            <w:r w:rsidRPr="004D5EDD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B358DE" w:rsidRPr="00AA2DB2" w14:paraId="5982FD1B" w14:textId="77777777" w:rsidTr="0058164F"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72A66" w14:textId="12740FD3" w:rsidR="00B358DE" w:rsidRPr="00AA2DB2" w:rsidRDefault="00095189" w:rsidP="00552578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33.</w:t>
            </w:r>
          </w:p>
        </w:tc>
        <w:tc>
          <w:tcPr>
            <w:tcW w:w="2772" w:type="pct"/>
            <w:vAlign w:val="center"/>
          </w:tcPr>
          <w:p w14:paraId="17656650" w14:textId="7D0AF1EE" w:rsidR="00B358DE" w:rsidRPr="00AA2DB2" w:rsidRDefault="00B358DE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соглашения о разделе общего имущества, нажитого супругами в период брака</w:t>
            </w: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0BBC7FE4" w14:textId="3C3FD147" w:rsidR="00B358DE" w:rsidRPr="001D14A7" w:rsidRDefault="00095189" w:rsidP="00493692">
            <w:pPr>
              <w:jc w:val="center"/>
              <w:rPr>
                <w:b/>
                <w:bCs/>
                <w:sz w:val="24"/>
                <w:szCs w:val="24"/>
              </w:rPr>
            </w:pPr>
            <w:r w:rsidRPr="00095189">
              <w:rPr>
                <w:b/>
                <w:bCs/>
                <w:sz w:val="24"/>
                <w:szCs w:val="24"/>
              </w:rPr>
              <w:t>15 000 (+2 000 с объекта, начиная со второго (дом и земельный участок единый объект)), но не более 23 000</w:t>
            </w:r>
          </w:p>
        </w:tc>
      </w:tr>
      <w:tr w:rsidR="00B358DE" w:rsidRPr="00AA2DB2" w14:paraId="4B3ECF88" w14:textId="77777777" w:rsidTr="0058164F"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4E641" w14:textId="192631EE" w:rsidR="00B358DE" w:rsidRPr="00AA2DB2" w:rsidRDefault="00095189" w:rsidP="00552578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2772" w:type="pct"/>
            <w:vAlign w:val="center"/>
          </w:tcPr>
          <w:p w14:paraId="3571FF3D" w14:textId="27F042D4" w:rsidR="00B358DE" w:rsidRPr="00552578" w:rsidRDefault="00B358DE" w:rsidP="00552578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соглашения об изменении или расторжении договора (соглашения)</w:t>
            </w:r>
          </w:p>
        </w:tc>
        <w:tc>
          <w:tcPr>
            <w:tcW w:w="1739" w:type="pct"/>
            <w:vAlign w:val="center"/>
          </w:tcPr>
          <w:p w14:paraId="175FA4B7" w14:textId="40EC71F4" w:rsidR="00B358DE" w:rsidRPr="001D14A7" w:rsidRDefault="00095189" w:rsidP="004936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095189">
              <w:rPr>
                <w:b/>
                <w:bCs/>
                <w:sz w:val="24"/>
                <w:szCs w:val="24"/>
              </w:rPr>
              <w:t xml:space="preserve"> 000 (+1 000 за каждый дополнительный пункт внесенных изменений), но не более </w:t>
            </w:r>
            <w:r>
              <w:rPr>
                <w:b/>
                <w:bCs/>
                <w:sz w:val="24"/>
                <w:szCs w:val="24"/>
              </w:rPr>
              <w:t>11</w:t>
            </w:r>
            <w:r w:rsidRPr="00095189">
              <w:rPr>
                <w:b/>
                <w:bCs/>
                <w:sz w:val="24"/>
                <w:szCs w:val="24"/>
              </w:rPr>
              <w:t xml:space="preserve"> 000</w:t>
            </w:r>
          </w:p>
        </w:tc>
      </w:tr>
      <w:tr w:rsidR="00B358DE" w:rsidRPr="00AA2DB2" w14:paraId="2B16A865" w14:textId="77777777" w:rsidTr="0058164F">
        <w:tc>
          <w:tcPr>
            <w:tcW w:w="489" w:type="pct"/>
            <w:tcBorders>
              <w:top w:val="single" w:sz="4" w:space="0" w:color="auto"/>
            </w:tcBorders>
            <w:vAlign w:val="center"/>
          </w:tcPr>
          <w:p w14:paraId="43AC6015" w14:textId="52C5B00D" w:rsidR="00B358DE" w:rsidRPr="00AA2DB2" w:rsidRDefault="00095189" w:rsidP="00552578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2772" w:type="pct"/>
            <w:vAlign w:val="center"/>
          </w:tcPr>
          <w:p w14:paraId="46EEF100" w14:textId="135A6510" w:rsidR="00B358DE" w:rsidRPr="00552578" w:rsidRDefault="00B358DE" w:rsidP="00552578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соглашения об управлении хозяйственным партнерством</w:t>
            </w:r>
          </w:p>
        </w:tc>
        <w:tc>
          <w:tcPr>
            <w:tcW w:w="1739" w:type="pct"/>
            <w:vAlign w:val="center"/>
          </w:tcPr>
          <w:p w14:paraId="41426482" w14:textId="7F14A36D" w:rsidR="00B358DE" w:rsidRDefault="00095189" w:rsidP="00784CD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60 000</w:t>
            </w:r>
          </w:p>
        </w:tc>
      </w:tr>
      <w:tr w:rsidR="00095189" w:rsidRPr="00AA2DB2" w14:paraId="72D29A54" w14:textId="77777777" w:rsidTr="0058164F">
        <w:tc>
          <w:tcPr>
            <w:tcW w:w="489" w:type="pct"/>
            <w:vMerge w:val="restart"/>
            <w:vAlign w:val="center"/>
          </w:tcPr>
          <w:p w14:paraId="1F46E404" w14:textId="5ECD95AB" w:rsidR="00095189" w:rsidRPr="00AA2DB2" w:rsidRDefault="00095189" w:rsidP="00095189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2772" w:type="pct"/>
            <w:vAlign w:val="center"/>
          </w:tcPr>
          <w:p w14:paraId="7DA61F34" w14:textId="77B48077" w:rsidR="00095189" w:rsidRPr="00AA2DB2" w:rsidRDefault="00095189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договоров об отчуждении, залоге доли в уставном капитале общества с ограниченной ответственностью</w:t>
            </w:r>
          </w:p>
        </w:tc>
        <w:tc>
          <w:tcPr>
            <w:tcW w:w="1739" w:type="pct"/>
            <w:vAlign w:val="center"/>
          </w:tcPr>
          <w:p w14:paraId="6907FF1B" w14:textId="6E7DC7AB" w:rsidR="00095189" w:rsidRPr="00031C29" w:rsidRDefault="00095189" w:rsidP="0009518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95189" w:rsidRPr="00AA2DB2" w14:paraId="1250AD04" w14:textId="77777777" w:rsidTr="0058164F">
        <w:tc>
          <w:tcPr>
            <w:tcW w:w="489" w:type="pct"/>
            <w:vMerge/>
            <w:vAlign w:val="center"/>
          </w:tcPr>
          <w:p w14:paraId="14777B75" w14:textId="77777777" w:rsidR="00095189" w:rsidRPr="00AA2DB2" w:rsidRDefault="00095189" w:rsidP="002B256F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bottom w:val="single" w:sz="4" w:space="0" w:color="auto"/>
            </w:tcBorders>
            <w:vAlign w:val="center"/>
          </w:tcPr>
          <w:p w14:paraId="45E86EF0" w14:textId="77777777" w:rsidR="00095189" w:rsidRPr="00D95349" w:rsidRDefault="00095189" w:rsidP="00D95349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</w:t>
            </w:r>
            <w:r w:rsidRPr="00D95349">
              <w:rPr>
                <w:i/>
                <w:sz w:val="24"/>
                <w:szCs w:val="24"/>
              </w:rPr>
              <w:t>достоверение договоров об отчуждении, доли в уставном капитале общества с ограниченной ответственностью, сторонами которых являются физические и российские юридические лица</w:t>
            </w:r>
          </w:p>
          <w:p w14:paraId="023D4671" w14:textId="62B14672" w:rsidR="00095189" w:rsidRPr="00AA2DB2" w:rsidRDefault="00095189" w:rsidP="002B25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39" w:type="pct"/>
            <w:tcBorders>
              <w:bottom w:val="nil"/>
            </w:tcBorders>
            <w:vAlign w:val="center"/>
          </w:tcPr>
          <w:p w14:paraId="578604B2" w14:textId="77777777" w:rsidR="00095189" w:rsidRPr="00095189" w:rsidRDefault="00095189" w:rsidP="00095189">
            <w:pPr>
              <w:jc w:val="center"/>
              <w:rPr>
                <w:b/>
                <w:sz w:val="24"/>
                <w:szCs w:val="24"/>
              </w:rPr>
            </w:pPr>
            <w:r w:rsidRPr="00095189">
              <w:rPr>
                <w:b/>
                <w:sz w:val="24"/>
                <w:szCs w:val="24"/>
              </w:rPr>
              <w:t xml:space="preserve">16 000 – если </w:t>
            </w:r>
          </w:p>
          <w:p w14:paraId="4B6EF2EF" w14:textId="77777777" w:rsidR="00095189" w:rsidRPr="00095189" w:rsidRDefault="00095189" w:rsidP="00095189">
            <w:pPr>
              <w:jc w:val="center"/>
              <w:rPr>
                <w:b/>
                <w:sz w:val="24"/>
                <w:szCs w:val="24"/>
              </w:rPr>
            </w:pPr>
            <w:r w:rsidRPr="00095189">
              <w:rPr>
                <w:b/>
                <w:sz w:val="24"/>
                <w:szCs w:val="24"/>
              </w:rPr>
              <w:t>2 участника – физические лица</w:t>
            </w:r>
          </w:p>
          <w:p w14:paraId="7A6AA598" w14:textId="77777777" w:rsidR="00095189" w:rsidRPr="00095189" w:rsidRDefault="00095189" w:rsidP="00095189">
            <w:pPr>
              <w:jc w:val="center"/>
              <w:rPr>
                <w:b/>
                <w:sz w:val="24"/>
                <w:szCs w:val="24"/>
              </w:rPr>
            </w:pPr>
            <w:r w:rsidRPr="00095189">
              <w:rPr>
                <w:b/>
                <w:sz w:val="24"/>
                <w:szCs w:val="24"/>
              </w:rPr>
              <w:t>(8 000 с каждого участника –  физического лица, + 1 000 за каждое усложнение, но не более 44 000)</w:t>
            </w:r>
          </w:p>
          <w:p w14:paraId="685FB233" w14:textId="77777777" w:rsidR="00095189" w:rsidRPr="00095189" w:rsidRDefault="00095189" w:rsidP="00095189">
            <w:pPr>
              <w:jc w:val="center"/>
              <w:rPr>
                <w:b/>
                <w:sz w:val="24"/>
                <w:szCs w:val="24"/>
              </w:rPr>
            </w:pPr>
            <w:r w:rsidRPr="00095189">
              <w:rPr>
                <w:b/>
                <w:sz w:val="24"/>
                <w:szCs w:val="24"/>
              </w:rPr>
              <w:t xml:space="preserve">(9 000 с каждого участника – российского юридического лица, </w:t>
            </w:r>
          </w:p>
          <w:p w14:paraId="03C40717" w14:textId="3A4443A4" w:rsidR="00095189" w:rsidRPr="002D4590" w:rsidRDefault="00095189" w:rsidP="00095189">
            <w:pPr>
              <w:jc w:val="center"/>
              <w:rPr>
                <w:b/>
                <w:sz w:val="24"/>
                <w:szCs w:val="24"/>
              </w:rPr>
            </w:pPr>
            <w:r w:rsidRPr="00095189">
              <w:rPr>
                <w:b/>
                <w:sz w:val="24"/>
                <w:szCs w:val="24"/>
              </w:rPr>
              <w:t>+ 1 000 за каждое усложнение, но не более 44 000)</w:t>
            </w:r>
          </w:p>
        </w:tc>
      </w:tr>
      <w:tr w:rsidR="00095189" w:rsidRPr="00AA2DB2" w14:paraId="18AD023A" w14:textId="77777777" w:rsidTr="0058164F">
        <w:tc>
          <w:tcPr>
            <w:tcW w:w="489" w:type="pct"/>
            <w:vMerge/>
            <w:vAlign w:val="center"/>
          </w:tcPr>
          <w:p w14:paraId="3C0A2AA4" w14:textId="77777777" w:rsidR="00095189" w:rsidRPr="00AA2DB2" w:rsidRDefault="00095189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top w:val="single" w:sz="4" w:space="0" w:color="auto"/>
            </w:tcBorders>
            <w:vAlign w:val="center"/>
          </w:tcPr>
          <w:p w14:paraId="7FEAA88F" w14:textId="4787601B" w:rsidR="00095189" w:rsidRPr="00784CD3" w:rsidRDefault="00095189" w:rsidP="00BF258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</w:t>
            </w:r>
            <w:r w:rsidRPr="00D95349">
              <w:rPr>
                <w:i/>
                <w:sz w:val="24"/>
                <w:szCs w:val="24"/>
              </w:rPr>
              <w:t>достоверение договоров об отчуждении, доли в уставном капитале общества с ограниченной ответственностью, хотя бы одной из сторон которых является иностранное юридическое лицо</w:t>
            </w:r>
          </w:p>
        </w:tc>
        <w:tc>
          <w:tcPr>
            <w:tcW w:w="1739" w:type="pct"/>
            <w:vAlign w:val="center"/>
          </w:tcPr>
          <w:p w14:paraId="68517972" w14:textId="2288D0B7" w:rsidR="00095189" w:rsidRPr="002D4590" w:rsidRDefault="00095189" w:rsidP="001850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44 000</w:t>
            </w:r>
          </w:p>
        </w:tc>
      </w:tr>
      <w:tr w:rsidR="00095189" w:rsidRPr="00AA2DB2" w14:paraId="7141525C" w14:textId="77777777" w:rsidTr="0058164F">
        <w:tc>
          <w:tcPr>
            <w:tcW w:w="489" w:type="pct"/>
            <w:vMerge/>
            <w:vAlign w:val="center"/>
          </w:tcPr>
          <w:p w14:paraId="403B2F8E" w14:textId="77777777" w:rsidR="00095189" w:rsidRPr="00AA2DB2" w:rsidRDefault="00095189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399C352D" w14:textId="2D742E50" w:rsidR="00095189" w:rsidRPr="00784CD3" w:rsidRDefault="00095189" w:rsidP="00BF2589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</w:t>
            </w:r>
            <w:r w:rsidRPr="00D95349">
              <w:rPr>
                <w:i/>
                <w:sz w:val="24"/>
                <w:szCs w:val="24"/>
              </w:rPr>
              <w:t>достоверение договоров залога доли в уставном капитале общества с ограниченной ответственностью, сторонами которых являются физические и российские юридические лица</w:t>
            </w:r>
          </w:p>
        </w:tc>
        <w:tc>
          <w:tcPr>
            <w:tcW w:w="1739" w:type="pct"/>
            <w:vAlign w:val="center"/>
          </w:tcPr>
          <w:p w14:paraId="7A1CBC13" w14:textId="54F9FA7D" w:rsidR="00095189" w:rsidRPr="00095189" w:rsidRDefault="00095189" w:rsidP="00095189">
            <w:pPr>
              <w:jc w:val="center"/>
              <w:rPr>
                <w:b/>
                <w:sz w:val="24"/>
                <w:szCs w:val="24"/>
              </w:rPr>
            </w:pPr>
            <w:r w:rsidRPr="00095189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4</w:t>
            </w:r>
            <w:r w:rsidRPr="00095189">
              <w:rPr>
                <w:b/>
                <w:sz w:val="24"/>
                <w:szCs w:val="24"/>
              </w:rPr>
              <w:t xml:space="preserve"> 000 </w:t>
            </w:r>
          </w:p>
          <w:p w14:paraId="38B0C9FA" w14:textId="3B681752" w:rsidR="00095189" w:rsidRPr="002D4590" w:rsidRDefault="00095189" w:rsidP="00095189">
            <w:pPr>
              <w:jc w:val="center"/>
              <w:rPr>
                <w:b/>
                <w:sz w:val="24"/>
                <w:szCs w:val="24"/>
              </w:rPr>
            </w:pPr>
            <w:r w:rsidRPr="00095189">
              <w:rPr>
                <w:b/>
                <w:sz w:val="24"/>
                <w:szCs w:val="24"/>
              </w:rPr>
              <w:t>+ 1 000 за каждое усложнение, но не более 40 000</w:t>
            </w:r>
          </w:p>
        </w:tc>
      </w:tr>
      <w:tr w:rsidR="00095189" w:rsidRPr="00AA2DB2" w14:paraId="7AACEC15" w14:textId="77777777" w:rsidTr="0058164F">
        <w:tc>
          <w:tcPr>
            <w:tcW w:w="489" w:type="pct"/>
            <w:vMerge/>
            <w:vAlign w:val="center"/>
          </w:tcPr>
          <w:p w14:paraId="72018BC1" w14:textId="77777777" w:rsidR="00095189" w:rsidRPr="00AA2DB2" w:rsidRDefault="00095189" w:rsidP="002B256F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405B6087" w14:textId="69446150" w:rsidR="00095189" w:rsidRPr="00AA2DB2" w:rsidRDefault="00095189" w:rsidP="002B256F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</w:t>
            </w:r>
            <w:r w:rsidRPr="00D95349">
              <w:rPr>
                <w:i/>
                <w:sz w:val="24"/>
                <w:szCs w:val="24"/>
              </w:rPr>
              <w:t>достоверение договоров залога доли в уставном капитале общества с ограниченной ответственностью, хотя бы одной из сторон которых являет</w:t>
            </w:r>
            <w:r>
              <w:rPr>
                <w:i/>
                <w:sz w:val="24"/>
                <w:szCs w:val="24"/>
              </w:rPr>
              <w:t>ся иностранное юридическое лицо</w:t>
            </w:r>
          </w:p>
        </w:tc>
        <w:tc>
          <w:tcPr>
            <w:tcW w:w="1739" w:type="pct"/>
            <w:vAlign w:val="center"/>
          </w:tcPr>
          <w:p w14:paraId="0C92E6CD" w14:textId="265D4EF1" w:rsidR="00095189" w:rsidRPr="00095189" w:rsidRDefault="00C377B7" w:rsidP="00C377B7">
            <w:pPr>
              <w:pStyle w:val="ab"/>
              <w:ind w:left="10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  <w:r w:rsidR="00095189">
              <w:rPr>
                <w:b/>
                <w:sz w:val="24"/>
                <w:szCs w:val="24"/>
              </w:rPr>
              <w:t>00</w:t>
            </w:r>
            <w:r w:rsidR="00095189" w:rsidRPr="00095189">
              <w:rPr>
                <w:b/>
                <w:sz w:val="24"/>
                <w:szCs w:val="24"/>
              </w:rPr>
              <w:t>0</w:t>
            </w:r>
          </w:p>
        </w:tc>
      </w:tr>
      <w:tr w:rsidR="00095189" w:rsidRPr="00AA2DB2" w14:paraId="0407E9B7" w14:textId="77777777" w:rsidTr="0058164F">
        <w:tc>
          <w:tcPr>
            <w:tcW w:w="489" w:type="pct"/>
            <w:vAlign w:val="center"/>
          </w:tcPr>
          <w:p w14:paraId="56E9E8E0" w14:textId="792B59E3" w:rsidR="00095189" w:rsidRPr="00AA2DB2" w:rsidRDefault="00095189" w:rsidP="00095189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2772" w:type="pct"/>
            <w:vAlign w:val="center"/>
          </w:tcPr>
          <w:p w14:paraId="6697ADF8" w14:textId="7F563B9C" w:rsidR="00095189" w:rsidRPr="00AA2DB2" w:rsidRDefault="00095189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соглашения о предоставлении опциона на заключение договора, опционного договора, договора инвестиционного товарищества, договора конвертируемого займа</w:t>
            </w:r>
          </w:p>
        </w:tc>
        <w:tc>
          <w:tcPr>
            <w:tcW w:w="1739" w:type="pct"/>
            <w:tcBorders>
              <w:bottom w:val="single" w:sz="4" w:space="0" w:color="000000"/>
            </w:tcBorders>
            <w:vAlign w:val="center"/>
          </w:tcPr>
          <w:p w14:paraId="63F9DFB4" w14:textId="7DC7E6F0" w:rsidR="00095189" w:rsidRPr="00031C29" w:rsidRDefault="00095189" w:rsidP="001850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60 </w:t>
            </w:r>
            <w:r w:rsidRPr="00031C29">
              <w:rPr>
                <w:b/>
                <w:sz w:val="24"/>
                <w:szCs w:val="24"/>
              </w:rPr>
              <w:t>000</w:t>
            </w:r>
          </w:p>
        </w:tc>
      </w:tr>
      <w:tr w:rsidR="00117C21" w:rsidRPr="00AA2DB2" w14:paraId="3A26ADCE" w14:textId="77777777" w:rsidTr="0058164F">
        <w:tc>
          <w:tcPr>
            <w:tcW w:w="489" w:type="pct"/>
            <w:vMerge w:val="restart"/>
            <w:vAlign w:val="center"/>
          </w:tcPr>
          <w:p w14:paraId="3E9DC57B" w14:textId="0012C358" w:rsidR="00117C21" w:rsidRPr="00AA2DB2" w:rsidRDefault="00117C21" w:rsidP="00117C21">
            <w:pPr>
              <w:spacing w:after="100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2772" w:type="pct"/>
            <w:vAlign w:val="center"/>
          </w:tcPr>
          <w:p w14:paraId="45ADDBC5" w14:textId="073BF24D" w:rsidR="00117C21" w:rsidRPr="00AA2DB2" w:rsidRDefault="00117C21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иного договора (соглашения)</w:t>
            </w:r>
          </w:p>
        </w:tc>
        <w:tc>
          <w:tcPr>
            <w:tcW w:w="1739" w:type="pct"/>
            <w:tcBorders>
              <w:bottom w:val="nil"/>
            </w:tcBorders>
            <w:vAlign w:val="center"/>
          </w:tcPr>
          <w:p w14:paraId="39D4F779" w14:textId="761DDCB7" w:rsidR="00117C21" w:rsidRPr="00031C29" w:rsidRDefault="00117C21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17C21" w:rsidRPr="00AA2DB2" w14:paraId="71998AD5" w14:textId="77777777" w:rsidTr="0058164F">
        <w:tc>
          <w:tcPr>
            <w:tcW w:w="489" w:type="pct"/>
            <w:vMerge/>
            <w:tcBorders>
              <w:bottom w:val="nil"/>
            </w:tcBorders>
            <w:vAlign w:val="center"/>
          </w:tcPr>
          <w:p w14:paraId="78E6914C" w14:textId="77777777" w:rsidR="00117C21" w:rsidRPr="00AA2DB2" w:rsidRDefault="00117C21" w:rsidP="00117C21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40610C2B" w14:textId="08FA60DC" w:rsidR="00117C21" w:rsidRPr="00AA2DB2" w:rsidRDefault="00117C21" w:rsidP="002B256F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</w:t>
            </w:r>
            <w:r w:rsidRPr="00A140F9">
              <w:rPr>
                <w:i/>
                <w:sz w:val="24"/>
                <w:szCs w:val="24"/>
              </w:rPr>
              <w:t>достоверение иного договора (соглашения)  с элементами различных региональных программ</w:t>
            </w:r>
            <w:r>
              <w:rPr>
                <w:i/>
                <w:sz w:val="24"/>
                <w:szCs w:val="24"/>
              </w:rPr>
              <w:t>,</w:t>
            </w:r>
            <w:r w:rsidRPr="00A140F9">
              <w:rPr>
                <w:i/>
                <w:sz w:val="24"/>
                <w:szCs w:val="24"/>
              </w:rPr>
              <w:t xml:space="preserve"> </w:t>
            </w:r>
            <w:r w:rsidRPr="00A140F9">
              <w:rPr>
                <w:i/>
                <w:sz w:val="24"/>
                <w:szCs w:val="24"/>
              </w:rPr>
              <w:lastRenderedPageBreak/>
              <w:t>подобных МСК</w:t>
            </w:r>
          </w:p>
        </w:tc>
        <w:tc>
          <w:tcPr>
            <w:tcW w:w="1739" w:type="pct"/>
            <w:tcBorders>
              <w:top w:val="nil"/>
              <w:bottom w:val="single" w:sz="4" w:space="0" w:color="auto"/>
            </w:tcBorders>
            <w:vAlign w:val="center"/>
          </w:tcPr>
          <w:p w14:paraId="661C9553" w14:textId="6FE71ADB" w:rsidR="00117C21" w:rsidRPr="00C37B1C" w:rsidRDefault="00117C21" w:rsidP="00165A4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10</w:t>
            </w:r>
            <w:r w:rsidRPr="00117C21">
              <w:rPr>
                <w:b/>
                <w:bCs/>
                <w:sz w:val="24"/>
                <w:szCs w:val="24"/>
              </w:rPr>
              <w:t xml:space="preserve"> 000 (+ 1 000   за каждое усложнение –  кредит, МСК, </w:t>
            </w:r>
            <w:r w:rsidRPr="00117C21">
              <w:rPr>
                <w:b/>
                <w:bCs/>
                <w:sz w:val="24"/>
                <w:szCs w:val="24"/>
              </w:rPr>
              <w:lastRenderedPageBreak/>
              <w:t>опека), но не более 2</w:t>
            </w:r>
            <w:r w:rsidR="00C377B7">
              <w:rPr>
                <w:b/>
                <w:bCs/>
                <w:sz w:val="24"/>
                <w:szCs w:val="24"/>
              </w:rPr>
              <w:t>4</w:t>
            </w:r>
            <w:r w:rsidRPr="00117C21">
              <w:rPr>
                <w:b/>
                <w:bCs/>
                <w:sz w:val="24"/>
                <w:szCs w:val="24"/>
              </w:rPr>
              <w:t xml:space="preserve"> 000</w:t>
            </w:r>
          </w:p>
        </w:tc>
      </w:tr>
      <w:tr w:rsidR="00095189" w:rsidRPr="00AA2DB2" w14:paraId="7C8F5D0A" w14:textId="77777777" w:rsidTr="0058164F"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2A700CFC" w14:textId="77777777" w:rsidR="00095189" w:rsidRPr="00AA2DB2" w:rsidRDefault="00095189" w:rsidP="005A1F0C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7AD0C89B" w14:textId="475F7BAB" w:rsidR="00095189" w:rsidRPr="00D95349" w:rsidRDefault="00095189" w:rsidP="002B256F">
            <w:pPr>
              <w:jc w:val="both"/>
              <w:rPr>
                <w:i/>
                <w:sz w:val="24"/>
                <w:szCs w:val="24"/>
              </w:rPr>
            </w:pPr>
            <w:r w:rsidRPr="00E4300B">
              <w:rPr>
                <w:bCs/>
                <w:sz w:val="24"/>
                <w:szCs w:val="24"/>
              </w:rPr>
              <w:t xml:space="preserve"> </w:t>
            </w:r>
            <w:r w:rsidRPr="0086575A">
              <w:rPr>
                <w:bCs/>
                <w:i/>
                <w:sz w:val="24"/>
                <w:szCs w:val="24"/>
              </w:rPr>
              <w:t>удостоверение соглашения о разделе наследственного имущества по находящемуся в производстве наследственному делу</w:t>
            </w:r>
          </w:p>
        </w:tc>
        <w:tc>
          <w:tcPr>
            <w:tcW w:w="1739" w:type="pct"/>
            <w:tcBorders>
              <w:bottom w:val="single" w:sz="4" w:space="0" w:color="auto"/>
            </w:tcBorders>
            <w:vAlign w:val="center"/>
          </w:tcPr>
          <w:p w14:paraId="36B5EE9A" w14:textId="266AF306" w:rsidR="00095189" w:rsidRPr="00B853B6" w:rsidRDefault="00117C21" w:rsidP="00B853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10 000</w:t>
            </w:r>
          </w:p>
        </w:tc>
      </w:tr>
      <w:tr w:rsidR="00095189" w:rsidRPr="00AA2DB2" w14:paraId="639EED96" w14:textId="77777777" w:rsidTr="0058164F"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22F13355" w14:textId="77777777" w:rsidR="00095189" w:rsidRPr="00AA2DB2" w:rsidRDefault="00095189" w:rsidP="005A1F0C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1A4B1088" w14:textId="789AF18C" w:rsidR="00095189" w:rsidRPr="00D95349" w:rsidRDefault="00095189" w:rsidP="002B256F">
            <w:pPr>
              <w:jc w:val="both"/>
              <w:rPr>
                <w:i/>
                <w:sz w:val="24"/>
                <w:szCs w:val="24"/>
              </w:rPr>
            </w:pPr>
            <w:r w:rsidRPr="00A67EA0">
              <w:rPr>
                <w:bCs/>
                <w:i/>
                <w:sz w:val="24"/>
                <w:szCs w:val="24"/>
              </w:rPr>
              <w:t xml:space="preserve">удостоверение соглашения о разделе наследственного имущества </w:t>
            </w:r>
            <w:r>
              <w:rPr>
                <w:bCs/>
                <w:i/>
                <w:sz w:val="24"/>
                <w:szCs w:val="24"/>
              </w:rPr>
              <w:t>при выдаче</w:t>
            </w:r>
            <w:r w:rsidRPr="00A67EA0">
              <w:rPr>
                <w:bCs/>
                <w:i/>
                <w:sz w:val="24"/>
                <w:szCs w:val="24"/>
              </w:rPr>
              <w:t xml:space="preserve"> свидетельства о праве на наследство другим нотариусом</w:t>
            </w:r>
          </w:p>
        </w:tc>
        <w:tc>
          <w:tcPr>
            <w:tcW w:w="1739" w:type="pct"/>
            <w:tcBorders>
              <w:bottom w:val="single" w:sz="4" w:space="0" w:color="auto"/>
            </w:tcBorders>
            <w:vAlign w:val="center"/>
          </w:tcPr>
          <w:p w14:paraId="478D43B3" w14:textId="531362A2" w:rsidR="00117C21" w:rsidRDefault="00117C21" w:rsidP="002B25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15 000</w:t>
            </w:r>
          </w:p>
          <w:p w14:paraId="4CC60447" w14:textId="108330D6" w:rsidR="00095189" w:rsidRPr="005A1F0C" w:rsidRDefault="00117C21" w:rsidP="002B256F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117C21">
              <w:rPr>
                <w:b/>
                <w:bCs/>
                <w:sz w:val="24"/>
                <w:szCs w:val="24"/>
              </w:rPr>
              <w:t>(+</w:t>
            </w:r>
            <w:r>
              <w:rPr>
                <w:b/>
                <w:bCs/>
                <w:sz w:val="24"/>
                <w:szCs w:val="24"/>
              </w:rPr>
              <w:t>1</w:t>
            </w:r>
            <w:r w:rsidRPr="00117C21">
              <w:rPr>
                <w:b/>
                <w:bCs/>
                <w:sz w:val="24"/>
                <w:szCs w:val="24"/>
              </w:rPr>
              <w:t xml:space="preserve"> 000 с объекта, начиная со второго (дом и земельный участок единый объект)), но не более 2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117C21">
              <w:rPr>
                <w:b/>
                <w:bCs/>
                <w:sz w:val="24"/>
                <w:szCs w:val="24"/>
              </w:rPr>
              <w:t xml:space="preserve"> 000</w:t>
            </w:r>
          </w:p>
        </w:tc>
      </w:tr>
      <w:tr w:rsidR="00117C21" w:rsidRPr="00AA2DB2" w14:paraId="697E8308" w14:textId="77777777" w:rsidTr="0058164F"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630D6C81" w14:textId="77777777" w:rsidR="00117C21" w:rsidRPr="00AA2DB2" w:rsidRDefault="00117C21" w:rsidP="005A1F0C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150888FA" w14:textId="54A31692" w:rsidR="00117C21" w:rsidRPr="00D95349" w:rsidRDefault="00117C21" w:rsidP="00BF2589">
            <w:pPr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удостоверение соглашения об определении места жительства ребенка, порядка осуществления родительских прав родителем, проживающим отдельно; об избрании гражданства ребенка</w:t>
            </w:r>
          </w:p>
        </w:tc>
        <w:tc>
          <w:tcPr>
            <w:tcW w:w="1739" w:type="pct"/>
            <w:vAlign w:val="center"/>
          </w:tcPr>
          <w:p w14:paraId="37A25408" w14:textId="643C5B33" w:rsidR="00117C21" w:rsidRPr="005A1F0C" w:rsidRDefault="00117C21" w:rsidP="00B853B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 xml:space="preserve">15 </w:t>
            </w:r>
            <w:r w:rsidRPr="00031C29">
              <w:rPr>
                <w:b/>
                <w:sz w:val="24"/>
                <w:szCs w:val="24"/>
              </w:rPr>
              <w:t>000</w:t>
            </w:r>
          </w:p>
        </w:tc>
      </w:tr>
      <w:tr w:rsidR="00117C21" w:rsidRPr="00AA2DB2" w14:paraId="4F4B5F1B" w14:textId="77777777" w:rsidTr="0058164F">
        <w:tc>
          <w:tcPr>
            <w:tcW w:w="489" w:type="pct"/>
            <w:vMerge w:val="restart"/>
            <w:tcBorders>
              <w:top w:val="nil"/>
            </w:tcBorders>
            <w:vAlign w:val="center"/>
          </w:tcPr>
          <w:p w14:paraId="3575B8BA" w14:textId="77777777" w:rsidR="00117C21" w:rsidRPr="00AA2DB2" w:rsidRDefault="00117C21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03C83DA" w14:textId="289BA9BB" w:rsidR="00117C21" w:rsidRPr="00D95349" w:rsidRDefault="00117C21" w:rsidP="00BF2589">
            <w:pPr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удостоверение соглашения об определении порядка пользования недвижимым имуществом</w:t>
            </w:r>
          </w:p>
        </w:tc>
        <w:tc>
          <w:tcPr>
            <w:tcW w:w="1739" w:type="pct"/>
            <w:vAlign w:val="center"/>
          </w:tcPr>
          <w:p w14:paraId="6AA7E4D0" w14:textId="77777777" w:rsidR="00117C21" w:rsidRDefault="00117C21" w:rsidP="002B256F">
            <w:pPr>
              <w:rPr>
                <w:b/>
                <w:bCs/>
                <w:color w:val="FF0000"/>
                <w:sz w:val="24"/>
                <w:szCs w:val="24"/>
              </w:rPr>
            </w:pPr>
          </w:p>
          <w:p w14:paraId="2C9AF23A" w14:textId="364C88C5" w:rsidR="00117C21" w:rsidRPr="00945748" w:rsidRDefault="00117C21" w:rsidP="002B25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15 000</w:t>
            </w:r>
          </w:p>
        </w:tc>
      </w:tr>
      <w:tr w:rsidR="00117C21" w:rsidRPr="00AA2DB2" w14:paraId="12FFD67A" w14:textId="77777777" w:rsidTr="0058164F">
        <w:tc>
          <w:tcPr>
            <w:tcW w:w="489" w:type="pct"/>
            <w:vMerge/>
            <w:vAlign w:val="center"/>
          </w:tcPr>
          <w:p w14:paraId="198C7457" w14:textId="77777777" w:rsidR="00117C21" w:rsidRPr="00AA2DB2" w:rsidRDefault="00117C21" w:rsidP="002B256F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3C57E5CD" w14:textId="530BF2EA" w:rsidR="00117C21" w:rsidRPr="00AA2DB2" w:rsidRDefault="00117C21" w:rsidP="002B256F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удостоверение наследственного договора </w:t>
            </w:r>
          </w:p>
        </w:tc>
        <w:tc>
          <w:tcPr>
            <w:tcW w:w="1739" w:type="pct"/>
            <w:vAlign w:val="center"/>
          </w:tcPr>
          <w:p w14:paraId="1317CC28" w14:textId="0C72CC02" w:rsidR="00117C21" w:rsidRPr="00031C29" w:rsidRDefault="00117C21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24 000</w:t>
            </w:r>
          </w:p>
        </w:tc>
      </w:tr>
      <w:tr w:rsidR="00117C21" w:rsidRPr="00AA2DB2" w14:paraId="28838111" w14:textId="77777777" w:rsidTr="0058164F">
        <w:tc>
          <w:tcPr>
            <w:tcW w:w="489" w:type="pct"/>
            <w:vMerge/>
            <w:vAlign w:val="center"/>
          </w:tcPr>
          <w:p w14:paraId="7BD3C5C8" w14:textId="77777777" w:rsidR="00117C21" w:rsidRPr="00AA2DB2" w:rsidRDefault="00117C21" w:rsidP="002B256F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6578418" w14:textId="19941128" w:rsidR="00117C21" w:rsidRPr="00AA2DB2" w:rsidRDefault="00117C21" w:rsidP="002B256F">
            <w:pPr>
              <w:jc w:val="both"/>
              <w:rPr>
                <w:sz w:val="24"/>
                <w:szCs w:val="24"/>
              </w:rPr>
            </w:pPr>
            <w:r w:rsidRPr="003B353E">
              <w:rPr>
                <w:bCs/>
                <w:i/>
                <w:sz w:val="24"/>
                <w:szCs w:val="24"/>
              </w:rPr>
              <w:t xml:space="preserve">удостоверение предварительного договора </w:t>
            </w:r>
          </w:p>
        </w:tc>
        <w:tc>
          <w:tcPr>
            <w:tcW w:w="1739" w:type="pct"/>
            <w:vAlign w:val="center"/>
          </w:tcPr>
          <w:p w14:paraId="4F341D51" w14:textId="77777777" w:rsidR="00117C21" w:rsidRPr="00117C21" w:rsidRDefault="00117C21" w:rsidP="00117C21">
            <w:pPr>
              <w:jc w:val="center"/>
              <w:rPr>
                <w:b/>
                <w:bCs/>
                <w:sz w:val="24"/>
                <w:szCs w:val="24"/>
              </w:rPr>
            </w:pPr>
            <w:r w:rsidRPr="00117C21">
              <w:rPr>
                <w:b/>
                <w:bCs/>
                <w:sz w:val="24"/>
                <w:szCs w:val="24"/>
              </w:rPr>
              <w:t>15 000</w:t>
            </w:r>
          </w:p>
          <w:p w14:paraId="6D531CC4" w14:textId="1D5586F1" w:rsidR="00117C21" w:rsidRPr="00536EB2" w:rsidRDefault="00117C21" w:rsidP="002B256F">
            <w:pPr>
              <w:jc w:val="center"/>
              <w:rPr>
                <w:b/>
                <w:bCs/>
                <w:sz w:val="24"/>
                <w:szCs w:val="24"/>
              </w:rPr>
            </w:pPr>
            <w:r w:rsidRPr="00117C21">
              <w:rPr>
                <w:b/>
                <w:bCs/>
                <w:sz w:val="24"/>
                <w:szCs w:val="24"/>
              </w:rPr>
              <w:t>(+1 000 с объекта, начиная со второго (дом и земельный участок единый объект)), но не более 24 000</w:t>
            </w:r>
          </w:p>
        </w:tc>
      </w:tr>
      <w:tr w:rsidR="00117C21" w:rsidRPr="00AA2DB2" w14:paraId="72682DE2" w14:textId="77777777" w:rsidTr="0058164F">
        <w:tc>
          <w:tcPr>
            <w:tcW w:w="489" w:type="pct"/>
            <w:vMerge/>
            <w:tcBorders>
              <w:bottom w:val="single" w:sz="4" w:space="0" w:color="auto"/>
            </w:tcBorders>
            <w:vAlign w:val="center"/>
          </w:tcPr>
          <w:p w14:paraId="57FB3860" w14:textId="77777777" w:rsidR="00117C21" w:rsidRPr="00AA2DB2" w:rsidRDefault="00117C21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5BAE947D" w14:textId="6350E547" w:rsidR="00117C21" w:rsidRPr="00A140F9" w:rsidRDefault="00117C21" w:rsidP="002B256F">
            <w:pPr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удостоверение прочих договоров (соглашений), не поименованных выше  </w:t>
            </w:r>
          </w:p>
        </w:tc>
        <w:tc>
          <w:tcPr>
            <w:tcW w:w="1739" w:type="pct"/>
            <w:vAlign w:val="center"/>
          </w:tcPr>
          <w:p w14:paraId="5383628A" w14:textId="02599A48" w:rsidR="00117C21" w:rsidRDefault="00117C21" w:rsidP="00117C21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18 000</w:t>
            </w:r>
          </w:p>
        </w:tc>
      </w:tr>
      <w:tr w:rsidR="00117C21" w:rsidRPr="00AA2DB2" w14:paraId="0CCF678C" w14:textId="77777777" w:rsidTr="0058164F">
        <w:tc>
          <w:tcPr>
            <w:tcW w:w="4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2A91" w14:textId="083C6446" w:rsidR="00117C21" w:rsidRPr="00AA2DB2" w:rsidRDefault="00117C21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</w:t>
            </w:r>
          </w:p>
        </w:tc>
        <w:tc>
          <w:tcPr>
            <w:tcW w:w="2772" w:type="pct"/>
            <w:tcBorders>
              <w:left w:val="single" w:sz="4" w:space="0" w:color="auto"/>
            </w:tcBorders>
            <w:vAlign w:val="center"/>
          </w:tcPr>
          <w:p w14:paraId="3E2ED312" w14:textId="51EBC6AF" w:rsidR="00117C21" w:rsidRPr="0086575A" w:rsidRDefault="00117C21" w:rsidP="002B256F">
            <w:pPr>
              <w:jc w:val="both"/>
              <w:rPr>
                <w:b/>
                <w:bCs/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распоряжения об отмене доверенности</w:t>
            </w:r>
          </w:p>
        </w:tc>
        <w:tc>
          <w:tcPr>
            <w:tcW w:w="1739" w:type="pct"/>
            <w:vAlign w:val="center"/>
          </w:tcPr>
          <w:p w14:paraId="25641D93" w14:textId="78846E06" w:rsidR="00117C21" w:rsidRPr="001D14A7" w:rsidRDefault="00117C21" w:rsidP="00117C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1 200</w:t>
            </w:r>
          </w:p>
        </w:tc>
      </w:tr>
      <w:tr w:rsidR="00117C21" w:rsidRPr="00AA2DB2" w14:paraId="51296FC5" w14:textId="77777777" w:rsidTr="0058164F"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422DB" w14:textId="40245515" w:rsidR="00117C21" w:rsidRPr="00AA2DB2" w:rsidRDefault="00117C21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</w:p>
        </w:tc>
        <w:tc>
          <w:tcPr>
            <w:tcW w:w="2772" w:type="pct"/>
            <w:vAlign w:val="center"/>
          </w:tcPr>
          <w:p w14:paraId="7E79D97C" w14:textId="52FB91E1" w:rsidR="00117C21" w:rsidRPr="00E4300B" w:rsidRDefault="00117C21" w:rsidP="00732B74">
            <w:pPr>
              <w:jc w:val="both"/>
              <w:rPr>
                <w:bCs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распоряжения об отмене завещания</w:t>
            </w:r>
          </w:p>
        </w:tc>
        <w:tc>
          <w:tcPr>
            <w:tcW w:w="1739" w:type="pct"/>
            <w:vAlign w:val="center"/>
          </w:tcPr>
          <w:p w14:paraId="518AB408" w14:textId="19A31EB2" w:rsidR="00117C21" w:rsidRDefault="00117C21" w:rsidP="002B25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1 100</w:t>
            </w:r>
          </w:p>
        </w:tc>
      </w:tr>
      <w:tr w:rsidR="0058164F" w:rsidRPr="00AA2DB2" w14:paraId="18BB43D6" w14:textId="77777777" w:rsidTr="0058164F">
        <w:tc>
          <w:tcPr>
            <w:tcW w:w="489" w:type="pct"/>
            <w:vMerge w:val="restart"/>
            <w:tcBorders>
              <w:top w:val="single" w:sz="4" w:space="0" w:color="auto"/>
            </w:tcBorders>
            <w:vAlign w:val="center"/>
          </w:tcPr>
          <w:p w14:paraId="3DB1C2BE" w14:textId="76C6738D" w:rsidR="0058164F" w:rsidRPr="00AA2DB2" w:rsidRDefault="0058164F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</w:t>
            </w:r>
          </w:p>
        </w:tc>
        <w:tc>
          <w:tcPr>
            <w:tcW w:w="2772" w:type="pct"/>
            <w:vAlign w:val="center"/>
          </w:tcPr>
          <w:p w14:paraId="6788B542" w14:textId="1A11AA56" w:rsidR="0058164F" w:rsidRPr="000B7760" w:rsidRDefault="0058164F" w:rsidP="002B256F">
            <w:pPr>
              <w:jc w:val="both"/>
              <w:rPr>
                <w:bCs/>
                <w:i/>
                <w:sz w:val="24"/>
                <w:szCs w:val="24"/>
                <w:highlight w:val="yellow"/>
              </w:rPr>
            </w:pPr>
            <w:r w:rsidRPr="00AA2DB2">
              <w:rPr>
                <w:sz w:val="24"/>
                <w:szCs w:val="24"/>
              </w:rPr>
              <w:t>Удостоверение доверенности от физических лиц (за исключением удостоверения доверенности в порядке передоверия)</w:t>
            </w:r>
          </w:p>
        </w:tc>
        <w:tc>
          <w:tcPr>
            <w:tcW w:w="1739" w:type="pct"/>
            <w:vAlign w:val="center"/>
          </w:tcPr>
          <w:p w14:paraId="029E94B3" w14:textId="21DD5BDF" w:rsidR="0058164F" w:rsidRPr="000B7760" w:rsidRDefault="0058164F" w:rsidP="002B256F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8164F" w:rsidRPr="00AA2DB2" w14:paraId="455C259B" w14:textId="77777777" w:rsidTr="0058164F">
        <w:tc>
          <w:tcPr>
            <w:tcW w:w="489" w:type="pct"/>
            <w:vMerge/>
            <w:vAlign w:val="center"/>
          </w:tcPr>
          <w:p w14:paraId="6326340C" w14:textId="77777777" w:rsidR="0058164F" w:rsidRPr="00AA2DB2" w:rsidRDefault="0058164F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4BA78FE4" w14:textId="7A56D877" w:rsidR="0058164F" w:rsidRDefault="0058164F" w:rsidP="002B256F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</w:t>
            </w:r>
            <w:r w:rsidRPr="00D3743F">
              <w:rPr>
                <w:i/>
                <w:sz w:val="24"/>
                <w:szCs w:val="24"/>
              </w:rPr>
              <w:t>а распоряжение правами, подлежащими регистрации в государственных реестрах</w:t>
            </w:r>
          </w:p>
        </w:tc>
        <w:tc>
          <w:tcPr>
            <w:tcW w:w="1739" w:type="pct"/>
            <w:vAlign w:val="center"/>
          </w:tcPr>
          <w:p w14:paraId="64B2EE46" w14:textId="291F0D0E" w:rsidR="0058164F" w:rsidRPr="00117C21" w:rsidRDefault="0058164F" w:rsidP="00117C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3 0</w:t>
            </w:r>
            <w:r w:rsidRPr="00117C21">
              <w:rPr>
                <w:b/>
                <w:bCs/>
                <w:sz w:val="24"/>
                <w:szCs w:val="24"/>
              </w:rPr>
              <w:t>00 (+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117C21">
              <w:rPr>
                <w:b/>
                <w:bCs/>
                <w:sz w:val="24"/>
                <w:szCs w:val="24"/>
              </w:rPr>
              <w:t>00 за каждое усложнение/дополнительное полномочие</w:t>
            </w:r>
            <w:r>
              <w:rPr>
                <w:b/>
                <w:bCs/>
                <w:sz w:val="24"/>
                <w:szCs w:val="24"/>
              </w:rPr>
              <w:t>, каждого поверенного, начиная с 3-го</w:t>
            </w:r>
            <w:r w:rsidRPr="00117C21">
              <w:rPr>
                <w:b/>
                <w:bCs/>
                <w:sz w:val="24"/>
                <w:szCs w:val="24"/>
              </w:rPr>
              <w:t>), но не более</w:t>
            </w:r>
          </w:p>
          <w:p w14:paraId="76480E5E" w14:textId="577F4BC2" w:rsidR="0058164F" w:rsidRPr="00A140F9" w:rsidRDefault="0058164F" w:rsidP="00117C21">
            <w:pPr>
              <w:jc w:val="center"/>
              <w:rPr>
                <w:b/>
                <w:bCs/>
                <w:sz w:val="24"/>
                <w:szCs w:val="24"/>
              </w:rPr>
            </w:pPr>
            <w:r w:rsidRPr="00117C21">
              <w:rPr>
                <w:b/>
                <w:bCs/>
                <w:sz w:val="24"/>
                <w:szCs w:val="24"/>
              </w:rPr>
              <w:t xml:space="preserve">3 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117C21"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58164F" w:rsidRPr="00AA2DB2" w14:paraId="2D6D533E" w14:textId="77777777" w:rsidTr="0058164F">
        <w:tc>
          <w:tcPr>
            <w:tcW w:w="489" w:type="pct"/>
            <w:vMerge/>
            <w:vAlign w:val="center"/>
          </w:tcPr>
          <w:p w14:paraId="7B1B9614" w14:textId="77777777" w:rsidR="0058164F" w:rsidRPr="00AA2DB2" w:rsidRDefault="0058164F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6C59773F" w14:textId="4F891477" w:rsidR="0058164F" w:rsidRDefault="0058164F" w:rsidP="002B256F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</w:t>
            </w:r>
            <w:r w:rsidRPr="00D3743F">
              <w:rPr>
                <w:i/>
                <w:sz w:val="24"/>
                <w:szCs w:val="24"/>
              </w:rPr>
              <w:t>а однократное разовое получение денежных сумм, подачу и (или) получение документов (диплома и т.п.), на получение пенсии или социальных выплат (пособий), связанных с инвалидностью</w:t>
            </w:r>
          </w:p>
        </w:tc>
        <w:tc>
          <w:tcPr>
            <w:tcW w:w="1739" w:type="pct"/>
            <w:vAlign w:val="center"/>
          </w:tcPr>
          <w:p w14:paraId="1F31E0F7" w14:textId="602DA008" w:rsidR="0058164F" w:rsidRPr="0058164F" w:rsidRDefault="0058164F" w:rsidP="005816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1 5</w:t>
            </w:r>
            <w:r w:rsidRPr="0058164F">
              <w:rPr>
                <w:b/>
                <w:bCs/>
                <w:sz w:val="24"/>
                <w:szCs w:val="24"/>
              </w:rPr>
              <w:t>00 (+200 за каждое усложнение/дополнительное полномочие, каждого поверенного, начиная с 3-го), но не более</w:t>
            </w:r>
          </w:p>
          <w:p w14:paraId="3F40A100" w14:textId="579019D4" w:rsidR="0058164F" w:rsidRDefault="0058164F" w:rsidP="0058164F">
            <w:pPr>
              <w:jc w:val="center"/>
              <w:rPr>
                <w:b/>
                <w:bCs/>
                <w:sz w:val="24"/>
                <w:szCs w:val="24"/>
              </w:rPr>
            </w:pPr>
            <w:r w:rsidRPr="0058164F">
              <w:rPr>
                <w:b/>
                <w:bCs/>
                <w:sz w:val="24"/>
                <w:szCs w:val="24"/>
              </w:rPr>
              <w:t>3 500</w:t>
            </w:r>
          </w:p>
        </w:tc>
      </w:tr>
      <w:tr w:rsidR="0058164F" w:rsidRPr="00AA2DB2" w14:paraId="64C05383" w14:textId="77777777" w:rsidTr="0058164F">
        <w:tc>
          <w:tcPr>
            <w:tcW w:w="489" w:type="pct"/>
            <w:vMerge/>
            <w:tcBorders>
              <w:bottom w:val="single" w:sz="4" w:space="0" w:color="auto"/>
            </w:tcBorders>
            <w:vAlign w:val="center"/>
          </w:tcPr>
          <w:p w14:paraId="561F4DFC" w14:textId="77777777" w:rsidR="0058164F" w:rsidRPr="00AA2DB2" w:rsidRDefault="0058164F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9FF9BEF" w14:textId="030737BA" w:rsidR="0058164F" w:rsidRDefault="0058164F" w:rsidP="002B256F">
            <w:pPr>
              <w:jc w:val="both"/>
              <w:rPr>
                <w:bCs/>
                <w:i/>
                <w:sz w:val="24"/>
                <w:szCs w:val="24"/>
              </w:rPr>
            </w:pPr>
            <w:r w:rsidRPr="00D3743F">
              <w:rPr>
                <w:bCs/>
                <w:i/>
                <w:sz w:val="24"/>
                <w:szCs w:val="24"/>
              </w:rPr>
              <w:t xml:space="preserve">прочие доверенности (на ТС, на представление интересов в суде, на представление по делам о банкротстве, от ИП и другие, которые не входят в </w:t>
            </w:r>
            <w:r>
              <w:rPr>
                <w:bCs/>
                <w:i/>
                <w:sz w:val="24"/>
                <w:szCs w:val="24"/>
              </w:rPr>
              <w:t>выше перечисленные пункты</w:t>
            </w:r>
            <w:r w:rsidRPr="00D3743F">
              <w:rPr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1739" w:type="pct"/>
            <w:vAlign w:val="center"/>
          </w:tcPr>
          <w:p w14:paraId="6C0BA649" w14:textId="17692AB6" w:rsidR="0058164F" w:rsidRPr="0058164F" w:rsidRDefault="0058164F" w:rsidP="005816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2 7</w:t>
            </w:r>
            <w:r w:rsidRPr="0058164F">
              <w:rPr>
                <w:b/>
                <w:bCs/>
                <w:sz w:val="24"/>
                <w:szCs w:val="24"/>
              </w:rPr>
              <w:t>00 (+200 за каждое усложнение/дополнительное полномочие, каждого поверенного, начиная с 3-го), но не более</w:t>
            </w:r>
          </w:p>
          <w:p w14:paraId="2E0DDC11" w14:textId="15F7318A" w:rsidR="0058164F" w:rsidRDefault="0058164F" w:rsidP="0058164F">
            <w:pPr>
              <w:jc w:val="center"/>
              <w:rPr>
                <w:b/>
                <w:bCs/>
                <w:sz w:val="24"/>
                <w:szCs w:val="24"/>
              </w:rPr>
            </w:pPr>
            <w:r w:rsidRPr="0058164F">
              <w:rPr>
                <w:b/>
                <w:bCs/>
                <w:sz w:val="24"/>
                <w:szCs w:val="24"/>
              </w:rPr>
              <w:t>3 500</w:t>
            </w:r>
          </w:p>
        </w:tc>
      </w:tr>
      <w:tr w:rsidR="00117C21" w:rsidRPr="00AA2DB2" w14:paraId="4A580CD6" w14:textId="77777777" w:rsidTr="0058164F">
        <w:tc>
          <w:tcPr>
            <w:tcW w:w="489" w:type="pct"/>
            <w:tcBorders>
              <w:top w:val="single" w:sz="4" w:space="0" w:color="auto"/>
              <w:bottom w:val="nil"/>
            </w:tcBorders>
            <w:vAlign w:val="center"/>
          </w:tcPr>
          <w:p w14:paraId="4150B28A" w14:textId="2202DEAC" w:rsidR="00117C21" w:rsidRPr="00AA2DB2" w:rsidRDefault="0058164F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</w:t>
            </w:r>
          </w:p>
        </w:tc>
        <w:tc>
          <w:tcPr>
            <w:tcW w:w="2772" w:type="pct"/>
            <w:vAlign w:val="center"/>
          </w:tcPr>
          <w:p w14:paraId="4FDE2BD4" w14:textId="614F67F0" w:rsidR="00117C21" w:rsidRPr="003B353E" w:rsidRDefault="00117C21" w:rsidP="002B256F">
            <w:pPr>
              <w:jc w:val="both"/>
              <w:rPr>
                <w:bCs/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доверенности в порядке передоверия и удостоверение доверенности от юридических лиц</w:t>
            </w:r>
          </w:p>
        </w:tc>
        <w:tc>
          <w:tcPr>
            <w:tcW w:w="1739" w:type="pct"/>
            <w:vAlign w:val="center"/>
          </w:tcPr>
          <w:p w14:paraId="6967B357" w14:textId="5F856930" w:rsidR="00117C21" w:rsidRPr="003B353E" w:rsidRDefault="00117C21" w:rsidP="002B256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8164F" w:rsidRPr="00AA2DB2" w14:paraId="4B10BA36" w14:textId="77777777" w:rsidTr="0058164F">
        <w:tc>
          <w:tcPr>
            <w:tcW w:w="489" w:type="pct"/>
            <w:vMerge w:val="restart"/>
            <w:tcBorders>
              <w:top w:val="nil"/>
            </w:tcBorders>
            <w:vAlign w:val="center"/>
          </w:tcPr>
          <w:p w14:paraId="2EF14DBA" w14:textId="77777777" w:rsidR="0058164F" w:rsidRPr="00AA2DB2" w:rsidRDefault="0058164F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7A3FA631" w14:textId="69FA7EA1" w:rsidR="0058164F" w:rsidRDefault="0058164F" w:rsidP="002B256F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от имени физических лиц </w:t>
            </w:r>
          </w:p>
        </w:tc>
        <w:tc>
          <w:tcPr>
            <w:tcW w:w="1739" w:type="pct"/>
            <w:tcBorders>
              <w:bottom w:val="single" w:sz="4" w:space="0" w:color="auto"/>
            </w:tcBorders>
            <w:vAlign w:val="center"/>
          </w:tcPr>
          <w:p w14:paraId="76086C8F" w14:textId="4687C26D" w:rsidR="0058164F" w:rsidRPr="0058164F" w:rsidRDefault="0058164F" w:rsidP="0058164F">
            <w:pPr>
              <w:jc w:val="center"/>
              <w:rPr>
                <w:b/>
                <w:bCs/>
                <w:sz w:val="24"/>
                <w:szCs w:val="24"/>
              </w:rPr>
            </w:pPr>
            <w:r w:rsidRPr="0058164F">
              <w:rPr>
                <w:b/>
                <w:bCs/>
                <w:sz w:val="24"/>
                <w:szCs w:val="24"/>
              </w:rPr>
              <w:t xml:space="preserve">+ 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58164F">
              <w:rPr>
                <w:b/>
                <w:bCs/>
                <w:sz w:val="24"/>
                <w:szCs w:val="24"/>
              </w:rPr>
              <w:t xml:space="preserve">00 к тарифу основной доверенности, но не более </w:t>
            </w:r>
          </w:p>
          <w:p w14:paraId="76D7ACE5" w14:textId="13CF0B1A" w:rsidR="0058164F" w:rsidRDefault="0058164F" w:rsidP="005816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 </w:t>
            </w:r>
            <w:r w:rsidR="00FF33DC">
              <w:rPr>
                <w:b/>
                <w:bCs/>
                <w:sz w:val="24"/>
                <w:szCs w:val="24"/>
              </w:rPr>
              <w:t>6</w:t>
            </w:r>
            <w:r w:rsidRPr="0058164F"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58164F" w:rsidRPr="00AA2DB2" w14:paraId="654492E5" w14:textId="77777777" w:rsidTr="0058164F">
        <w:tc>
          <w:tcPr>
            <w:tcW w:w="489" w:type="pct"/>
            <w:vMerge/>
            <w:vAlign w:val="center"/>
          </w:tcPr>
          <w:p w14:paraId="5BC48E8B" w14:textId="77777777" w:rsidR="0058164F" w:rsidRPr="00AA2DB2" w:rsidRDefault="0058164F" w:rsidP="002B256F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1E9D5E0A" w14:textId="017262FF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от имени юридических лиц</w:t>
            </w: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5EB27675" w14:textId="3C30FA4D" w:rsidR="0058164F" w:rsidRPr="0058164F" w:rsidRDefault="0058164F" w:rsidP="0058164F">
            <w:pPr>
              <w:rPr>
                <w:b/>
                <w:bCs/>
                <w:sz w:val="24"/>
                <w:szCs w:val="24"/>
              </w:rPr>
            </w:pPr>
            <w:r w:rsidRPr="0058164F">
              <w:rPr>
                <w:b/>
                <w:bCs/>
                <w:sz w:val="24"/>
                <w:szCs w:val="24"/>
              </w:rPr>
              <w:t xml:space="preserve">+ 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58164F">
              <w:rPr>
                <w:b/>
                <w:bCs/>
                <w:sz w:val="24"/>
                <w:szCs w:val="24"/>
              </w:rPr>
              <w:t>00 по тарифу основной доверенности, но не более</w:t>
            </w:r>
          </w:p>
          <w:p w14:paraId="3DC85115" w14:textId="4F4E36C4" w:rsidR="0058164F" w:rsidRPr="0058164F" w:rsidRDefault="0058164F" w:rsidP="0058164F">
            <w:pPr>
              <w:jc w:val="center"/>
              <w:rPr>
                <w:b/>
                <w:bCs/>
                <w:sz w:val="24"/>
                <w:szCs w:val="24"/>
              </w:rPr>
            </w:pPr>
            <w:r w:rsidRPr="0058164F">
              <w:rPr>
                <w:b/>
                <w:bCs/>
                <w:sz w:val="24"/>
                <w:szCs w:val="24"/>
              </w:rPr>
              <w:t xml:space="preserve">6 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58164F">
              <w:rPr>
                <w:b/>
                <w:bCs/>
                <w:sz w:val="24"/>
                <w:szCs w:val="24"/>
              </w:rPr>
              <w:t>00</w:t>
            </w:r>
          </w:p>
          <w:p w14:paraId="162D5C8F" w14:textId="1C4C8637" w:rsidR="0058164F" w:rsidRPr="00031C29" w:rsidRDefault="0058164F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8164F" w:rsidRPr="00AA2DB2" w14:paraId="6230099F" w14:textId="77777777" w:rsidTr="0058164F">
        <w:tc>
          <w:tcPr>
            <w:tcW w:w="489" w:type="pct"/>
            <w:vMerge/>
            <w:vAlign w:val="center"/>
          </w:tcPr>
          <w:p w14:paraId="12C436D5" w14:textId="77777777" w:rsidR="0058164F" w:rsidRPr="00AA2DB2" w:rsidRDefault="0058164F" w:rsidP="002B256F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C78427A" w14:textId="26E551DC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 w:rsidRPr="004773F7">
              <w:rPr>
                <w:i/>
                <w:sz w:val="24"/>
                <w:szCs w:val="24"/>
              </w:rPr>
              <w:t>удостоверение довере</w:t>
            </w:r>
            <w:r>
              <w:rPr>
                <w:i/>
                <w:sz w:val="24"/>
                <w:szCs w:val="24"/>
              </w:rPr>
              <w:t>нности от имени юридических лиц на представительство без распоряжения имуществом</w:t>
            </w:r>
          </w:p>
        </w:tc>
        <w:tc>
          <w:tcPr>
            <w:tcW w:w="1739" w:type="pct"/>
            <w:vAlign w:val="center"/>
          </w:tcPr>
          <w:p w14:paraId="7C9B0587" w14:textId="7A343AAB" w:rsidR="0058164F" w:rsidRPr="00031C29" w:rsidRDefault="0058164F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4 800</w:t>
            </w:r>
          </w:p>
        </w:tc>
      </w:tr>
      <w:tr w:rsidR="0058164F" w:rsidRPr="00AA2DB2" w14:paraId="095C24FF" w14:textId="77777777" w:rsidTr="0058164F">
        <w:tc>
          <w:tcPr>
            <w:tcW w:w="489" w:type="pct"/>
            <w:vMerge/>
            <w:tcBorders>
              <w:bottom w:val="single" w:sz="4" w:space="0" w:color="auto"/>
            </w:tcBorders>
            <w:vAlign w:val="center"/>
          </w:tcPr>
          <w:p w14:paraId="67EE0315" w14:textId="77777777" w:rsidR="0058164F" w:rsidRPr="00AA2DB2" w:rsidRDefault="0058164F" w:rsidP="002B256F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30F9332B" w14:textId="5604CE2A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 w:rsidRPr="00536EB2">
              <w:rPr>
                <w:i/>
                <w:sz w:val="24"/>
                <w:szCs w:val="24"/>
              </w:rPr>
              <w:t>удостоверение доверенности от имени юридических лиц на представительство с распоряжением имущества</w:t>
            </w:r>
          </w:p>
        </w:tc>
        <w:tc>
          <w:tcPr>
            <w:tcW w:w="1739" w:type="pct"/>
            <w:vAlign w:val="center"/>
          </w:tcPr>
          <w:p w14:paraId="78AC699A" w14:textId="4BAF23C6" w:rsidR="0058164F" w:rsidRPr="00031C29" w:rsidRDefault="0058164F" w:rsidP="005816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6 000</w:t>
            </w:r>
          </w:p>
        </w:tc>
      </w:tr>
      <w:tr w:rsidR="00117C21" w:rsidRPr="00AA2DB2" w14:paraId="39562617" w14:textId="77777777" w:rsidTr="0058164F"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3FB6B" w14:textId="406E96B9" w:rsidR="00117C21" w:rsidRPr="00AA2DB2" w:rsidRDefault="0058164F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</w:t>
            </w:r>
          </w:p>
        </w:tc>
        <w:tc>
          <w:tcPr>
            <w:tcW w:w="2772" w:type="pct"/>
            <w:vAlign w:val="center"/>
          </w:tcPr>
          <w:p w14:paraId="46D0F4DD" w14:textId="6D269E2A" w:rsidR="00117C21" w:rsidRPr="00D3743F" w:rsidRDefault="00117C21" w:rsidP="00BF2589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Принятие мер по охране наследственного имущества</w:t>
            </w:r>
          </w:p>
        </w:tc>
        <w:tc>
          <w:tcPr>
            <w:tcW w:w="1739" w:type="pct"/>
            <w:vAlign w:val="center"/>
          </w:tcPr>
          <w:p w14:paraId="36F392DE" w14:textId="6C0A4F1C" w:rsidR="00117C21" w:rsidRPr="00696357" w:rsidRDefault="0058164F" w:rsidP="00D3743F">
            <w:pPr>
              <w:jc w:val="center"/>
              <w:rPr>
                <w:b/>
                <w:bCs/>
                <w:sz w:val="24"/>
                <w:szCs w:val="24"/>
              </w:rPr>
            </w:pPr>
            <w:r w:rsidRPr="0058164F">
              <w:rPr>
                <w:b/>
                <w:bCs/>
                <w:sz w:val="24"/>
                <w:szCs w:val="24"/>
              </w:rPr>
              <w:t xml:space="preserve">7 </w:t>
            </w:r>
            <w:r>
              <w:rPr>
                <w:b/>
                <w:bCs/>
                <w:sz w:val="24"/>
                <w:szCs w:val="24"/>
              </w:rPr>
              <w:t>9</w:t>
            </w:r>
            <w:r w:rsidRPr="0058164F">
              <w:rPr>
                <w:b/>
                <w:bCs/>
                <w:sz w:val="24"/>
                <w:szCs w:val="24"/>
              </w:rPr>
              <w:t>00 за час присутствия на описи наследственного имущества</w:t>
            </w:r>
          </w:p>
        </w:tc>
      </w:tr>
      <w:tr w:rsidR="0058164F" w:rsidRPr="00AA2DB2" w14:paraId="6D08DFB8" w14:textId="77777777" w:rsidTr="0058164F"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01939" w14:textId="539C4546" w:rsidR="0058164F" w:rsidRPr="00AA2DB2" w:rsidRDefault="0058164F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</w:t>
            </w:r>
          </w:p>
        </w:tc>
        <w:tc>
          <w:tcPr>
            <w:tcW w:w="2772" w:type="pct"/>
            <w:vAlign w:val="center"/>
          </w:tcPr>
          <w:p w14:paraId="53D46384" w14:textId="63D84B34" w:rsidR="0058164F" w:rsidRPr="006800E9" w:rsidRDefault="0058164F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Передача заявлений и (или) иных документов физических и юридических лиц другим физическим и юридическим лицам по почте, за исключением передачи заявлений и (или) иных документов лично под расписку</w:t>
            </w:r>
          </w:p>
        </w:tc>
        <w:tc>
          <w:tcPr>
            <w:tcW w:w="1739" w:type="pct"/>
            <w:vAlign w:val="center"/>
          </w:tcPr>
          <w:p w14:paraId="4BFABBF1" w14:textId="4B407807" w:rsidR="0058164F" w:rsidRPr="00E22D3E" w:rsidRDefault="0058164F" w:rsidP="00E2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2 500</w:t>
            </w:r>
          </w:p>
        </w:tc>
      </w:tr>
      <w:tr w:rsidR="0058164F" w:rsidRPr="00AA2DB2" w14:paraId="2B81BD1D" w14:textId="77777777" w:rsidTr="0058164F">
        <w:tc>
          <w:tcPr>
            <w:tcW w:w="489" w:type="pct"/>
            <w:tcBorders>
              <w:top w:val="single" w:sz="4" w:space="0" w:color="auto"/>
              <w:bottom w:val="nil"/>
            </w:tcBorders>
            <w:vAlign w:val="center"/>
          </w:tcPr>
          <w:p w14:paraId="087B8784" w14:textId="5D698673" w:rsidR="0058164F" w:rsidRPr="00AA2DB2" w:rsidRDefault="0058164F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</w:t>
            </w:r>
          </w:p>
        </w:tc>
        <w:tc>
          <w:tcPr>
            <w:tcW w:w="2772" w:type="pct"/>
            <w:vAlign w:val="center"/>
          </w:tcPr>
          <w:p w14:paraId="060A7533" w14:textId="31F1CE4D" w:rsidR="0058164F" w:rsidRDefault="0058164F" w:rsidP="005428CB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 xml:space="preserve">Передача заявлений и (или) иных документов физических и юридических лиц другим физическим и юридическим лицам </w:t>
            </w:r>
            <w:r w:rsidRPr="00AA2DB2">
              <w:rPr>
                <w:bCs/>
                <w:sz w:val="24"/>
                <w:szCs w:val="24"/>
              </w:rPr>
              <w:t>нотариусом лично под расписку</w:t>
            </w:r>
          </w:p>
        </w:tc>
        <w:tc>
          <w:tcPr>
            <w:tcW w:w="1739" w:type="pct"/>
            <w:vAlign w:val="center"/>
          </w:tcPr>
          <w:p w14:paraId="38262C64" w14:textId="50C666A6" w:rsidR="0058164F" w:rsidRPr="00E22D3E" w:rsidRDefault="0058164F" w:rsidP="005816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7 900</w:t>
            </w:r>
          </w:p>
        </w:tc>
      </w:tr>
      <w:tr w:rsidR="0058164F" w:rsidRPr="00AA2DB2" w14:paraId="2F19FD16" w14:textId="77777777" w:rsidTr="0058164F">
        <w:tc>
          <w:tcPr>
            <w:tcW w:w="489" w:type="pct"/>
            <w:tcBorders>
              <w:bottom w:val="single" w:sz="4" w:space="0" w:color="auto"/>
            </w:tcBorders>
            <w:vAlign w:val="center"/>
          </w:tcPr>
          <w:p w14:paraId="2B40D1A3" w14:textId="4BCBEDCA" w:rsidR="0058164F" w:rsidRPr="00AA2DB2" w:rsidRDefault="00DC2FC6" w:rsidP="00DC2FC6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</w:t>
            </w:r>
          </w:p>
        </w:tc>
        <w:tc>
          <w:tcPr>
            <w:tcW w:w="2772" w:type="pct"/>
            <w:vAlign w:val="center"/>
          </w:tcPr>
          <w:p w14:paraId="70B7145B" w14:textId="1F8F73B0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Выдача свидетельства о направлении документов и свидетельства о передаче документов</w:t>
            </w:r>
          </w:p>
        </w:tc>
        <w:tc>
          <w:tcPr>
            <w:tcW w:w="1739" w:type="pct"/>
            <w:vAlign w:val="center"/>
          </w:tcPr>
          <w:p w14:paraId="46E089F9" w14:textId="7DA33C4E" w:rsidR="0058164F" w:rsidRPr="00031C29" w:rsidRDefault="00DC2FC6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58164F" w:rsidRPr="00536EB2">
              <w:rPr>
                <w:b/>
                <w:sz w:val="24"/>
                <w:szCs w:val="24"/>
              </w:rPr>
              <w:t>00</w:t>
            </w:r>
          </w:p>
        </w:tc>
      </w:tr>
      <w:tr w:rsidR="0058164F" w:rsidRPr="00AA2DB2" w14:paraId="7BFB4EB4" w14:textId="77777777" w:rsidTr="0058164F"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EF07D" w14:textId="57AE078A" w:rsidR="0058164F" w:rsidRPr="00AA2DB2" w:rsidRDefault="00DC2FC6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</w:t>
            </w:r>
          </w:p>
        </w:tc>
        <w:tc>
          <w:tcPr>
            <w:tcW w:w="2772" w:type="pct"/>
            <w:vAlign w:val="center"/>
          </w:tcPr>
          <w:p w14:paraId="503B47AC" w14:textId="77777777" w:rsidR="0058164F" w:rsidRDefault="0058164F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 xml:space="preserve">Принятие на хранение документов за каждые </w:t>
            </w:r>
            <w:r w:rsidRPr="006E01FC">
              <w:rPr>
                <w:sz w:val="24"/>
                <w:szCs w:val="24"/>
              </w:rPr>
              <w:t>полные или неполные</w:t>
            </w:r>
            <w:r>
              <w:rPr>
                <w:sz w:val="24"/>
                <w:szCs w:val="24"/>
              </w:rPr>
              <w:t xml:space="preserve"> </w:t>
            </w:r>
            <w:r w:rsidRPr="00AA2DB2">
              <w:rPr>
                <w:sz w:val="24"/>
                <w:szCs w:val="24"/>
              </w:rPr>
              <w:t>250 листов за каждый день</w:t>
            </w:r>
          </w:p>
          <w:p w14:paraId="3F2CA76E" w14:textId="7AF2D0A5" w:rsidR="0058164F" w:rsidRPr="001427D0" w:rsidRDefault="0058164F" w:rsidP="008441A5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739" w:type="pct"/>
            <w:vAlign w:val="center"/>
          </w:tcPr>
          <w:p w14:paraId="340341AD" w14:textId="5818CE52" w:rsidR="0058164F" w:rsidRPr="00DC2FC6" w:rsidRDefault="00DC2FC6" w:rsidP="00DC2FC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</w:t>
            </w:r>
          </w:p>
        </w:tc>
      </w:tr>
      <w:tr w:rsidR="0058164F" w:rsidRPr="00AA2DB2" w14:paraId="78F53B61" w14:textId="77777777" w:rsidTr="0058164F"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74CD1" w14:textId="64C590D1" w:rsidR="0058164F" w:rsidRPr="00AA2DB2" w:rsidRDefault="00DC2FC6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</w:t>
            </w:r>
          </w:p>
        </w:tc>
        <w:tc>
          <w:tcPr>
            <w:tcW w:w="2772" w:type="pct"/>
            <w:vAlign w:val="center"/>
          </w:tcPr>
          <w:p w14:paraId="7A1AF0D3" w14:textId="507A8C01" w:rsidR="0058164F" w:rsidRPr="001427D0" w:rsidRDefault="0058164F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Регистрация уведомления о залоге движимого имущества, поступившего на бумажном носителе</w:t>
            </w:r>
          </w:p>
        </w:tc>
        <w:tc>
          <w:tcPr>
            <w:tcW w:w="1739" w:type="pct"/>
            <w:vAlign w:val="center"/>
          </w:tcPr>
          <w:p w14:paraId="6850A5CB" w14:textId="462B803B" w:rsidR="0058164F" w:rsidRPr="00DC2FC6" w:rsidRDefault="00DC2FC6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DC2FC6">
              <w:rPr>
                <w:b/>
                <w:sz w:val="24"/>
                <w:szCs w:val="24"/>
              </w:rPr>
              <w:t>00 за каждую страницу уведомления</w:t>
            </w:r>
          </w:p>
        </w:tc>
      </w:tr>
      <w:tr w:rsidR="0058164F" w:rsidRPr="00AA2DB2" w14:paraId="603FDF1C" w14:textId="77777777" w:rsidTr="0058164F"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3E1E2" w14:textId="12355A95" w:rsidR="0058164F" w:rsidRPr="00AA2DB2" w:rsidRDefault="00DC2FC6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</w:t>
            </w:r>
          </w:p>
        </w:tc>
        <w:tc>
          <w:tcPr>
            <w:tcW w:w="2772" w:type="pct"/>
            <w:vAlign w:val="center"/>
          </w:tcPr>
          <w:p w14:paraId="112D9FCE" w14:textId="6D2172C8" w:rsidR="0058164F" w:rsidRPr="001427D0" w:rsidRDefault="0058164F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Совершение морского протеста</w:t>
            </w:r>
          </w:p>
        </w:tc>
        <w:tc>
          <w:tcPr>
            <w:tcW w:w="1739" w:type="pct"/>
            <w:vAlign w:val="center"/>
          </w:tcPr>
          <w:p w14:paraId="1E3E89F9" w14:textId="1AEE5849" w:rsidR="0058164F" w:rsidRPr="00DC2FC6" w:rsidRDefault="00DC2FC6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  <w:r w:rsidR="0058164F" w:rsidRPr="00DC2FC6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DC2FC6" w:rsidRPr="00AA2DB2" w14:paraId="0598880C" w14:textId="77777777" w:rsidTr="008B373E">
        <w:tc>
          <w:tcPr>
            <w:tcW w:w="489" w:type="pct"/>
            <w:vMerge w:val="restart"/>
            <w:tcBorders>
              <w:top w:val="single" w:sz="4" w:space="0" w:color="auto"/>
            </w:tcBorders>
            <w:vAlign w:val="center"/>
          </w:tcPr>
          <w:p w14:paraId="0D5F2438" w14:textId="444DCAAC" w:rsidR="00DC2FC6" w:rsidRPr="00AA2DB2" w:rsidRDefault="00DC2FC6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</w:t>
            </w:r>
          </w:p>
        </w:tc>
        <w:tc>
          <w:tcPr>
            <w:tcW w:w="2772" w:type="pct"/>
            <w:vAlign w:val="center"/>
          </w:tcPr>
          <w:p w14:paraId="15FD332A" w14:textId="6E0C9A91" w:rsidR="00DC2FC6" w:rsidRPr="004773F7" w:rsidRDefault="00DC2FC6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прочих односторонних сделок</w:t>
            </w:r>
          </w:p>
        </w:tc>
        <w:tc>
          <w:tcPr>
            <w:tcW w:w="1739" w:type="pct"/>
            <w:vAlign w:val="center"/>
          </w:tcPr>
          <w:p w14:paraId="2DA09C4A" w14:textId="4E3E62B0" w:rsidR="00DC2FC6" w:rsidRPr="00DC2FC6" w:rsidRDefault="00DC2FC6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C2FC6" w:rsidRPr="00AA2DB2" w14:paraId="3F327EE4" w14:textId="77777777" w:rsidTr="00DC2FC6">
        <w:tc>
          <w:tcPr>
            <w:tcW w:w="489" w:type="pct"/>
            <w:vMerge/>
            <w:tcBorders>
              <w:bottom w:val="single" w:sz="4" w:space="0" w:color="auto"/>
            </w:tcBorders>
            <w:vAlign w:val="center"/>
          </w:tcPr>
          <w:p w14:paraId="47A7DA93" w14:textId="77777777" w:rsidR="00DC2FC6" w:rsidRPr="00AA2DB2" w:rsidRDefault="00DC2FC6" w:rsidP="00DC2FC6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3DA29C33" w14:textId="77777777" w:rsidR="00DC2FC6" w:rsidRDefault="00DC2FC6" w:rsidP="002B256F">
            <w:pPr>
              <w:jc w:val="both"/>
              <w:rPr>
                <w:i/>
                <w:sz w:val="24"/>
                <w:szCs w:val="24"/>
              </w:rPr>
            </w:pPr>
            <w:r w:rsidRPr="00DC2FC6">
              <w:rPr>
                <w:i/>
                <w:sz w:val="24"/>
                <w:szCs w:val="24"/>
              </w:rPr>
              <w:t>обязательства, отказ от реализации преимущественного права приобретения, отказ от приватизации, оферта, акцепт)</w:t>
            </w:r>
          </w:p>
          <w:p w14:paraId="2EECD1EE" w14:textId="77777777" w:rsidR="00DC2FC6" w:rsidRPr="00DC2FC6" w:rsidRDefault="00DC2FC6" w:rsidP="002B256F">
            <w:pPr>
              <w:jc w:val="both"/>
              <w:rPr>
                <w:i/>
                <w:sz w:val="24"/>
                <w:szCs w:val="24"/>
              </w:rPr>
            </w:pPr>
          </w:p>
          <w:p w14:paraId="0D79054F" w14:textId="11FF7125" w:rsidR="00DC2FC6" w:rsidRPr="00DC2FC6" w:rsidRDefault="00DC2FC6" w:rsidP="002B256F">
            <w:pPr>
              <w:jc w:val="both"/>
              <w:rPr>
                <w:i/>
                <w:sz w:val="24"/>
                <w:szCs w:val="24"/>
              </w:rPr>
            </w:pPr>
            <w:r w:rsidRPr="00DC2FC6">
              <w:rPr>
                <w:i/>
                <w:sz w:val="24"/>
                <w:szCs w:val="24"/>
              </w:rPr>
              <w:t>односторонние сделки, не поименованные выше</w:t>
            </w:r>
          </w:p>
        </w:tc>
        <w:tc>
          <w:tcPr>
            <w:tcW w:w="1739" w:type="pct"/>
            <w:vAlign w:val="center"/>
          </w:tcPr>
          <w:p w14:paraId="6851B2A6" w14:textId="429C497C" w:rsidR="00DC2FC6" w:rsidRDefault="00DC2FC6" w:rsidP="00F113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2 000</w:t>
            </w:r>
          </w:p>
          <w:p w14:paraId="1C80BC9C" w14:textId="77777777" w:rsidR="00DC2FC6" w:rsidRDefault="00DC2FC6" w:rsidP="00F113B3">
            <w:pPr>
              <w:jc w:val="center"/>
              <w:rPr>
                <w:b/>
                <w:sz w:val="24"/>
                <w:szCs w:val="24"/>
              </w:rPr>
            </w:pPr>
          </w:p>
          <w:p w14:paraId="042D4AA6" w14:textId="77777777" w:rsidR="00DC2FC6" w:rsidRDefault="00DC2FC6" w:rsidP="00F113B3">
            <w:pPr>
              <w:jc w:val="center"/>
              <w:rPr>
                <w:b/>
                <w:sz w:val="24"/>
                <w:szCs w:val="24"/>
              </w:rPr>
            </w:pPr>
          </w:p>
          <w:p w14:paraId="76CD5B3F" w14:textId="4365F5B5" w:rsidR="00DC2FC6" w:rsidRPr="00DC2FC6" w:rsidRDefault="00DC2FC6" w:rsidP="00F113B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6 000</w:t>
            </w:r>
          </w:p>
        </w:tc>
      </w:tr>
      <w:tr w:rsidR="0058164F" w:rsidRPr="00AA2DB2" w14:paraId="59B6FCC6" w14:textId="77777777" w:rsidTr="00DC2FC6">
        <w:tc>
          <w:tcPr>
            <w:tcW w:w="489" w:type="pct"/>
            <w:tcBorders>
              <w:top w:val="single" w:sz="4" w:space="0" w:color="auto"/>
            </w:tcBorders>
            <w:vAlign w:val="center"/>
          </w:tcPr>
          <w:p w14:paraId="0F3AC62D" w14:textId="29AED2AF" w:rsidR="0058164F" w:rsidRPr="00AA2DB2" w:rsidRDefault="000F6B63" w:rsidP="000F6B63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</w:t>
            </w:r>
          </w:p>
        </w:tc>
        <w:tc>
          <w:tcPr>
            <w:tcW w:w="2772" w:type="pct"/>
            <w:vAlign w:val="center"/>
          </w:tcPr>
          <w:p w14:paraId="5CD15B8D" w14:textId="40FDD708" w:rsidR="0058164F" w:rsidRPr="00AA2DB2" w:rsidRDefault="000F6B63" w:rsidP="002B25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закрытого завещания</w:t>
            </w:r>
          </w:p>
        </w:tc>
        <w:tc>
          <w:tcPr>
            <w:tcW w:w="1739" w:type="pct"/>
            <w:vAlign w:val="center"/>
          </w:tcPr>
          <w:p w14:paraId="66B21AB2" w14:textId="3698CCF6" w:rsidR="0058164F" w:rsidRPr="00DC2FC6" w:rsidRDefault="000F6B63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6 000</w:t>
            </w:r>
          </w:p>
        </w:tc>
      </w:tr>
      <w:tr w:rsidR="0058164F" w:rsidRPr="00AA2DB2" w14:paraId="323C7713" w14:textId="77777777" w:rsidTr="000F6B63">
        <w:tc>
          <w:tcPr>
            <w:tcW w:w="489" w:type="pct"/>
            <w:vAlign w:val="center"/>
          </w:tcPr>
          <w:p w14:paraId="633DCAC3" w14:textId="083BF1AE" w:rsidR="0058164F" w:rsidRPr="00AA2DB2" w:rsidRDefault="000F6B63" w:rsidP="000F6B63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</w:t>
            </w:r>
          </w:p>
        </w:tc>
        <w:tc>
          <w:tcPr>
            <w:tcW w:w="2772" w:type="pct"/>
            <w:vAlign w:val="center"/>
          </w:tcPr>
          <w:p w14:paraId="78DD9C14" w14:textId="49AF6856" w:rsidR="0058164F" w:rsidRPr="00AA2DB2" w:rsidRDefault="000F6B63" w:rsidP="002B25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Вскрытие закрытого завещания</w:t>
            </w:r>
          </w:p>
        </w:tc>
        <w:tc>
          <w:tcPr>
            <w:tcW w:w="1739" w:type="pct"/>
            <w:tcBorders>
              <w:top w:val="nil"/>
              <w:bottom w:val="single" w:sz="4" w:space="0" w:color="auto"/>
            </w:tcBorders>
            <w:vAlign w:val="center"/>
          </w:tcPr>
          <w:p w14:paraId="68B992AA" w14:textId="45762BE4" w:rsidR="0058164F" w:rsidRPr="00DC2FC6" w:rsidRDefault="000F6B63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6 000</w:t>
            </w:r>
          </w:p>
        </w:tc>
      </w:tr>
      <w:tr w:rsidR="000F6B63" w:rsidRPr="00AA2DB2" w14:paraId="12835112" w14:textId="77777777" w:rsidTr="000F6B63">
        <w:tc>
          <w:tcPr>
            <w:tcW w:w="489" w:type="pct"/>
            <w:vMerge w:val="restart"/>
            <w:vAlign w:val="center"/>
          </w:tcPr>
          <w:p w14:paraId="54B0DC48" w14:textId="37D07F1E" w:rsidR="000F6B63" w:rsidRPr="00AA2DB2" w:rsidRDefault="000F6B63" w:rsidP="007914F5">
            <w:pPr>
              <w:spacing w:after="100"/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7914F5">
              <w:rPr>
                <w:sz w:val="24"/>
                <w:szCs w:val="24"/>
              </w:rPr>
              <w:t>.</w:t>
            </w:r>
          </w:p>
        </w:tc>
        <w:tc>
          <w:tcPr>
            <w:tcW w:w="2772" w:type="pct"/>
            <w:vAlign w:val="center"/>
          </w:tcPr>
          <w:p w14:paraId="1FFFA1D5" w14:textId="754CDFA0" w:rsidR="000F6B63" w:rsidRPr="00AA2DB2" w:rsidRDefault="000F6B63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Выдача свидетельства о праве собственности пережившему супругу за объект имущества</w:t>
            </w:r>
          </w:p>
        </w:tc>
        <w:tc>
          <w:tcPr>
            <w:tcW w:w="1739" w:type="pct"/>
            <w:vMerge w:val="restart"/>
            <w:tcBorders>
              <w:top w:val="single" w:sz="4" w:space="0" w:color="auto"/>
            </w:tcBorders>
            <w:vAlign w:val="center"/>
          </w:tcPr>
          <w:p w14:paraId="35EC7413" w14:textId="77777777" w:rsidR="000F6B63" w:rsidRPr="00DC2FC6" w:rsidRDefault="000F6B63" w:rsidP="002B256F">
            <w:pPr>
              <w:jc w:val="center"/>
              <w:rPr>
                <w:sz w:val="24"/>
                <w:szCs w:val="24"/>
              </w:rPr>
            </w:pPr>
            <w:r w:rsidRPr="000F6B63">
              <w:rPr>
                <w:b/>
                <w:sz w:val="24"/>
                <w:szCs w:val="24"/>
              </w:rPr>
              <w:t>1 000</w:t>
            </w:r>
          </w:p>
          <w:p w14:paraId="34383394" w14:textId="77777777" w:rsidR="000F6B63" w:rsidRPr="00DC2FC6" w:rsidRDefault="000F6B63" w:rsidP="002B256F">
            <w:pPr>
              <w:jc w:val="center"/>
              <w:rPr>
                <w:sz w:val="24"/>
                <w:szCs w:val="24"/>
              </w:rPr>
            </w:pPr>
            <w:r w:rsidRPr="000F6B63">
              <w:rPr>
                <w:b/>
                <w:sz w:val="24"/>
                <w:szCs w:val="24"/>
              </w:rPr>
              <w:t>2 000</w:t>
            </w:r>
          </w:p>
          <w:p w14:paraId="4C3C8472" w14:textId="77777777" w:rsidR="000F6B63" w:rsidRDefault="000F6B63" w:rsidP="002B256F">
            <w:pPr>
              <w:jc w:val="center"/>
              <w:rPr>
                <w:b/>
                <w:sz w:val="24"/>
                <w:szCs w:val="24"/>
              </w:rPr>
            </w:pPr>
            <w:r w:rsidRPr="000F6B63">
              <w:rPr>
                <w:b/>
                <w:sz w:val="24"/>
                <w:szCs w:val="24"/>
              </w:rPr>
              <w:t>2</w:t>
            </w:r>
            <w:r w:rsidR="00C377B7">
              <w:rPr>
                <w:b/>
                <w:sz w:val="24"/>
                <w:szCs w:val="24"/>
              </w:rPr>
              <w:t> </w:t>
            </w:r>
            <w:r w:rsidRPr="000F6B63">
              <w:rPr>
                <w:b/>
                <w:sz w:val="24"/>
                <w:szCs w:val="24"/>
              </w:rPr>
              <w:t>800</w:t>
            </w:r>
            <w:r w:rsidR="00C377B7">
              <w:rPr>
                <w:b/>
                <w:sz w:val="24"/>
                <w:szCs w:val="24"/>
              </w:rPr>
              <w:t xml:space="preserve">, </w:t>
            </w:r>
          </w:p>
          <w:p w14:paraId="2CF01C88" w14:textId="11716630" w:rsidR="00C377B7" w:rsidRPr="00C377B7" w:rsidRDefault="00C377B7" w:rsidP="002B256F">
            <w:pPr>
              <w:jc w:val="center"/>
              <w:rPr>
                <w:b/>
                <w:bCs/>
                <w:sz w:val="24"/>
                <w:szCs w:val="24"/>
              </w:rPr>
            </w:pPr>
            <w:r w:rsidRPr="00C377B7">
              <w:rPr>
                <w:b/>
                <w:bCs/>
                <w:sz w:val="24"/>
                <w:szCs w:val="24"/>
              </w:rPr>
              <w:t>но не болеет13 000</w:t>
            </w:r>
          </w:p>
        </w:tc>
      </w:tr>
      <w:tr w:rsidR="000F6B63" w:rsidRPr="00AA2DB2" w14:paraId="76697205" w14:textId="77777777" w:rsidTr="00654078">
        <w:tc>
          <w:tcPr>
            <w:tcW w:w="489" w:type="pct"/>
            <w:vMerge/>
            <w:vAlign w:val="center"/>
          </w:tcPr>
          <w:p w14:paraId="52C9D3D7" w14:textId="77777777" w:rsidR="000F6B63" w:rsidRPr="00AA2DB2" w:rsidRDefault="000F6B63" w:rsidP="000F6B63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right w:val="single" w:sz="4" w:space="0" w:color="auto"/>
            </w:tcBorders>
            <w:vAlign w:val="center"/>
          </w:tcPr>
          <w:p w14:paraId="23D0B0B4" w14:textId="7F2D73A1" w:rsidR="000F6B63" w:rsidRPr="00AA2DB2" w:rsidRDefault="000F6B63" w:rsidP="002B256F">
            <w:pPr>
              <w:jc w:val="both"/>
              <w:rPr>
                <w:sz w:val="24"/>
                <w:szCs w:val="24"/>
              </w:rPr>
            </w:pPr>
            <w:r w:rsidRPr="000E1E38">
              <w:rPr>
                <w:bCs/>
                <w:i/>
                <w:sz w:val="24"/>
                <w:szCs w:val="24"/>
              </w:rPr>
              <w:t>акции, денежные средства или выплаты</w:t>
            </w:r>
          </w:p>
        </w:tc>
        <w:tc>
          <w:tcPr>
            <w:tcW w:w="1739" w:type="pct"/>
            <w:vMerge/>
            <w:vAlign w:val="center"/>
          </w:tcPr>
          <w:p w14:paraId="618CECE8" w14:textId="1DDCA1CF" w:rsidR="000F6B63" w:rsidRPr="000F6B63" w:rsidRDefault="000F6B63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F6B63" w:rsidRPr="00AA2DB2" w14:paraId="1BAC239C" w14:textId="77777777" w:rsidTr="00414D3F">
        <w:tc>
          <w:tcPr>
            <w:tcW w:w="489" w:type="pct"/>
            <w:vMerge/>
            <w:vAlign w:val="center"/>
          </w:tcPr>
          <w:p w14:paraId="46481FAE" w14:textId="77777777" w:rsidR="000F6B63" w:rsidRPr="00AA2DB2" w:rsidRDefault="000F6B63" w:rsidP="000F6B63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57F42569" w14:textId="4B16F335" w:rsidR="000F6B63" w:rsidRPr="000F6B63" w:rsidRDefault="000F6B63" w:rsidP="002B256F">
            <w:pPr>
              <w:jc w:val="both"/>
              <w:rPr>
                <w:i/>
                <w:sz w:val="24"/>
                <w:szCs w:val="24"/>
              </w:rPr>
            </w:pPr>
            <w:r w:rsidRPr="002B3787">
              <w:rPr>
                <w:bCs/>
                <w:i/>
                <w:sz w:val="24"/>
                <w:szCs w:val="24"/>
              </w:rPr>
              <w:t xml:space="preserve">за </w:t>
            </w:r>
            <w:r>
              <w:rPr>
                <w:bCs/>
                <w:i/>
                <w:sz w:val="24"/>
                <w:szCs w:val="24"/>
              </w:rPr>
              <w:t xml:space="preserve">один </w:t>
            </w:r>
            <w:r w:rsidRPr="002B3787">
              <w:rPr>
                <w:bCs/>
                <w:i/>
                <w:sz w:val="24"/>
                <w:szCs w:val="24"/>
              </w:rPr>
              <w:t xml:space="preserve">объект </w:t>
            </w:r>
            <w:r w:rsidRPr="003549F4">
              <w:rPr>
                <w:bCs/>
                <w:i/>
                <w:sz w:val="24"/>
                <w:szCs w:val="24"/>
              </w:rPr>
              <w:t>иного движимого</w:t>
            </w:r>
            <w:r w:rsidRPr="002B3787">
              <w:rPr>
                <w:bCs/>
                <w:i/>
                <w:sz w:val="24"/>
                <w:szCs w:val="24"/>
              </w:rPr>
              <w:t xml:space="preserve"> имущест</w:t>
            </w:r>
            <w:r>
              <w:rPr>
                <w:bCs/>
                <w:i/>
                <w:sz w:val="24"/>
                <w:szCs w:val="24"/>
              </w:rPr>
              <w:t>ва</w:t>
            </w:r>
          </w:p>
        </w:tc>
        <w:tc>
          <w:tcPr>
            <w:tcW w:w="1739" w:type="pct"/>
            <w:vMerge/>
            <w:vAlign w:val="center"/>
          </w:tcPr>
          <w:p w14:paraId="4C4C06C2" w14:textId="4883F790" w:rsidR="000F6B63" w:rsidRPr="000F6B63" w:rsidRDefault="000F6B63" w:rsidP="002B256F">
            <w:pPr>
              <w:jc w:val="center"/>
              <w:rPr>
                <w:sz w:val="24"/>
                <w:szCs w:val="24"/>
              </w:rPr>
            </w:pPr>
          </w:p>
        </w:tc>
      </w:tr>
      <w:tr w:rsidR="000F6B63" w:rsidRPr="00AA2DB2" w14:paraId="36F4B395" w14:textId="77777777" w:rsidTr="00A82DCE">
        <w:trPr>
          <w:trHeight w:val="560"/>
        </w:trPr>
        <w:tc>
          <w:tcPr>
            <w:tcW w:w="489" w:type="pct"/>
            <w:vMerge/>
            <w:tcBorders>
              <w:bottom w:val="single" w:sz="4" w:space="0" w:color="auto"/>
            </w:tcBorders>
            <w:vAlign w:val="center"/>
          </w:tcPr>
          <w:p w14:paraId="35DED710" w14:textId="77777777" w:rsidR="000F6B63" w:rsidRPr="00AA2DB2" w:rsidRDefault="000F6B63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bottom w:val="single" w:sz="4" w:space="0" w:color="auto"/>
            </w:tcBorders>
            <w:vAlign w:val="center"/>
          </w:tcPr>
          <w:p w14:paraId="4ABCF6B3" w14:textId="77777777" w:rsidR="000F6B63" w:rsidRDefault="000F6B63" w:rsidP="00E52740">
            <w:pPr>
              <w:jc w:val="both"/>
              <w:rPr>
                <w:bCs/>
                <w:i/>
                <w:sz w:val="24"/>
                <w:szCs w:val="24"/>
              </w:rPr>
            </w:pPr>
            <w:r w:rsidRPr="00A35918">
              <w:rPr>
                <w:bCs/>
                <w:i/>
                <w:sz w:val="24"/>
                <w:szCs w:val="24"/>
              </w:rPr>
              <w:t>за один объект недвижимого имущества</w:t>
            </w:r>
          </w:p>
          <w:p w14:paraId="40ED4DEA" w14:textId="6BC25E50" w:rsidR="000F6B63" w:rsidRPr="0003136A" w:rsidRDefault="000F6B63" w:rsidP="00E52740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739" w:type="pct"/>
            <w:vMerge/>
            <w:tcBorders>
              <w:bottom w:val="single" w:sz="4" w:space="0" w:color="auto"/>
            </w:tcBorders>
            <w:vAlign w:val="center"/>
          </w:tcPr>
          <w:p w14:paraId="6AD2E053" w14:textId="5652FB82" w:rsidR="000F6B63" w:rsidRPr="000F6B63" w:rsidRDefault="000F6B63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914F5" w:rsidRPr="00AA2DB2" w14:paraId="41168EA4" w14:textId="77777777" w:rsidTr="004D5C4D">
        <w:trPr>
          <w:trHeight w:val="150"/>
        </w:trPr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1B3B6" w14:textId="4D094A18" w:rsidR="007914F5" w:rsidRPr="00AA2DB2" w:rsidRDefault="007914F5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</w:t>
            </w:r>
          </w:p>
        </w:tc>
        <w:tc>
          <w:tcPr>
            <w:tcW w:w="27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583C9C" w14:textId="77777777" w:rsidR="007914F5" w:rsidRPr="00A35918" w:rsidRDefault="007914F5" w:rsidP="00E52740">
            <w:pPr>
              <w:jc w:val="both"/>
              <w:rPr>
                <w:bCs/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Выдача выписки из реестра списков участников</w:t>
            </w:r>
          </w:p>
        </w:tc>
        <w:tc>
          <w:tcPr>
            <w:tcW w:w="1739" w:type="pct"/>
            <w:vMerge w:val="restart"/>
            <w:tcBorders>
              <w:top w:val="single" w:sz="4" w:space="0" w:color="auto"/>
            </w:tcBorders>
            <w:vAlign w:val="center"/>
          </w:tcPr>
          <w:p w14:paraId="561A114D" w14:textId="05DF3F56" w:rsidR="007914F5" w:rsidRPr="000F6B63" w:rsidRDefault="007914F5" w:rsidP="002B256F">
            <w:pPr>
              <w:jc w:val="center"/>
              <w:rPr>
                <w:b/>
                <w:sz w:val="24"/>
                <w:szCs w:val="24"/>
              </w:rPr>
            </w:pPr>
            <w:r w:rsidRPr="007914F5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 w:rsidRPr="007914F5">
              <w:rPr>
                <w:b/>
                <w:sz w:val="24"/>
                <w:szCs w:val="24"/>
              </w:rPr>
              <w:t xml:space="preserve">0 за каждую страницу </w:t>
            </w:r>
            <w:r w:rsidRPr="007914F5">
              <w:rPr>
                <w:b/>
                <w:sz w:val="24"/>
                <w:szCs w:val="24"/>
              </w:rPr>
              <w:lastRenderedPageBreak/>
              <w:t>выписки</w:t>
            </w:r>
          </w:p>
        </w:tc>
      </w:tr>
      <w:tr w:rsidR="007914F5" w:rsidRPr="00AA2DB2" w14:paraId="50F04880" w14:textId="77777777" w:rsidTr="004D5C4D"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9A3677" w14:textId="77777777" w:rsidR="007914F5" w:rsidRPr="00AA2DB2" w:rsidRDefault="007914F5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top w:val="nil"/>
            </w:tcBorders>
            <w:vAlign w:val="center"/>
          </w:tcPr>
          <w:p w14:paraId="0B285D2F" w14:textId="77777777" w:rsidR="007914F5" w:rsidRPr="0003136A" w:rsidRDefault="007914F5" w:rsidP="00E52740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 xml:space="preserve"> обществ с ограниченной ответственностью единой информационной системы нотариата</w:t>
            </w:r>
          </w:p>
        </w:tc>
        <w:tc>
          <w:tcPr>
            <w:tcW w:w="1739" w:type="pct"/>
            <w:vMerge/>
            <w:tcBorders>
              <w:bottom w:val="single" w:sz="4" w:space="0" w:color="auto"/>
            </w:tcBorders>
            <w:vAlign w:val="center"/>
          </w:tcPr>
          <w:p w14:paraId="268B8168" w14:textId="37385B20" w:rsidR="007914F5" w:rsidRPr="000F6B63" w:rsidRDefault="007914F5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8164F" w:rsidRPr="00AA2DB2" w14:paraId="42289036" w14:textId="77777777" w:rsidTr="007914F5">
        <w:tc>
          <w:tcPr>
            <w:tcW w:w="48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1A288C" w14:textId="0093679D" w:rsidR="0058164F" w:rsidRPr="00AA2DB2" w:rsidRDefault="007914F5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</w:t>
            </w:r>
          </w:p>
        </w:tc>
        <w:tc>
          <w:tcPr>
            <w:tcW w:w="277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9258BA" w14:textId="0EA52A33" w:rsidR="0058164F" w:rsidRDefault="0058164F" w:rsidP="00FE27BA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Выдача выписки из реестра распоряжений об отмене доверенностей, за исключением нотариально удостоверенных доверенностей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2B78F" w14:textId="32D6ECB7" w:rsidR="0058164F" w:rsidRPr="000F6B63" w:rsidRDefault="007914F5" w:rsidP="002B256F">
            <w:pPr>
              <w:jc w:val="center"/>
              <w:rPr>
                <w:b/>
                <w:sz w:val="24"/>
                <w:szCs w:val="24"/>
              </w:rPr>
            </w:pPr>
            <w:r w:rsidRPr="007914F5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 w:rsidRPr="007914F5">
              <w:rPr>
                <w:b/>
                <w:sz w:val="24"/>
                <w:szCs w:val="24"/>
              </w:rPr>
              <w:t>0 за каждую страницу выписки</w:t>
            </w:r>
          </w:p>
        </w:tc>
      </w:tr>
      <w:tr w:rsidR="0058164F" w:rsidRPr="00AA2DB2" w14:paraId="3E22BD8A" w14:textId="77777777" w:rsidTr="007914F5">
        <w:tc>
          <w:tcPr>
            <w:tcW w:w="489" w:type="pct"/>
            <w:tcBorders>
              <w:right w:val="single" w:sz="4" w:space="0" w:color="auto"/>
            </w:tcBorders>
            <w:vAlign w:val="center"/>
          </w:tcPr>
          <w:p w14:paraId="2931485A" w14:textId="05F56DF8" w:rsidR="0058164F" w:rsidRPr="00AA2DB2" w:rsidRDefault="007914F5" w:rsidP="007914F5">
            <w:pPr>
              <w:spacing w:after="100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</w:t>
            </w:r>
          </w:p>
        </w:tc>
        <w:tc>
          <w:tcPr>
            <w:tcW w:w="277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41A945" w14:textId="77777777" w:rsidR="0058164F" w:rsidRDefault="0058164F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 xml:space="preserve">Удостоверение факта наличия сведений </w:t>
            </w:r>
            <w:r w:rsidRPr="00AA2DB2">
              <w:rPr>
                <w:sz w:val="24"/>
                <w:szCs w:val="24"/>
              </w:rPr>
              <w:br/>
              <w:t xml:space="preserve">в Едином государственном реестре недвижимости о фамилии, об имени, отчестве и о дате рождения гражданина, являющегося правообладателем объекта недвижимости или лицом, в пользу которого зарегистрированы ограничения права или обременения объекта недвижимости </w:t>
            </w:r>
            <w:r w:rsidRPr="001146D8">
              <w:rPr>
                <w:b/>
                <w:bCs/>
                <w:color w:val="000000"/>
                <w:sz w:val="24"/>
                <w:szCs w:val="24"/>
                <w:vertAlign w:val="superscript"/>
              </w:rPr>
              <w:footnoteReference w:id="3"/>
            </w:r>
          </w:p>
          <w:p w14:paraId="62B16B47" w14:textId="7C82A6B0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4B6D60AE" w14:textId="65650396" w:rsidR="0058164F" w:rsidRPr="000F6B63" w:rsidRDefault="007914F5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150 </w:t>
            </w:r>
          </w:p>
        </w:tc>
      </w:tr>
      <w:tr w:rsidR="007914F5" w:rsidRPr="00AA2DB2" w14:paraId="5F4FCBED" w14:textId="77777777" w:rsidTr="0058164F">
        <w:tc>
          <w:tcPr>
            <w:tcW w:w="489" w:type="pct"/>
            <w:vMerge w:val="restart"/>
            <w:vAlign w:val="center"/>
          </w:tcPr>
          <w:p w14:paraId="55CE382A" w14:textId="7763D15B" w:rsidR="007914F5" w:rsidRPr="00AA2DB2" w:rsidRDefault="007914F5" w:rsidP="007914F5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</w:t>
            </w:r>
          </w:p>
        </w:tc>
        <w:tc>
          <w:tcPr>
            <w:tcW w:w="2772" w:type="pct"/>
            <w:vAlign w:val="center"/>
          </w:tcPr>
          <w:p w14:paraId="634D85B6" w14:textId="0C5A38E9" w:rsidR="007914F5" w:rsidRPr="00AA2DB2" w:rsidRDefault="007914F5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Принятие на депонирование нотариусом денежных средств в целях исполнения обязательств сторон по сделке</w:t>
            </w:r>
          </w:p>
        </w:tc>
        <w:tc>
          <w:tcPr>
            <w:tcW w:w="1739" w:type="pct"/>
            <w:vAlign w:val="center"/>
          </w:tcPr>
          <w:p w14:paraId="300F8AE2" w14:textId="5A8D53D7" w:rsidR="007914F5" w:rsidRPr="00031C29" w:rsidRDefault="007914F5" w:rsidP="007914F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914F5" w:rsidRPr="00AA2DB2" w14:paraId="0857E174" w14:textId="77777777" w:rsidTr="00235178">
        <w:tc>
          <w:tcPr>
            <w:tcW w:w="489" w:type="pct"/>
            <w:vMerge/>
            <w:vAlign w:val="center"/>
          </w:tcPr>
          <w:p w14:paraId="134F3C69" w14:textId="77777777" w:rsidR="007914F5" w:rsidRPr="00AA2DB2" w:rsidRDefault="007914F5" w:rsidP="002B256F">
            <w:pPr>
              <w:numPr>
                <w:ilvl w:val="0"/>
                <w:numId w:val="1"/>
              </w:num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61CD3E8A" w14:textId="3A3C6F6D" w:rsidR="007914F5" w:rsidRPr="00AA2DB2" w:rsidRDefault="007914F5" w:rsidP="002B256F">
            <w:pPr>
              <w:jc w:val="both"/>
              <w:rPr>
                <w:sz w:val="24"/>
                <w:szCs w:val="24"/>
              </w:rPr>
            </w:pPr>
            <w:r w:rsidRPr="00810FF1">
              <w:rPr>
                <w:bCs/>
                <w:i/>
                <w:sz w:val="24"/>
                <w:szCs w:val="24"/>
              </w:rPr>
              <w:t xml:space="preserve">у нотариуса, удостоверившего сделку - не зависимо от суммы </w:t>
            </w:r>
          </w:p>
        </w:tc>
        <w:tc>
          <w:tcPr>
            <w:tcW w:w="1739" w:type="pct"/>
            <w:vAlign w:val="center"/>
          </w:tcPr>
          <w:p w14:paraId="19E52F64" w14:textId="2BC48A56" w:rsidR="007914F5" w:rsidRPr="00031C29" w:rsidRDefault="007914F5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</w:t>
            </w:r>
          </w:p>
        </w:tc>
      </w:tr>
      <w:tr w:rsidR="007914F5" w:rsidRPr="00AA2DB2" w14:paraId="671350CB" w14:textId="77777777" w:rsidTr="00321516">
        <w:trPr>
          <w:trHeight w:val="562"/>
        </w:trPr>
        <w:tc>
          <w:tcPr>
            <w:tcW w:w="489" w:type="pct"/>
            <w:vMerge/>
            <w:vAlign w:val="center"/>
          </w:tcPr>
          <w:p w14:paraId="2E70D59D" w14:textId="77777777" w:rsidR="007914F5" w:rsidRPr="00AA2DB2" w:rsidRDefault="007914F5" w:rsidP="000E1E38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7302A34E" w14:textId="526E8618" w:rsidR="007914F5" w:rsidRPr="00AA2DB2" w:rsidRDefault="007914F5" w:rsidP="007914F5">
            <w:pPr>
              <w:jc w:val="both"/>
              <w:rPr>
                <w:sz w:val="24"/>
                <w:szCs w:val="24"/>
              </w:rPr>
            </w:pPr>
            <w:r w:rsidRPr="00810FF1">
              <w:rPr>
                <w:bCs/>
                <w:i/>
                <w:sz w:val="24"/>
                <w:szCs w:val="24"/>
              </w:rPr>
              <w:t xml:space="preserve">по иным сделкам </w:t>
            </w:r>
          </w:p>
          <w:p w14:paraId="39BFC3E6" w14:textId="37EDF38A" w:rsidR="007914F5" w:rsidRPr="00AA2DB2" w:rsidRDefault="007914F5" w:rsidP="002B25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39" w:type="pct"/>
            <w:vAlign w:val="center"/>
          </w:tcPr>
          <w:p w14:paraId="0CCB1C8F" w14:textId="72C62E5F" w:rsidR="007914F5" w:rsidRPr="00031C29" w:rsidRDefault="007914F5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2 600</w:t>
            </w:r>
          </w:p>
        </w:tc>
      </w:tr>
      <w:tr w:rsidR="0058164F" w:rsidRPr="00AA2DB2" w14:paraId="5CCD226F" w14:textId="77777777" w:rsidTr="007914F5">
        <w:tc>
          <w:tcPr>
            <w:tcW w:w="489" w:type="pct"/>
            <w:tcBorders>
              <w:top w:val="single" w:sz="4" w:space="0" w:color="auto"/>
            </w:tcBorders>
            <w:vAlign w:val="center"/>
          </w:tcPr>
          <w:p w14:paraId="5AB345A2" w14:textId="48ADDE57" w:rsidR="0058164F" w:rsidRPr="00AA2DB2" w:rsidRDefault="007914F5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</w:p>
        </w:tc>
        <w:tc>
          <w:tcPr>
            <w:tcW w:w="2772" w:type="pct"/>
            <w:vAlign w:val="center"/>
          </w:tcPr>
          <w:p w14:paraId="2A834EFD" w14:textId="080B7BD2" w:rsidR="0058164F" w:rsidRPr="00A35918" w:rsidRDefault="0058164F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Внесение сведений в реестр списков участников обществ с ограниченной ответственностью единой информационной системы нотариата</w:t>
            </w:r>
          </w:p>
        </w:tc>
        <w:tc>
          <w:tcPr>
            <w:tcW w:w="1739" w:type="pct"/>
            <w:tcBorders>
              <w:bottom w:val="single" w:sz="4" w:space="0" w:color="auto"/>
            </w:tcBorders>
            <w:vAlign w:val="center"/>
          </w:tcPr>
          <w:p w14:paraId="6883E14B" w14:textId="3C080E13" w:rsidR="0058164F" w:rsidRPr="007914F5" w:rsidRDefault="007914F5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2 500</w:t>
            </w:r>
          </w:p>
          <w:p w14:paraId="64B7087A" w14:textId="74CC9BDA" w:rsidR="0058164F" w:rsidRPr="007914F5" w:rsidRDefault="0058164F" w:rsidP="002B256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8164F" w:rsidRPr="00AA2DB2" w14:paraId="7800ACB9" w14:textId="77777777" w:rsidTr="007914F5">
        <w:tc>
          <w:tcPr>
            <w:tcW w:w="489" w:type="pct"/>
            <w:vAlign w:val="center"/>
          </w:tcPr>
          <w:p w14:paraId="44AEEEAA" w14:textId="7A948D36" w:rsidR="0058164F" w:rsidRPr="00AA2DB2" w:rsidRDefault="007914F5" w:rsidP="007914F5">
            <w:pPr>
              <w:spacing w:after="100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</w:t>
            </w:r>
          </w:p>
        </w:tc>
        <w:tc>
          <w:tcPr>
            <w:tcW w:w="2772" w:type="pct"/>
            <w:vAlign w:val="center"/>
          </w:tcPr>
          <w:p w14:paraId="0606D0A5" w14:textId="42F5F9C7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иных юридически значимых волеизъявлений</w:t>
            </w: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4E7EF819" w14:textId="2FFA4D86" w:rsidR="0058164F" w:rsidRPr="007914F5" w:rsidRDefault="0058164F" w:rsidP="002B256F">
            <w:pPr>
              <w:jc w:val="center"/>
              <w:rPr>
                <w:sz w:val="24"/>
                <w:szCs w:val="24"/>
              </w:rPr>
            </w:pPr>
          </w:p>
        </w:tc>
      </w:tr>
      <w:tr w:rsidR="0058164F" w:rsidRPr="00AA2DB2" w14:paraId="7CF16A7C" w14:textId="77777777" w:rsidTr="0058164F">
        <w:tc>
          <w:tcPr>
            <w:tcW w:w="489" w:type="pct"/>
            <w:vAlign w:val="center"/>
          </w:tcPr>
          <w:p w14:paraId="4CEF26A6" w14:textId="77777777" w:rsidR="0058164F" w:rsidRPr="00AA2DB2" w:rsidRDefault="0058164F" w:rsidP="007914F5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DAA8872" w14:textId="5A931720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 w:rsidRPr="00074DFE">
              <w:rPr>
                <w:i/>
                <w:sz w:val="24"/>
                <w:szCs w:val="24"/>
              </w:rPr>
              <w:t>в том числе согласия законного представителя</w:t>
            </w:r>
            <w:r w:rsidRPr="005C7B9D">
              <w:rPr>
                <w:i/>
                <w:sz w:val="24"/>
                <w:szCs w:val="24"/>
              </w:rPr>
              <w:t xml:space="preserve"> на получение несовершеннолетним ребенком заграничного паспорта, водительского удостоверения, на совершение сделки несовершеннолетним от 14 д</w:t>
            </w:r>
            <w:r>
              <w:rPr>
                <w:i/>
                <w:sz w:val="24"/>
                <w:szCs w:val="24"/>
              </w:rPr>
              <w:t>о 18 лет, на передвижение по РФ</w:t>
            </w:r>
          </w:p>
        </w:tc>
        <w:tc>
          <w:tcPr>
            <w:tcW w:w="1739" w:type="pct"/>
            <w:vAlign w:val="center"/>
          </w:tcPr>
          <w:p w14:paraId="408294BD" w14:textId="1061DA38" w:rsidR="007914F5" w:rsidRPr="007914F5" w:rsidRDefault="00354ECD" w:rsidP="007914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2 4</w:t>
            </w:r>
            <w:r w:rsidR="007914F5" w:rsidRPr="007914F5">
              <w:rPr>
                <w:b/>
                <w:sz w:val="24"/>
                <w:szCs w:val="24"/>
              </w:rPr>
              <w:t>00</w:t>
            </w:r>
          </w:p>
          <w:p w14:paraId="6C90EA21" w14:textId="77777777" w:rsidR="007914F5" w:rsidRPr="007914F5" w:rsidRDefault="007914F5" w:rsidP="007914F5">
            <w:pPr>
              <w:jc w:val="center"/>
              <w:rPr>
                <w:b/>
                <w:sz w:val="24"/>
                <w:szCs w:val="24"/>
              </w:rPr>
            </w:pPr>
            <w:r w:rsidRPr="007914F5">
              <w:rPr>
                <w:b/>
                <w:sz w:val="24"/>
                <w:szCs w:val="24"/>
              </w:rPr>
              <w:t xml:space="preserve">(+100 руб. за каждое усложнение, начиная </w:t>
            </w:r>
          </w:p>
          <w:p w14:paraId="62414498" w14:textId="6B33DA2F" w:rsidR="0058164F" w:rsidRPr="004D0DCE" w:rsidRDefault="007914F5" w:rsidP="007914F5">
            <w:pPr>
              <w:jc w:val="center"/>
              <w:rPr>
                <w:sz w:val="24"/>
                <w:szCs w:val="24"/>
              </w:rPr>
            </w:pPr>
            <w:r w:rsidRPr="007914F5">
              <w:rPr>
                <w:b/>
                <w:sz w:val="24"/>
                <w:szCs w:val="24"/>
              </w:rPr>
              <w:t>с 3-го ребенка и 3-го сопровождающего лица, но не более 3</w:t>
            </w:r>
            <w:r w:rsidR="00C377B7">
              <w:rPr>
                <w:b/>
                <w:sz w:val="24"/>
                <w:szCs w:val="24"/>
              </w:rPr>
              <w:t>9</w:t>
            </w:r>
            <w:r w:rsidRPr="007914F5">
              <w:rPr>
                <w:b/>
                <w:sz w:val="24"/>
                <w:szCs w:val="24"/>
              </w:rPr>
              <w:t>00)</w:t>
            </w:r>
          </w:p>
        </w:tc>
      </w:tr>
      <w:tr w:rsidR="0058164F" w:rsidRPr="00AA2DB2" w14:paraId="44AF7722" w14:textId="77777777" w:rsidTr="0058164F">
        <w:tc>
          <w:tcPr>
            <w:tcW w:w="489" w:type="pct"/>
            <w:vAlign w:val="center"/>
          </w:tcPr>
          <w:p w14:paraId="548F0D22" w14:textId="54B9B458" w:rsidR="0058164F" w:rsidRPr="00AA2DB2" w:rsidRDefault="00354ECD" w:rsidP="00354ECD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</w:t>
            </w:r>
          </w:p>
        </w:tc>
        <w:tc>
          <w:tcPr>
            <w:tcW w:w="2772" w:type="pct"/>
            <w:vAlign w:val="center"/>
          </w:tcPr>
          <w:p w14:paraId="31408708" w14:textId="77777777" w:rsidR="0058164F" w:rsidRDefault="0058164F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 xml:space="preserve">Свидетельствование подлинности подписи </w:t>
            </w:r>
            <w:r w:rsidRPr="00AA2DB2">
              <w:rPr>
                <w:sz w:val="24"/>
                <w:szCs w:val="24"/>
              </w:rPr>
              <w:br/>
              <w:t>на заявлении об осуществлении государственного кадастрового учета и (или) государственной регистрации прав</w:t>
            </w:r>
          </w:p>
          <w:p w14:paraId="4FF636E2" w14:textId="37938420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39" w:type="pct"/>
            <w:vAlign w:val="center"/>
          </w:tcPr>
          <w:p w14:paraId="33A4647A" w14:textId="5C768B20" w:rsidR="0058164F" w:rsidRPr="00031C29" w:rsidRDefault="00354ECD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3 600</w:t>
            </w:r>
          </w:p>
        </w:tc>
      </w:tr>
      <w:tr w:rsidR="0058164F" w:rsidRPr="00AA2DB2" w14:paraId="34A1DABF" w14:textId="77777777" w:rsidTr="0058164F">
        <w:tc>
          <w:tcPr>
            <w:tcW w:w="489" w:type="pct"/>
            <w:tcBorders>
              <w:bottom w:val="nil"/>
            </w:tcBorders>
            <w:vAlign w:val="center"/>
          </w:tcPr>
          <w:p w14:paraId="1A7A32E3" w14:textId="074E893B" w:rsidR="0058164F" w:rsidRPr="00AA2DB2" w:rsidRDefault="00354ECD" w:rsidP="00354ECD">
            <w:pPr>
              <w:spacing w:after="100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</w:t>
            </w:r>
          </w:p>
        </w:tc>
        <w:tc>
          <w:tcPr>
            <w:tcW w:w="2772" w:type="pct"/>
            <w:vAlign w:val="center"/>
          </w:tcPr>
          <w:p w14:paraId="0DF92535" w14:textId="77777777" w:rsidR="0058164F" w:rsidRDefault="0058164F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Свидетельствование подлинности подписи последнего из заявителей на заявлении о государственной регистрации юридического лица при создании или заявлении о государственной регистрации физического лица в качестве индивидуального предпринимателя</w:t>
            </w:r>
          </w:p>
          <w:p w14:paraId="5CFEF8A4" w14:textId="2FB2DE46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39" w:type="pct"/>
            <w:vAlign w:val="center"/>
          </w:tcPr>
          <w:p w14:paraId="53E934F7" w14:textId="12D7949F" w:rsidR="0058164F" w:rsidRPr="00354ECD" w:rsidRDefault="0058164F" w:rsidP="00354EC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8164F" w:rsidRPr="00AA2DB2" w14:paraId="0B9FC0E1" w14:textId="77777777" w:rsidTr="0058164F"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4051A442" w14:textId="77777777" w:rsidR="0058164F" w:rsidRPr="00AA2DB2" w:rsidRDefault="0058164F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17174DC6" w14:textId="5A7B2130" w:rsidR="0058164F" w:rsidRPr="00810FF1" w:rsidRDefault="0058164F" w:rsidP="002B256F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</w:t>
            </w:r>
            <w:r w:rsidRPr="00810FF1">
              <w:rPr>
                <w:i/>
                <w:sz w:val="24"/>
                <w:szCs w:val="24"/>
              </w:rPr>
              <w:t xml:space="preserve">видетельствование подлинности подписи последнего из заявителей на заявлении о </w:t>
            </w:r>
            <w:r w:rsidRPr="00810FF1">
              <w:rPr>
                <w:i/>
                <w:sz w:val="24"/>
                <w:szCs w:val="24"/>
              </w:rPr>
              <w:lastRenderedPageBreak/>
              <w:t>государственной регистрации юридического лица при создании (включает подачу на государственную регистрацию)</w:t>
            </w:r>
          </w:p>
        </w:tc>
        <w:tc>
          <w:tcPr>
            <w:tcW w:w="1739" w:type="pct"/>
            <w:vAlign w:val="center"/>
          </w:tcPr>
          <w:p w14:paraId="740F5794" w14:textId="4EDE372F" w:rsidR="0058164F" w:rsidRPr="00354ECD" w:rsidRDefault="00354ECD" w:rsidP="00354E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7 000</w:t>
            </w:r>
          </w:p>
        </w:tc>
      </w:tr>
      <w:tr w:rsidR="0058164F" w:rsidRPr="00AA2DB2" w14:paraId="03EBC013" w14:textId="77777777" w:rsidTr="00354ECD">
        <w:tc>
          <w:tcPr>
            <w:tcW w:w="489" w:type="pct"/>
            <w:tcBorders>
              <w:top w:val="nil"/>
              <w:bottom w:val="single" w:sz="4" w:space="0" w:color="auto"/>
            </w:tcBorders>
            <w:vAlign w:val="center"/>
          </w:tcPr>
          <w:p w14:paraId="0AB731D0" w14:textId="77777777" w:rsidR="0058164F" w:rsidRPr="00AA2DB2" w:rsidRDefault="0058164F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33CA7C70" w14:textId="50EE6EE8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</w:t>
            </w:r>
            <w:r w:rsidRPr="00810FF1">
              <w:rPr>
                <w:i/>
                <w:sz w:val="24"/>
                <w:szCs w:val="24"/>
              </w:rPr>
              <w:t>видетельствование подлинности подписи на заявлении о государственной регистрации физического лица в качестве индивидуального предпринимателя (включает подачу на государственную регистрацию)</w:t>
            </w:r>
          </w:p>
        </w:tc>
        <w:tc>
          <w:tcPr>
            <w:tcW w:w="1739" w:type="pct"/>
            <w:vAlign w:val="center"/>
          </w:tcPr>
          <w:p w14:paraId="7A149D84" w14:textId="1066DE8D" w:rsidR="0058164F" w:rsidRPr="00536EB2" w:rsidRDefault="00354ECD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3 500</w:t>
            </w:r>
          </w:p>
        </w:tc>
      </w:tr>
      <w:tr w:rsidR="0058164F" w:rsidRPr="00AA2DB2" w14:paraId="4A0DA86D" w14:textId="77777777" w:rsidTr="00354ECD">
        <w:tc>
          <w:tcPr>
            <w:tcW w:w="489" w:type="pct"/>
            <w:tcBorders>
              <w:top w:val="single" w:sz="4" w:space="0" w:color="auto"/>
            </w:tcBorders>
            <w:vAlign w:val="center"/>
          </w:tcPr>
          <w:p w14:paraId="06345AC5" w14:textId="6FE77E75" w:rsidR="0058164F" w:rsidRPr="00AA2DB2" w:rsidRDefault="00354ECD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2772" w:type="pct"/>
            <w:vAlign w:val="center"/>
          </w:tcPr>
          <w:p w14:paraId="218ADE15" w14:textId="5CDC0CD5" w:rsidR="0058164F" w:rsidRPr="00810FF1" w:rsidRDefault="0058164F" w:rsidP="002B256F">
            <w:pPr>
              <w:jc w:val="both"/>
              <w:rPr>
                <w:bCs/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совместного завещания супругов</w:t>
            </w:r>
          </w:p>
        </w:tc>
        <w:tc>
          <w:tcPr>
            <w:tcW w:w="1739" w:type="pct"/>
            <w:vAlign w:val="center"/>
          </w:tcPr>
          <w:p w14:paraId="67768D0A" w14:textId="41CFCB13" w:rsidR="0058164F" w:rsidRPr="00536EB2" w:rsidRDefault="00354ECD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7 900</w:t>
            </w:r>
          </w:p>
        </w:tc>
      </w:tr>
      <w:tr w:rsidR="0058164F" w:rsidRPr="00AA2DB2" w14:paraId="050E119A" w14:textId="77777777" w:rsidTr="00354ECD">
        <w:tc>
          <w:tcPr>
            <w:tcW w:w="489" w:type="pct"/>
            <w:vAlign w:val="center"/>
          </w:tcPr>
          <w:p w14:paraId="090337BD" w14:textId="643057CF" w:rsidR="0058164F" w:rsidRPr="00AA2DB2" w:rsidRDefault="00354ECD" w:rsidP="00354ECD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</w:t>
            </w:r>
          </w:p>
        </w:tc>
        <w:tc>
          <w:tcPr>
            <w:tcW w:w="2772" w:type="pct"/>
            <w:vAlign w:val="center"/>
          </w:tcPr>
          <w:p w14:paraId="5B7E14D7" w14:textId="2D9D5A6C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 xml:space="preserve">Удостоверение заявления участника общества </w:t>
            </w:r>
            <w:r w:rsidRPr="00AA2DB2">
              <w:rPr>
                <w:sz w:val="24"/>
                <w:szCs w:val="24"/>
              </w:rPr>
              <w:br/>
              <w:t xml:space="preserve">с ограниченной ответственностью о выходе </w:t>
            </w:r>
            <w:r w:rsidRPr="00AA2DB2">
              <w:rPr>
                <w:sz w:val="24"/>
                <w:szCs w:val="24"/>
              </w:rPr>
              <w:br/>
              <w:t>из общества, не являющегося кредитной организацией</w:t>
            </w:r>
          </w:p>
        </w:tc>
        <w:tc>
          <w:tcPr>
            <w:tcW w:w="1739" w:type="pct"/>
            <w:tcBorders>
              <w:bottom w:val="single" w:sz="4" w:space="0" w:color="auto"/>
            </w:tcBorders>
            <w:vAlign w:val="center"/>
          </w:tcPr>
          <w:p w14:paraId="21B532B8" w14:textId="66172F60" w:rsidR="0058164F" w:rsidRPr="00354ECD" w:rsidRDefault="00354ECD" w:rsidP="00354ECD">
            <w:pPr>
              <w:pStyle w:val="ab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Pr="00354ECD">
              <w:rPr>
                <w:b/>
                <w:sz w:val="24"/>
                <w:szCs w:val="24"/>
              </w:rPr>
              <w:t>000 (от физического лица)</w:t>
            </w:r>
          </w:p>
          <w:p w14:paraId="1D281691" w14:textId="5DB27E50" w:rsidR="00354ECD" w:rsidRPr="00354ECD" w:rsidRDefault="00354ECD" w:rsidP="00354ECD">
            <w:pPr>
              <w:pStyle w:val="ab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10 500 (от юридического лица)</w:t>
            </w:r>
          </w:p>
          <w:p w14:paraId="0EF26B61" w14:textId="5424C562" w:rsidR="0058164F" w:rsidRPr="00031C29" w:rsidRDefault="0058164F" w:rsidP="00810FF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8164F" w:rsidRPr="00AA2DB2" w14:paraId="698DFD49" w14:textId="77777777" w:rsidTr="00354ECD">
        <w:trPr>
          <w:trHeight w:val="819"/>
        </w:trPr>
        <w:tc>
          <w:tcPr>
            <w:tcW w:w="489" w:type="pct"/>
            <w:vAlign w:val="center"/>
          </w:tcPr>
          <w:p w14:paraId="07C5FE9D" w14:textId="1C9C4247" w:rsidR="0058164F" w:rsidRPr="00AA2DB2" w:rsidRDefault="00354ECD" w:rsidP="00354ECD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</w:t>
            </w:r>
          </w:p>
        </w:tc>
        <w:tc>
          <w:tcPr>
            <w:tcW w:w="2772" w:type="pct"/>
            <w:vAlign w:val="center"/>
          </w:tcPr>
          <w:p w14:paraId="028985D4" w14:textId="77777777" w:rsidR="0058164F" w:rsidRDefault="0058164F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 xml:space="preserve">Выдача свидетельства о праве на наследство </w:t>
            </w:r>
            <w:r w:rsidRPr="00AA2DB2">
              <w:rPr>
                <w:sz w:val="24"/>
                <w:szCs w:val="24"/>
              </w:rPr>
              <w:br/>
              <w:t>по закону и по завещанию на недвижимое имущество (с каждого наследника за каждый объект, указанный в свидетельстве)</w:t>
            </w:r>
          </w:p>
          <w:p w14:paraId="51C59351" w14:textId="0B3EC7F4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23B172CE" w14:textId="31A75ADC" w:rsidR="0058164F" w:rsidRPr="00031C29" w:rsidRDefault="0058164F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8164F" w:rsidRPr="00AA2DB2" w14:paraId="5B95D7F5" w14:textId="77777777" w:rsidTr="0058164F">
        <w:trPr>
          <w:trHeight w:val="819"/>
        </w:trPr>
        <w:tc>
          <w:tcPr>
            <w:tcW w:w="489" w:type="pct"/>
            <w:vAlign w:val="center"/>
          </w:tcPr>
          <w:p w14:paraId="073AB90F" w14:textId="77777777" w:rsidR="0058164F" w:rsidRPr="00AA2DB2" w:rsidRDefault="0058164F" w:rsidP="005C7B9D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72DA1843" w14:textId="28947DED" w:rsidR="0058164F" w:rsidRPr="005C7B9D" w:rsidRDefault="00354ECD" w:rsidP="002B256F">
            <w:pPr>
              <w:jc w:val="both"/>
              <w:rPr>
                <w:i/>
                <w:sz w:val="24"/>
                <w:szCs w:val="24"/>
              </w:rPr>
            </w:pPr>
            <w:r w:rsidRPr="00354ECD">
              <w:rPr>
                <w:i/>
                <w:sz w:val="24"/>
                <w:szCs w:val="24"/>
              </w:rPr>
              <w:t>жилые и нежилые помещения, жилые и нежилые здания, земельные участки (права на них), объекты незавершенного строительства, гаражи и иные объекты недвижимого имущества (доли в праве собственности), не указанные в п.2</w:t>
            </w:r>
          </w:p>
        </w:tc>
        <w:tc>
          <w:tcPr>
            <w:tcW w:w="1739" w:type="pct"/>
            <w:vAlign w:val="center"/>
          </w:tcPr>
          <w:p w14:paraId="56AD90B8" w14:textId="6240EF4B" w:rsidR="0058164F" w:rsidRDefault="00354ECD" w:rsidP="005C7B9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7 000</w:t>
            </w:r>
          </w:p>
        </w:tc>
      </w:tr>
      <w:tr w:rsidR="0058164F" w:rsidRPr="00AA2DB2" w14:paraId="3CE548F6" w14:textId="77777777" w:rsidTr="0058164F">
        <w:trPr>
          <w:trHeight w:val="1270"/>
        </w:trPr>
        <w:tc>
          <w:tcPr>
            <w:tcW w:w="489" w:type="pct"/>
            <w:vAlign w:val="center"/>
          </w:tcPr>
          <w:p w14:paraId="1E8AA82C" w14:textId="77777777" w:rsidR="0058164F" w:rsidRPr="00AA2DB2" w:rsidRDefault="0058164F" w:rsidP="00354ECD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441ACD4" w14:textId="6BA50751" w:rsidR="0058164F" w:rsidRPr="00AA2DB2" w:rsidRDefault="0079399F" w:rsidP="002B256F">
            <w:pPr>
              <w:jc w:val="both"/>
              <w:rPr>
                <w:sz w:val="24"/>
                <w:szCs w:val="24"/>
              </w:rPr>
            </w:pPr>
            <w:r w:rsidRPr="0079399F">
              <w:rPr>
                <w:i/>
                <w:sz w:val="24"/>
                <w:szCs w:val="24"/>
              </w:rPr>
              <w:t>любое недвижимое имущество на имя несовершеннолетних (на момент получения свидетельства), а также хозяйственные постройки, возводимые на земельном участке для бытовых нужд (бани, теплицы, навесы, погреба и прочие постройки)</w:t>
            </w:r>
          </w:p>
        </w:tc>
        <w:tc>
          <w:tcPr>
            <w:tcW w:w="1739" w:type="pct"/>
            <w:vAlign w:val="center"/>
          </w:tcPr>
          <w:p w14:paraId="5CAB304E" w14:textId="77777777" w:rsidR="0058164F" w:rsidRDefault="0058164F" w:rsidP="002B256F">
            <w:pPr>
              <w:jc w:val="center"/>
              <w:rPr>
                <w:b/>
                <w:sz w:val="24"/>
                <w:szCs w:val="24"/>
              </w:rPr>
            </w:pPr>
          </w:p>
          <w:p w14:paraId="2E6917A0" w14:textId="4FFAD142" w:rsidR="0058164F" w:rsidRDefault="00354ECD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5 000</w:t>
            </w:r>
          </w:p>
          <w:p w14:paraId="668FFCE2" w14:textId="0502EF83" w:rsidR="0058164F" w:rsidRPr="00031C29" w:rsidRDefault="0058164F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8164F" w:rsidRPr="00AA2DB2" w14:paraId="740DC520" w14:textId="77777777" w:rsidTr="00354ECD">
        <w:tc>
          <w:tcPr>
            <w:tcW w:w="489" w:type="pct"/>
            <w:tcBorders>
              <w:bottom w:val="single" w:sz="4" w:space="0" w:color="auto"/>
            </w:tcBorders>
            <w:vAlign w:val="center"/>
          </w:tcPr>
          <w:p w14:paraId="432CDD8F" w14:textId="24E0B676" w:rsidR="0058164F" w:rsidRPr="00AA2DB2" w:rsidRDefault="00354ECD" w:rsidP="00354ECD">
            <w:pPr>
              <w:spacing w:after="100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</w:t>
            </w:r>
          </w:p>
        </w:tc>
        <w:tc>
          <w:tcPr>
            <w:tcW w:w="2772" w:type="pct"/>
            <w:vAlign w:val="center"/>
          </w:tcPr>
          <w:p w14:paraId="4C57D4E4" w14:textId="7E786AF0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решения об учреждении личного фонда</w:t>
            </w:r>
          </w:p>
        </w:tc>
        <w:tc>
          <w:tcPr>
            <w:tcW w:w="1739" w:type="pct"/>
            <w:vAlign w:val="center"/>
          </w:tcPr>
          <w:p w14:paraId="6D1259D9" w14:textId="1C2AD0E2" w:rsidR="0058164F" w:rsidRPr="00031C29" w:rsidRDefault="00354ECD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7 900</w:t>
            </w:r>
          </w:p>
        </w:tc>
      </w:tr>
      <w:tr w:rsidR="0058164F" w:rsidRPr="00AA2DB2" w14:paraId="44F8A0FD" w14:textId="77777777" w:rsidTr="00354ECD">
        <w:tc>
          <w:tcPr>
            <w:tcW w:w="4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06106" w14:textId="774AEF2D" w:rsidR="0058164F" w:rsidRPr="00AA2DB2" w:rsidRDefault="00354ECD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</w:t>
            </w:r>
          </w:p>
        </w:tc>
        <w:tc>
          <w:tcPr>
            <w:tcW w:w="2772" w:type="pct"/>
            <w:tcBorders>
              <w:left w:val="single" w:sz="4" w:space="0" w:color="auto"/>
            </w:tcBorders>
            <w:vAlign w:val="center"/>
          </w:tcPr>
          <w:p w14:paraId="59A6FB85" w14:textId="1013B87A" w:rsidR="0058164F" w:rsidRPr="00447A90" w:rsidRDefault="0058164F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устава личного фонда</w:t>
            </w:r>
          </w:p>
        </w:tc>
        <w:tc>
          <w:tcPr>
            <w:tcW w:w="1739" w:type="pct"/>
            <w:tcBorders>
              <w:bottom w:val="single" w:sz="4" w:space="0" w:color="auto"/>
            </w:tcBorders>
            <w:vAlign w:val="center"/>
          </w:tcPr>
          <w:p w14:paraId="760BFD12" w14:textId="4227AD37" w:rsidR="0058164F" w:rsidRPr="000027DC" w:rsidRDefault="00354ECD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15 800</w:t>
            </w:r>
          </w:p>
        </w:tc>
      </w:tr>
      <w:tr w:rsidR="0058164F" w:rsidRPr="00AA2DB2" w14:paraId="6FFC1AD8" w14:textId="77777777" w:rsidTr="00354ECD">
        <w:tc>
          <w:tcPr>
            <w:tcW w:w="48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44D0B8" w14:textId="0E05B416" w:rsidR="0058164F" w:rsidRPr="00AA2DB2" w:rsidRDefault="00EA5DB0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</w:t>
            </w:r>
          </w:p>
        </w:tc>
        <w:tc>
          <w:tcPr>
            <w:tcW w:w="2772" w:type="pct"/>
            <w:tcBorders>
              <w:left w:val="single" w:sz="4" w:space="0" w:color="auto"/>
            </w:tcBorders>
            <w:vAlign w:val="center"/>
          </w:tcPr>
          <w:p w14:paraId="1807EF46" w14:textId="785A64AB" w:rsidR="0058164F" w:rsidRPr="00447A90" w:rsidRDefault="0058164F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условий управления личным фондом</w:t>
            </w: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03730E66" w14:textId="16D32E7E" w:rsidR="0058164F" w:rsidRPr="000027DC" w:rsidRDefault="00EA5DB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15 800</w:t>
            </w:r>
          </w:p>
        </w:tc>
      </w:tr>
      <w:tr w:rsidR="0058164F" w:rsidRPr="00AA2DB2" w14:paraId="4FC7800A" w14:textId="77777777" w:rsidTr="0058164F">
        <w:tc>
          <w:tcPr>
            <w:tcW w:w="489" w:type="pct"/>
            <w:vAlign w:val="center"/>
          </w:tcPr>
          <w:p w14:paraId="359ECEB9" w14:textId="1312F718" w:rsidR="0058164F" w:rsidRPr="00AA2DB2" w:rsidRDefault="00EA5DB0" w:rsidP="00EA5DB0">
            <w:pPr>
              <w:spacing w:after="100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</w:t>
            </w:r>
          </w:p>
        </w:tc>
        <w:tc>
          <w:tcPr>
            <w:tcW w:w="2772" w:type="pct"/>
            <w:vAlign w:val="center"/>
          </w:tcPr>
          <w:p w14:paraId="286D6B98" w14:textId="71975BF5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 xml:space="preserve">Выдача свидетельства о праве на наследство </w:t>
            </w:r>
            <w:r w:rsidRPr="00AA2DB2">
              <w:rPr>
                <w:sz w:val="24"/>
                <w:szCs w:val="24"/>
              </w:rPr>
              <w:br/>
              <w:t>на основании завещания, предусматривающего создание наследственного фонда</w:t>
            </w:r>
          </w:p>
        </w:tc>
        <w:tc>
          <w:tcPr>
            <w:tcW w:w="1739" w:type="pct"/>
            <w:vAlign w:val="center"/>
          </w:tcPr>
          <w:p w14:paraId="2F684FBB" w14:textId="61F230ED" w:rsidR="0058164F" w:rsidRPr="00031C29" w:rsidRDefault="00EA5DB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  <w:r w:rsidR="0058164F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58164F" w:rsidRPr="00AA2DB2" w14:paraId="60FE7A3F" w14:textId="77777777" w:rsidTr="0058164F">
        <w:tc>
          <w:tcPr>
            <w:tcW w:w="489" w:type="pct"/>
            <w:vAlign w:val="center"/>
          </w:tcPr>
          <w:p w14:paraId="3387E7EF" w14:textId="7AC17C40" w:rsidR="0058164F" w:rsidRPr="00AA2DB2" w:rsidRDefault="00EA5DB0" w:rsidP="00EA5DB0">
            <w:pPr>
              <w:spacing w:after="100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</w:t>
            </w:r>
          </w:p>
        </w:tc>
        <w:tc>
          <w:tcPr>
            <w:tcW w:w="2772" w:type="pct"/>
            <w:vAlign w:val="center"/>
          </w:tcPr>
          <w:p w14:paraId="7FD98FAA" w14:textId="005A935A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факта возникновения права собственности на объекты недвижимого имущества в силу приобретательной давности</w:t>
            </w:r>
          </w:p>
        </w:tc>
        <w:tc>
          <w:tcPr>
            <w:tcW w:w="1739" w:type="pct"/>
            <w:vAlign w:val="center"/>
          </w:tcPr>
          <w:p w14:paraId="586976C6" w14:textId="08E06596" w:rsidR="0058164F" w:rsidRPr="00031C29" w:rsidRDefault="0058164F" w:rsidP="00581C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7 </w:t>
            </w:r>
            <w:r w:rsidR="00EA5DB0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00</w:t>
            </w:r>
          </w:p>
        </w:tc>
      </w:tr>
      <w:tr w:rsidR="0058164F" w:rsidRPr="00AA2DB2" w14:paraId="636504D2" w14:textId="77777777" w:rsidTr="00EA5DB0">
        <w:tc>
          <w:tcPr>
            <w:tcW w:w="489" w:type="pct"/>
            <w:tcBorders>
              <w:bottom w:val="single" w:sz="4" w:space="0" w:color="auto"/>
            </w:tcBorders>
            <w:vAlign w:val="center"/>
          </w:tcPr>
          <w:p w14:paraId="1DA4A771" w14:textId="739DB0E8" w:rsidR="0058164F" w:rsidRPr="00AA2DB2" w:rsidRDefault="00EA5DB0" w:rsidP="00EA5DB0">
            <w:pPr>
              <w:spacing w:after="100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</w:t>
            </w:r>
          </w:p>
        </w:tc>
        <w:tc>
          <w:tcPr>
            <w:tcW w:w="2772" w:type="pct"/>
            <w:vAlign w:val="center"/>
          </w:tcPr>
          <w:p w14:paraId="4DE41347" w14:textId="5D1C1928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Удостоверение завещания, условия которого предусматривают создание наследственного фонда</w:t>
            </w:r>
          </w:p>
        </w:tc>
        <w:tc>
          <w:tcPr>
            <w:tcW w:w="1739" w:type="pct"/>
            <w:vAlign w:val="center"/>
          </w:tcPr>
          <w:p w14:paraId="26DF6651" w14:textId="286E6062" w:rsidR="0058164F" w:rsidRPr="00031C29" w:rsidRDefault="00EA5DB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  <w:r w:rsidR="0058164F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58164F" w:rsidRPr="00AA2DB2" w14:paraId="300AD901" w14:textId="77777777" w:rsidTr="00EA5DB0">
        <w:tc>
          <w:tcPr>
            <w:tcW w:w="489" w:type="pct"/>
            <w:tcBorders>
              <w:top w:val="single" w:sz="4" w:space="0" w:color="auto"/>
              <w:bottom w:val="nil"/>
            </w:tcBorders>
            <w:vAlign w:val="center"/>
          </w:tcPr>
          <w:p w14:paraId="3576CC7F" w14:textId="5A795710" w:rsidR="0058164F" w:rsidRPr="00AA2DB2" w:rsidRDefault="00EA5DB0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</w:t>
            </w:r>
          </w:p>
        </w:tc>
        <w:tc>
          <w:tcPr>
            <w:tcW w:w="2772" w:type="pct"/>
          </w:tcPr>
          <w:p w14:paraId="155CA27E" w14:textId="44452D2A" w:rsidR="0058164F" w:rsidRPr="00447A90" w:rsidRDefault="0058164F" w:rsidP="002B256F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Принятие нотариусом на депонирование движимых вещей, безналичных денежных средств или бездокументарных ценных бумаг</w:t>
            </w:r>
          </w:p>
        </w:tc>
        <w:tc>
          <w:tcPr>
            <w:tcW w:w="1739" w:type="pct"/>
            <w:vAlign w:val="center"/>
          </w:tcPr>
          <w:p w14:paraId="1DD2837B" w14:textId="26BDC070" w:rsidR="0058164F" w:rsidRDefault="0058164F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8164F" w:rsidRPr="00AA2DB2" w14:paraId="3C3A8412" w14:textId="77777777" w:rsidTr="0058164F">
        <w:tc>
          <w:tcPr>
            <w:tcW w:w="489" w:type="pct"/>
            <w:tcBorders>
              <w:top w:val="nil"/>
              <w:bottom w:val="nil"/>
            </w:tcBorders>
            <w:vAlign w:val="center"/>
          </w:tcPr>
          <w:p w14:paraId="2B33D49B" w14:textId="77777777" w:rsidR="0058164F" w:rsidRPr="00AA2DB2" w:rsidRDefault="0058164F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7E6FFE98" w14:textId="15609E97" w:rsidR="0058164F" w:rsidRPr="00447A90" w:rsidRDefault="0058164F" w:rsidP="002B256F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</w:t>
            </w:r>
            <w:r w:rsidRPr="002B3787">
              <w:rPr>
                <w:i/>
                <w:sz w:val="24"/>
                <w:szCs w:val="24"/>
              </w:rPr>
              <w:t xml:space="preserve">епонирование безналичных денежных средств в сумме до </w:t>
            </w:r>
            <w:r>
              <w:rPr>
                <w:i/>
                <w:sz w:val="24"/>
                <w:szCs w:val="24"/>
              </w:rPr>
              <w:t>3 000 </w:t>
            </w:r>
            <w:r w:rsidRPr="002B3787">
              <w:rPr>
                <w:i/>
                <w:sz w:val="24"/>
                <w:szCs w:val="24"/>
              </w:rPr>
              <w:t>000</w:t>
            </w:r>
            <w:r>
              <w:rPr>
                <w:i/>
                <w:sz w:val="24"/>
                <w:szCs w:val="24"/>
              </w:rPr>
              <w:t xml:space="preserve"> руб.</w:t>
            </w:r>
          </w:p>
        </w:tc>
        <w:tc>
          <w:tcPr>
            <w:tcW w:w="1739" w:type="pct"/>
            <w:vAlign w:val="center"/>
          </w:tcPr>
          <w:p w14:paraId="29870794" w14:textId="7BD32EB7" w:rsidR="0058164F" w:rsidRDefault="00EA5DB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58164F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58164F" w:rsidRPr="00AA2DB2" w14:paraId="001F26A9" w14:textId="77777777" w:rsidTr="0058164F">
        <w:tc>
          <w:tcPr>
            <w:tcW w:w="489" w:type="pct"/>
            <w:vAlign w:val="center"/>
          </w:tcPr>
          <w:p w14:paraId="2BE96F12" w14:textId="77777777" w:rsidR="0058164F" w:rsidRPr="00AA2DB2" w:rsidRDefault="0058164F" w:rsidP="00EA5DB0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3556D8C9" w14:textId="41F3D29E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депонирование безналичных денежных средств в </w:t>
            </w:r>
            <w:r>
              <w:rPr>
                <w:i/>
                <w:sz w:val="24"/>
                <w:szCs w:val="24"/>
              </w:rPr>
              <w:lastRenderedPageBreak/>
              <w:t>сумме от 3 000 001 до 5 000 000 руб.</w:t>
            </w:r>
          </w:p>
        </w:tc>
        <w:tc>
          <w:tcPr>
            <w:tcW w:w="1739" w:type="pct"/>
            <w:vAlign w:val="center"/>
          </w:tcPr>
          <w:p w14:paraId="5FC7694A" w14:textId="0DB1AD24" w:rsidR="0058164F" w:rsidRPr="00031C29" w:rsidRDefault="00EA5DB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9</w:t>
            </w:r>
            <w:r w:rsidR="0058164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0</w:t>
            </w:r>
            <w:r w:rsidR="0058164F">
              <w:rPr>
                <w:b/>
                <w:sz w:val="24"/>
                <w:szCs w:val="24"/>
              </w:rPr>
              <w:t>00</w:t>
            </w:r>
          </w:p>
        </w:tc>
      </w:tr>
      <w:tr w:rsidR="0058164F" w:rsidRPr="00AA2DB2" w14:paraId="0338824D" w14:textId="77777777" w:rsidTr="0058164F">
        <w:tc>
          <w:tcPr>
            <w:tcW w:w="489" w:type="pct"/>
            <w:vAlign w:val="center"/>
          </w:tcPr>
          <w:p w14:paraId="461ACEA7" w14:textId="77777777" w:rsidR="0058164F" w:rsidRPr="00AA2DB2" w:rsidRDefault="0058164F" w:rsidP="00EA5DB0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D76AB6C" w14:textId="12DD8513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депонирование безналичных денежных средств в сумме от 5 000 001 до 7 000 000 руб.</w:t>
            </w:r>
          </w:p>
        </w:tc>
        <w:tc>
          <w:tcPr>
            <w:tcW w:w="1739" w:type="pct"/>
            <w:vAlign w:val="center"/>
          </w:tcPr>
          <w:p w14:paraId="1C9B0C6D" w14:textId="19C8B134" w:rsidR="0058164F" w:rsidRPr="00031C29" w:rsidRDefault="00EA5DB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58164F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58164F" w:rsidRPr="00AA2DB2" w14:paraId="02640A6B" w14:textId="77777777" w:rsidTr="00EA5DB0">
        <w:tc>
          <w:tcPr>
            <w:tcW w:w="489" w:type="pct"/>
            <w:vAlign w:val="center"/>
          </w:tcPr>
          <w:p w14:paraId="29EB6924" w14:textId="77777777" w:rsidR="0058164F" w:rsidRPr="00AA2DB2" w:rsidRDefault="0058164F" w:rsidP="00EA5DB0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472D4127" w14:textId="36C68A67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</w:t>
            </w:r>
            <w:r w:rsidRPr="002B3787">
              <w:rPr>
                <w:i/>
                <w:sz w:val="24"/>
                <w:szCs w:val="24"/>
              </w:rPr>
              <w:t xml:space="preserve">епонирование безналичных денежных средств в сумме свыше </w:t>
            </w:r>
            <w:r>
              <w:rPr>
                <w:i/>
                <w:sz w:val="24"/>
                <w:szCs w:val="24"/>
              </w:rPr>
              <w:t xml:space="preserve">7 </w:t>
            </w:r>
            <w:r w:rsidRPr="002B3787">
              <w:rPr>
                <w:i/>
                <w:sz w:val="24"/>
                <w:szCs w:val="24"/>
              </w:rPr>
              <w:t>00</w:t>
            </w:r>
            <w:r>
              <w:rPr>
                <w:i/>
                <w:sz w:val="24"/>
                <w:szCs w:val="24"/>
              </w:rPr>
              <w:t xml:space="preserve">0 </w:t>
            </w:r>
            <w:r w:rsidRPr="002B3787">
              <w:rPr>
                <w:i/>
                <w:sz w:val="24"/>
                <w:szCs w:val="24"/>
              </w:rPr>
              <w:t>000</w:t>
            </w:r>
            <w:r>
              <w:rPr>
                <w:i/>
                <w:sz w:val="24"/>
                <w:szCs w:val="24"/>
              </w:rPr>
              <w:t xml:space="preserve"> руб.</w:t>
            </w:r>
            <w:r w:rsidRPr="002B3787">
              <w:rPr>
                <w:i/>
                <w:sz w:val="24"/>
                <w:szCs w:val="24"/>
              </w:rPr>
              <w:t>, депонирование движимых вещей или бездокументарных ценных бумаг</w:t>
            </w:r>
          </w:p>
        </w:tc>
        <w:tc>
          <w:tcPr>
            <w:tcW w:w="1739" w:type="pct"/>
            <w:tcBorders>
              <w:bottom w:val="single" w:sz="4" w:space="0" w:color="auto"/>
            </w:tcBorders>
            <w:vAlign w:val="center"/>
          </w:tcPr>
          <w:p w14:paraId="492562F3" w14:textId="77777777" w:rsidR="0058164F" w:rsidRPr="00EA5DB0" w:rsidRDefault="0058164F" w:rsidP="002B256F">
            <w:pPr>
              <w:jc w:val="center"/>
              <w:rPr>
                <w:b/>
                <w:sz w:val="24"/>
                <w:szCs w:val="24"/>
              </w:rPr>
            </w:pPr>
          </w:p>
          <w:p w14:paraId="3A51D8F2" w14:textId="4E8A8458" w:rsidR="0058164F" w:rsidRPr="00EA5DB0" w:rsidRDefault="00EA5DB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15 800</w:t>
            </w:r>
          </w:p>
          <w:p w14:paraId="2E29530E" w14:textId="60020923" w:rsidR="0058164F" w:rsidRPr="00031C29" w:rsidRDefault="0058164F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8164F" w:rsidRPr="00AA2DB2" w14:paraId="6E002719" w14:textId="77777777" w:rsidTr="00EA5DB0">
        <w:tc>
          <w:tcPr>
            <w:tcW w:w="489" w:type="pct"/>
            <w:vAlign w:val="center"/>
          </w:tcPr>
          <w:p w14:paraId="52F0658A" w14:textId="6FAC2D2C" w:rsidR="0058164F" w:rsidRPr="00AA2DB2" w:rsidRDefault="00EA5DB0" w:rsidP="00EA5DB0">
            <w:pPr>
              <w:spacing w:after="100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</w:t>
            </w:r>
          </w:p>
        </w:tc>
        <w:tc>
          <w:tcPr>
            <w:tcW w:w="2772" w:type="pct"/>
            <w:vAlign w:val="center"/>
          </w:tcPr>
          <w:p w14:paraId="2A43F16C" w14:textId="77777777" w:rsidR="0058164F" w:rsidRPr="00BD332B" w:rsidRDefault="0058164F" w:rsidP="002B256F">
            <w:pPr>
              <w:jc w:val="both"/>
              <w:rPr>
                <w:sz w:val="24"/>
                <w:szCs w:val="24"/>
              </w:rPr>
            </w:pPr>
            <w:r w:rsidRPr="00BD332B">
              <w:rPr>
                <w:sz w:val="24"/>
                <w:szCs w:val="24"/>
              </w:rPr>
              <w:t>Учреждение доверительного управления наследственным имуществом</w:t>
            </w:r>
          </w:p>
          <w:p w14:paraId="6B744197" w14:textId="29C29E69" w:rsidR="0058164F" w:rsidRPr="00AA2DB2" w:rsidRDefault="0058164F" w:rsidP="002B25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39" w:type="pct"/>
            <w:tcBorders>
              <w:top w:val="single" w:sz="4" w:space="0" w:color="auto"/>
            </w:tcBorders>
            <w:vAlign w:val="center"/>
          </w:tcPr>
          <w:p w14:paraId="07A58CE7" w14:textId="438B1F64" w:rsidR="00EA5DB0" w:rsidRPr="00EA5DB0" w:rsidRDefault="00EA5DB0" w:rsidP="00EA5DB0">
            <w:pPr>
              <w:jc w:val="center"/>
              <w:rPr>
                <w:b/>
                <w:sz w:val="24"/>
                <w:szCs w:val="24"/>
              </w:rPr>
            </w:pPr>
            <w:r w:rsidRPr="00EA5DB0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8</w:t>
            </w:r>
            <w:r w:rsidRPr="00EA5DB0">
              <w:rPr>
                <w:b/>
                <w:sz w:val="24"/>
                <w:szCs w:val="24"/>
              </w:rPr>
              <w:t xml:space="preserve"> 000 (+ 5 000 с каждого объекта), но не более </w:t>
            </w:r>
          </w:p>
          <w:p w14:paraId="66052242" w14:textId="7548F5D5" w:rsidR="0058164F" w:rsidRPr="00031C29" w:rsidRDefault="00EA5DB0" w:rsidP="00EA5DB0">
            <w:pPr>
              <w:jc w:val="center"/>
              <w:rPr>
                <w:b/>
                <w:sz w:val="24"/>
                <w:szCs w:val="24"/>
              </w:rPr>
            </w:pPr>
            <w:r w:rsidRPr="00EA5DB0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5</w:t>
            </w:r>
            <w:r w:rsidRPr="00EA5DB0">
              <w:rPr>
                <w:b/>
                <w:sz w:val="24"/>
                <w:szCs w:val="24"/>
              </w:rPr>
              <w:t xml:space="preserve"> 000</w:t>
            </w:r>
          </w:p>
        </w:tc>
      </w:tr>
      <w:tr w:rsidR="00EA5DB0" w:rsidRPr="00AA2DB2" w14:paraId="17554A89" w14:textId="77777777" w:rsidTr="0058164F">
        <w:trPr>
          <w:trHeight w:val="451"/>
        </w:trPr>
        <w:tc>
          <w:tcPr>
            <w:tcW w:w="489" w:type="pct"/>
            <w:vMerge w:val="restart"/>
            <w:vAlign w:val="center"/>
          </w:tcPr>
          <w:p w14:paraId="16E8E438" w14:textId="1A9923D1" w:rsidR="00EA5DB0" w:rsidRPr="00AA2DB2" w:rsidRDefault="00EA5DB0" w:rsidP="00EA5DB0">
            <w:pPr>
              <w:spacing w:after="100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</w:t>
            </w:r>
          </w:p>
        </w:tc>
        <w:tc>
          <w:tcPr>
            <w:tcW w:w="2772" w:type="pct"/>
            <w:vAlign w:val="center"/>
          </w:tcPr>
          <w:p w14:paraId="7F87EED0" w14:textId="7609DAEE" w:rsidR="00EA5DB0" w:rsidRPr="00AA2DB2" w:rsidRDefault="00EA5DB0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Выдача прочих нотариальных свидетельств</w:t>
            </w:r>
          </w:p>
        </w:tc>
        <w:tc>
          <w:tcPr>
            <w:tcW w:w="1739" w:type="pct"/>
            <w:vAlign w:val="center"/>
          </w:tcPr>
          <w:p w14:paraId="1CE1A3CA" w14:textId="7FFFCD08" w:rsidR="00EA5DB0" w:rsidRPr="00031C29" w:rsidRDefault="00EA5DB0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5DB0" w:rsidRPr="00AA2DB2" w14:paraId="344D64AC" w14:textId="77777777" w:rsidTr="0058164F">
        <w:trPr>
          <w:trHeight w:val="70"/>
        </w:trPr>
        <w:tc>
          <w:tcPr>
            <w:tcW w:w="489" w:type="pct"/>
            <w:vMerge/>
            <w:vAlign w:val="center"/>
          </w:tcPr>
          <w:p w14:paraId="3E192E8E" w14:textId="77777777" w:rsidR="00EA5DB0" w:rsidRPr="00AA2DB2" w:rsidRDefault="00EA5DB0" w:rsidP="00EA5DB0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671BCDAF" w14:textId="07B956DD" w:rsidR="00EA5DB0" w:rsidRPr="00AA2DB2" w:rsidRDefault="00EA5DB0" w:rsidP="002B256F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выдача свидетельств об удостоверении фактов: нахождения гражданина в живых, нахождения гражданина в определенном месте, тождественности гражданина с лицом, изображенным на фотографии</w:t>
            </w:r>
          </w:p>
        </w:tc>
        <w:tc>
          <w:tcPr>
            <w:tcW w:w="1739" w:type="pct"/>
            <w:vAlign w:val="center"/>
          </w:tcPr>
          <w:p w14:paraId="30AE9315" w14:textId="2661C098" w:rsidR="00EA5DB0" w:rsidRPr="00031C29" w:rsidRDefault="00EA5DB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2 000</w:t>
            </w:r>
          </w:p>
        </w:tc>
      </w:tr>
      <w:tr w:rsidR="00EA5DB0" w:rsidRPr="00AA2DB2" w14:paraId="7F30B579" w14:textId="77777777" w:rsidTr="00407847">
        <w:trPr>
          <w:trHeight w:val="1128"/>
        </w:trPr>
        <w:tc>
          <w:tcPr>
            <w:tcW w:w="489" w:type="pct"/>
            <w:vMerge/>
            <w:vAlign w:val="center"/>
          </w:tcPr>
          <w:p w14:paraId="181BDE5F" w14:textId="77777777" w:rsidR="00EA5DB0" w:rsidRPr="00AA2DB2" w:rsidRDefault="00EA5DB0" w:rsidP="00EA5DB0">
            <w:pPr>
              <w:spacing w:after="100"/>
              <w:ind w:left="360"/>
              <w:rPr>
                <w:sz w:val="24"/>
                <w:szCs w:val="24"/>
              </w:rPr>
            </w:pPr>
          </w:p>
        </w:tc>
        <w:tc>
          <w:tcPr>
            <w:tcW w:w="2772" w:type="pct"/>
            <w:vAlign w:val="center"/>
          </w:tcPr>
          <w:p w14:paraId="002EABB9" w14:textId="23998CBC" w:rsidR="00EA5DB0" w:rsidRPr="00AA2DB2" w:rsidRDefault="00EA5DB0" w:rsidP="001525AE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5D07D9">
              <w:rPr>
                <w:i/>
                <w:sz w:val="24"/>
                <w:szCs w:val="24"/>
              </w:rPr>
              <w:t>ыдача свидетельства об удостоверении полномочий исполнителя завещания</w:t>
            </w:r>
            <w:r>
              <w:rPr>
                <w:i/>
                <w:sz w:val="24"/>
                <w:szCs w:val="24"/>
              </w:rPr>
              <w:t xml:space="preserve"> и иных свидетельств</w:t>
            </w:r>
          </w:p>
        </w:tc>
        <w:tc>
          <w:tcPr>
            <w:tcW w:w="1739" w:type="pct"/>
            <w:vAlign w:val="center"/>
          </w:tcPr>
          <w:p w14:paraId="23C0C184" w14:textId="77777777" w:rsidR="00EA5DB0" w:rsidRPr="00CD2F71" w:rsidRDefault="00EA5DB0" w:rsidP="002B256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BD332B">
              <w:rPr>
                <w:b/>
                <w:sz w:val="24"/>
                <w:szCs w:val="24"/>
              </w:rPr>
              <w:t xml:space="preserve"> 000</w:t>
            </w:r>
          </w:p>
          <w:p w14:paraId="34CCBDBF" w14:textId="77777777" w:rsidR="00EA5DB0" w:rsidRDefault="00EA5DB0" w:rsidP="002B256F">
            <w:pPr>
              <w:jc w:val="center"/>
              <w:rPr>
                <w:b/>
                <w:sz w:val="24"/>
                <w:szCs w:val="24"/>
              </w:rPr>
            </w:pPr>
          </w:p>
          <w:p w14:paraId="743DBAB5" w14:textId="7322CC82" w:rsidR="00EA5DB0" w:rsidRPr="00CD2F71" w:rsidRDefault="00EA5DB0" w:rsidP="002B256F">
            <w:pPr>
              <w:jc w:val="center"/>
              <w:rPr>
                <w:sz w:val="24"/>
                <w:szCs w:val="24"/>
              </w:rPr>
            </w:pPr>
          </w:p>
        </w:tc>
      </w:tr>
      <w:tr w:rsidR="0058164F" w:rsidRPr="00AA2DB2" w14:paraId="14151AD7" w14:textId="77777777" w:rsidTr="00EA5DB0">
        <w:trPr>
          <w:trHeight w:val="559"/>
        </w:trPr>
        <w:tc>
          <w:tcPr>
            <w:tcW w:w="489" w:type="pct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6500A82E" w14:textId="29CE8D8F" w:rsidR="0058164F" w:rsidRPr="00AA2DB2" w:rsidRDefault="00EA5DB0" w:rsidP="002B256F">
            <w:pPr>
              <w:spacing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</w:t>
            </w:r>
          </w:p>
        </w:tc>
        <w:tc>
          <w:tcPr>
            <w:tcW w:w="2772" w:type="pct"/>
            <w:tcBorders>
              <w:left w:val="single" w:sz="4" w:space="0" w:color="auto"/>
            </w:tcBorders>
            <w:vAlign w:val="center"/>
          </w:tcPr>
          <w:p w14:paraId="6540D156" w14:textId="7EE3DD03" w:rsidR="0058164F" w:rsidRPr="002B3787" w:rsidRDefault="0058164F" w:rsidP="003B0241">
            <w:pPr>
              <w:jc w:val="both"/>
              <w:rPr>
                <w:i/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Совершение иных нотариальных действий, предусмотренных законодательством Российской Федерации</w:t>
            </w:r>
          </w:p>
        </w:tc>
        <w:tc>
          <w:tcPr>
            <w:tcW w:w="1739" w:type="pct"/>
            <w:tcBorders>
              <w:bottom w:val="nil"/>
            </w:tcBorders>
            <w:vAlign w:val="center"/>
          </w:tcPr>
          <w:p w14:paraId="02ABCE47" w14:textId="4FC096C9" w:rsidR="0058164F" w:rsidRPr="00BD332B" w:rsidRDefault="0058164F" w:rsidP="002B25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8164F" w:rsidRPr="00AA2DB2" w14:paraId="2DD70EB1" w14:textId="77777777" w:rsidTr="00EA5DB0">
        <w:trPr>
          <w:trHeight w:val="559"/>
        </w:trPr>
        <w:tc>
          <w:tcPr>
            <w:tcW w:w="489" w:type="pct"/>
            <w:vMerge/>
            <w:tcBorders>
              <w:top w:val="nil"/>
              <w:right w:val="single" w:sz="4" w:space="0" w:color="auto"/>
            </w:tcBorders>
            <w:vAlign w:val="center"/>
          </w:tcPr>
          <w:p w14:paraId="08B3618F" w14:textId="77777777" w:rsidR="0058164F" w:rsidRPr="00AA2DB2" w:rsidRDefault="0058164F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left w:val="single" w:sz="4" w:space="0" w:color="auto"/>
            </w:tcBorders>
            <w:vAlign w:val="center"/>
          </w:tcPr>
          <w:p w14:paraId="64B25EF3" w14:textId="0C740002" w:rsidR="0058164F" w:rsidRDefault="0058164F" w:rsidP="006A4C85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BD332B">
              <w:rPr>
                <w:i/>
                <w:sz w:val="24"/>
                <w:szCs w:val="24"/>
              </w:rPr>
              <w:t xml:space="preserve">ыдача постановления о </w:t>
            </w:r>
            <w:r>
              <w:rPr>
                <w:i/>
                <w:sz w:val="24"/>
                <w:szCs w:val="24"/>
              </w:rPr>
              <w:t>возмещении расходов на похороны</w:t>
            </w:r>
          </w:p>
        </w:tc>
        <w:tc>
          <w:tcPr>
            <w:tcW w:w="1739" w:type="pct"/>
            <w:tcBorders>
              <w:top w:val="nil"/>
            </w:tcBorders>
            <w:vAlign w:val="center"/>
          </w:tcPr>
          <w:p w14:paraId="29F16C5E" w14:textId="22CC14DF" w:rsidR="0058164F" w:rsidRDefault="00EA5DB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1 900</w:t>
            </w:r>
          </w:p>
        </w:tc>
      </w:tr>
      <w:tr w:rsidR="0058164F" w:rsidRPr="00AA2DB2" w14:paraId="362911F9" w14:textId="77777777" w:rsidTr="00EA5DB0">
        <w:trPr>
          <w:trHeight w:val="559"/>
        </w:trPr>
        <w:tc>
          <w:tcPr>
            <w:tcW w:w="489" w:type="pct"/>
            <w:vMerge/>
            <w:tcBorders>
              <w:right w:val="single" w:sz="4" w:space="0" w:color="auto"/>
            </w:tcBorders>
            <w:vAlign w:val="center"/>
          </w:tcPr>
          <w:p w14:paraId="2E5B6D26" w14:textId="77777777" w:rsidR="0058164F" w:rsidRPr="00AA2DB2" w:rsidRDefault="0058164F" w:rsidP="002B256F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772" w:type="pct"/>
            <w:tcBorders>
              <w:left w:val="single" w:sz="4" w:space="0" w:color="auto"/>
            </w:tcBorders>
            <w:vAlign w:val="center"/>
          </w:tcPr>
          <w:p w14:paraId="04772446" w14:textId="15DC715F" w:rsidR="0058164F" w:rsidRDefault="0058164F" w:rsidP="006A4C85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иное</w:t>
            </w:r>
          </w:p>
        </w:tc>
        <w:tc>
          <w:tcPr>
            <w:tcW w:w="1739" w:type="pct"/>
            <w:vAlign w:val="center"/>
          </w:tcPr>
          <w:p w14:paraId="69B74042" w14:textId="017DE07E" w:rsidR="0058164F" w:rsidRPr="00BD332B" w:rsidRDefault="00EA5DB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4 700</w:t>
            </w:r>
          </w:p>
        </w:tc>
      </w:tr>
      <w:tr w:rsidR="00EA5DB0" w:rsidRPr="00AA2DB2" w14:paraId="35E58312" w14:textId="77777777" w:rsidTr="0035502F">
        <w:trPr>
          <w:trHeight w:val="2760"/>
        </w:trPr>
        <w:tc>
          <w:tcPr>
            <w:tcW w:w="489" w:type="pct"/>
            <w:vAlign w:val="center"/>
          </w:tcPr>
          <w:p w14:paraId="60A349CF" w14:textId="586E20EF" w:rsidR="00EA5DB0" w:rsidRPr="00AA2DB2" w:rsidRDefault="00EA5DB0" w:rsidP="00EA5DB0">
            <w:pPr>
              <w:spacing w:after="100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75.</w:t>
            </w:r>
          </w:p>
        </w:tc>
        <w:tc>
          <w:tcPr>
            <w:tcW w:w="2772" w:type="pct"/>
            <w:vAlign w:val="center"/>
          </w:tcPr>
          <w:p w14:paraId="61B8BF3A" w14:textId="7D7080A1" w:rsidR="00EA5DB0" w:rsidRPr="00BD332B" w:rsidRDefault="00EA5DB0" w:rsidP="002B256F">
            <w:pPr>
              <w:jc w:val="both"/>
              <w:rPr>
                <w:sz w:val="24"/>
                <w:szCs w:val="24"/>
              </w:rPr>
            </w:pPr>
            <w:r w:rsidRPr="00AA2DB2">
              <w:rPr>
                <w:sz w:val="24"/>
                <w:szCs w:val="24"/>
              </w:rPr>
              <w:t>Совершение нотариального действия на выезде</w:t>
            </w:r>
          </w:p>
        </w:tc>
        <w:tc>
          <w:tcPr>
            <w:tcW w:w="1739" w:type="pct"/>
            <w:vAlign w:val="center"/>
          </w:tcPr>
          <w:p w14:paraId="252D25DF" w14:textId="0942F98B" w:rsidR="00EA5DB0" w:rsidRPr="00031C29" w:rsidRDefault="00EA5DB0" w:rsidP="002B25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3 6</w:t>
            </w:r>
            <w:r w:rsidRPr="00031C29">
              <w:rPr>
                <w:b/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4D0DCE">
              <w:rPr>
                <w:sz w:val="24"/>
                <w:szCs w:val="24"/>
              </w:rPr>
              <w:t>за каждый час выезда</w:t>
            </w:r>
          </w:p>
          <w:p w14:paraId="5012A55E" w14:textId="6C568AD6" w:rsidR="00EA5DB0" w:rsidRPr="00A55BF7" w:rsidRDefault="00EA5DB0" w:rsidP="00A55BF7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A55BF7">
              <w:rPr>
                <w:b/>
                <w:sz w:val="24"/>
                <w:szCs w:val="24"/>
              </w:rPr>
              <w:t xml:space="preserve"> 000 </w:t>
            </w:r>
            <w:r w:rsidRPr="00A55BF7">
              <w:rPr>
                <w:sz w:val="24"/>
                <w:szCs w:val="24"/>
              </w:rPr>
              <w:t xml:space="preserve">за первый час выезда </w:t>
            </w:r>
          </w:p>
          <w:p w14:paraId="70B6F518" w14:textId="765EDA51" w:rsidR="00EA5DB0" w:rsidRPr="00031C29" w:rsidRDefault="00EA5DB0" w:rsidP="002B256F">
            <w:pPr>
              <w:rPr>
                <w:b/>
                <w:sz w:val="24"/>
                <w:szCs w:val="24"/>
              </w:rPr>
            </w:pPr>
            <w:r w:rsidRPr="00A55BF7">
              <w:rPr>
                <w:bCs/>
                <w:sz w:val="24"/>
                <w:szCs w:val="24"/>
              </w:rPr>
              <w:t>в СИЗО и исправительные колонии, за пределы города или населенного пункта, в котором расположена нотариальная контора</w:t>
            </w:r>
          </w:p>
        </w:tc>
      </w:tr>
    </w:tbl>
    <w:p w14:paraId="3D3B7700" w14:textId="77777777" w:rsidR="00B8566C" w:rsidRDefault="00B8566C" w:rsidP="00B856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511D75" w14:textId="77777777" w:rsidR="00B8566C" w:rsidRDefault="00B8566C" w:rsidP="00B8566C">
      <w:pPr>
        <w:pStyle w:val="3"/>
        <w:shd w:val="clear" w:color="auto" w:fill="auto"/>
        <w:spacing w:after="0" w:line="240" w:lineRule="auto"/>
        <w:jc w:val="both"/>
        <w:rPr>
          <w:rStyle w:val="1"/>
          <w:sz w:val="24"/>
          <w:szCs w:val="24"/>
        </w:rPr>
      </w:pPr>
      <w:r w:rsidRPr="0036790A">
        <w:rPr>
          <w:rStyle w:val="1"/>
          <w:sz w:val="24"/>
          <w:szCs w:val="24"/>
        </w:rPr>
        <w:t xml:space="preserve">1. Освобождаются от взимания регионального тарифа на 100%: </w:t>
      </w:r>
    </w:p>
    <w:p w14:paraId="1BE3DEE8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36790A">
        <w:rPr>
          <w:rStyle w:val="1"/>
          <w:sz w:val="24"/>
          <w:szCs w:val="24"/>
        </w:rPr>
        <w:t xml:space="preserve">ветераны Великой Отечественной войны и инвалиды Великой Отечественной войны, бывшие узники фашистских концлагерей, гетто и других мест принудительного содержания, созданных немецкими </w:t>
      </w:r>
      <w:r>
        <w:rPr>
          <w:rStyle w:val="1"/>
          <w:sz w:val="24"/>
          <w:szCs w:val="24"/>
        </w:rPr>
        <w:t>фашистами</w:t>
      </w:r>
      <w:r w:rsidRPr="0036790A">
        <w:rPr>
          <w:rStyle w:val="1"/>
          <w:sz w:val="24"/>
          <w:szCs w:val="24"/>
        </w:rPr>
        <w:t xml:space="preserve"> и их союзниками в период Второй мировой войны, бывшие военнопленные во время Великой Отечественной войны;</w:t>
      </w:r>
    </w:p>
    <w:p w14:paraId="0FEB361D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36790A">
        <w:rPr>
          <w:rStyle w:val="1"/>
          <w:sz w:val="24"/>
          <w:szCs w:val="24"/>
        </w:rPr>
        <w:t>лица, находящиеся в детских домах, интернатах: дети-сироты, дети, оставшиеся без попечения родителей, дети-инвалиды;</w:t>
      </w:r>
    </w:p>
    <w:p w14:paraId="4D87A31E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36790A">
        <w:rPr>
          <w:rStyle w:val="1"/>
          <w:sz w:val="24"/>
          <w:szCs w:val="24"/>
        </w:rPr>
        <w:t xml:space="preserve">несовершеннолетние при удостоверении договоров об отчуждении ими недвижимого имущества, а также при заключении соглашения об определении размера долей в жилом помещении, приобретенном за счет средств материнского (семейного) капитала. При этом такое освобождение от взимания регионального тарифа производится пропорционально их участию в договоре (соглашении), то есть пропорционально размеру принадлежащей несовершеннолетнему доли в праве общей долевой собственности на </w:t>
      </w:r>
      <w:r w:rsidRPr="0036790A">
        <w:rPr>
          <w:rStyle w:val="1"/>
          <w:sz w:val="24"/>
          <w:szCs w:val="24"/>
        </w:rPr>
        <w:lastRenderedPageBreak/>
        <w:t>отчуждаемое имущество или размеру доли, определенной ему по соглашению;</w:t>
      </w:r>
    </w:p>
    <w:p w14:paraId="678992A8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36790A">
        <w:rPr>
          <w:rStyle w:val="1"/>
          <w:sz w:val="24"/>
          <w:szCs w:val="24"/>
        </w:rPr>
        <w:t>инвалиды по зрению при удостоверении тождественности собственноручной подписи с факсимильным воспроизведением их собственноручной подписи;</w:t>
      </w:r>
    </w:p>
    <w:p w14:paraId="23CC324A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jc w:val="both"/>
        <w:rPr>
          <w:rStyle w:val="1"/>
          <w:sz w:val="24"/>
          <w:szCs w:val="24"/>
        </w:rPr>
      </w:pPr>
      <w:r w:rsidRPr="0036790A">
        <w:rPr>
          <w:rStyle w:val="1"/>
          <w:sz w:val="24"/>
          <w:szCs w:val="24"/>
        </w:rPr>
        <w:t xml:space="preserve">физические лица при нотариальном удостоверении протокола регистрации членов группы избирателей при проведении собрания в поддержку самовыдвижения кандидата на должность Президента Российской Федерации и протокола собрания данной группы избирателей; нотариальном удостоверении доверенности, выдаваемой кандидатом на должность Президента Российской Федерации уполномоченному представителю по финансовым вопросам; при свидетельствовании сведений, содержащихся в списке лиц, осуществлявших сбор подписей избирателей в поддержку выдвижения (самовыдвижения) кандидата на должность Президента Российской Федерации, и подлинности подписи этих лиц; </w:t>
      </w:r>
    </w:p>
    <w:p w14:paraId="6BB21300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36790A">
        <w:rPr>
          <w:sz w:val="24"/>
          <w:szCs w:val="24"/>
        </w:rPr>
        <w:t>лица, призванные на военную службу в связи с объявлением частичной мобилизации в Российской Федерации с 21 сентября 2022 года, при совершении следующих нотариальных действий:</w:t>
      </w:r>
    </w:p>
    <w:p w14:paraId="298FEA33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36790A">
        <w:rPr>
          <w:sz w:val="24"/>
          <w:szCs w:val="24"/>
        </w:rPr>
        <w:t>удостоверение доверенностей, за исключением доверенностей в порядке передоверия;</w:t>
      </w:r>
    </w:p>
    <w:p w14:paraId="11188278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36790A">
        <w:rPr>
          <w:sz w:val="24"/>
          <w:szCs w:val="24"/>
        </w:rPr>
        <w:t>удостоверение завещаний, за исключением удостоверения совместных завещаний супругов и завещаний, условия которых предусматривают создание наследственного фонда;</w:t>
      </w:r>
    </w:p>
    <w:p w14:paraId="7451E432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36790A">
        <w:rPr>
          <w:sz w:val="24"/>
          <w:szCs w:val="24"/>
        </w:rPr>
        <w:t>удостоверение юридически значимых волеизъявлений (в том числе согласий законных представителей на выезд несовершеннолетних детей за границу, получение несовершеннолетним ребенком заграничного паспорта, водительского удостоверения);</w:t>
      </w:r>
    </w:p>
    <w:p w14:paraId="04AC519F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36790A">
        <w:rPr>
          <w:sz w:val="24"/>
          <w:szCs w:val="24"/>
        </w:rPr>
        <w:t>супруг, родители и несовершеннолетние дети, в том числе усыновленные, военнослужащих и сотрудников федеральных органов исполнительной власти и иных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принимавших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погибших (умерших) при исполнении обязанностей военной службы (службы в войсках, органах и учреждениях), при совершении следующих нотариальных действий:</w:t>
      </w:r>
    </w:p>
    <w:p w14:paraId="61C3F330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36790A">
        <w:rPr>
          <w:sz w:val="24"/>
          <w:szCs w:val="24"/>
        </w:rPr>
        <w:t>удостоверение доверенностей, за исключением доверенностей в порядке передоверия;</w:t>
      </w:r>
    </w:p>
    <w:p w14:paraId="35555BA5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36790A">
        <w:rPr>
          <w:sz w:val="24"/>
          <w:szCs w:val="24"/>
        </w:rPr>
        <w:t>удостоверение согласий на выезд несовершеннолетних детей военнослужащих и сотрудников федеральных органов исполнительной власти и иных федеральных государственных органов, указанных в абзаце одиннадцатом настоящего пункта, за границу, получение несовершеннолетним ребенком военнослужащего и сотрудника федерального органа исполнительной власти и иного федерального государственного органа, указанного в абзаце одиннадцатом настоящего пункта, заграничного паспорта, водительского удостоверения;</w:t>
      </w:r>
    </w:p>
    <w:p w14:paraId="26A98F4D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36790A">
        <w:rPr>
          <w:sz w:val="24"/>
          <w:szCs w:val="24"/>
        </w:rPr>
        <w:t xml:space="preserve">свидетельствование верности копий документов, удостоверяющих личность, и документов о государственной регистрации актов гражданского состояния лиц, указанных в абзаце одиннадцатом настоящего пункта </w:t>
      </w:r>
      <w:r>
        <w:rPr>
          <w:sz w:val="24"/>
          <w:szCs w:val="24"/>
        </w:rPr>
        <w:t>–</w:t>
      </w:r>
      <w:r w:rsidRPr="0036790A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</w:t>
      </w:r>
      <w:r w:rsidRPr="0036790A">
        <w:rPr>
          <w:sz w:val="24"/>
          <w:szCs w:val="24"/>
        </w:rPr>
        <w:t>одном экземпляре копии каждого такого документа;</w:t>
      </w:r>
    </w:p>
    <w:p w14:paraId="51EB45F4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36790A">
        <w:rPr>
          <w:sz w:val="24"/>
          <w:szCs w:val="24"/>
        </w:rPr>
        <w:t xml:space="preserve">военнослужащие и сотрудники федеральных органов исполнительной власти и иных федеральных государственных органов, в которых федеральным законом предусмотрена военная служба, сотрудники органов внутренних дел Российской Федерации, принимавшие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получившие ранения и находящиеся на излечении в госпиталях и других военно-лечебных учреждениях, при совершении следующих </w:t>
      </w:r>
      <w:r w:rsidRPr="0036790A">
        <w:rPr>
          <w:sz w:val="24"/>
          <w:szCs w:val="24"/>
        </w:rPr>
        <w:lastRenderedPageBreak/>
        <w:t>нотариальных действий:</w:t>
      </w:r>
    </w:p>
    <w:p w14:paraId="49E77855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36790A">
        <w:rPr>
          <w:sz w:val="24"/>
          <w:szCs w:val="24"/>
        </w:rPr>
        <w:t>удостоверение равнозначности электронного документа документу на бумажном носителе;</w:t>
      </w:r>
    </w:p>
    <w:p w14:paraId="500034C9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36790A">
        <w:rPr>
          <w:sz w:val="24"/>
          <w:szCs w:val="24"/>
        </w:rPr>
        <w:t>передача документов физических и юридических лиц другим физическим и юридическим лицам (за исключением передачи лично под расписку);</w:t>
      </w:r>
    </w:p>
    <w:p w14:paraId="32F5F00B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36790A">
        <w:rPr>
          <w:sz w:val="24"/>
          <w:szCs w:val="24"/>
        </w:rPr>
        <w:t>свидетельствование верности копий документов, удостоверяющих личность;</w:t>
      </w:r>
    </w:p>
    <w:p w14:paraId="2006947D" w14:textId="77777777" w:rsidR="00B8566C" w:rsidRDefault="00B8566C" w:rsidP="00B8566C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36790A">
        <w:rPr>
          <w:sz w:val="24"/>
          <w:szCs w:val="24"/>
        </w:rPr>
        <w:t>физические лица за выдачу свидетельств о праве на наследство при наследовании имущества военнослужащих и сотрудников федеральных органов исполнительной власти и иных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принимавших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 погибших (умерших) при исполнении обязанностей военной службы (службы в войсках, органах и учреждениях). К числу погибших относятся также лица, умершие до истечения одного года вследствие ранения (контузии), заболеваний, полученных в связи с вышеназванными обстоятельствами.</w:t>
      </w:r>
    </w:p>
    <w:p w14:paraId="377B459E" w14:textId="77777777" w:rsidR="00B8566C" w:rsidRDefault="00B8566C" w:rsidP="00B8566C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36790A">
        <w:rPr>
          <w:sz w:val="24"/>
          <w:szCs w:val="24"/>
        </w:rPr>
        <w:t xml:space="preserve"> Освобождаются от взимания регионального тарифа на 50% инвалиды I группы, дети-инвалиды (за исключением детей-инвалидов, указанных в абзаце третьем пункта 1 настоящего перечня льгот).</w:t>
      </w:r>
    </w:p>
    <w:p w14:paraId="0F2A9FCF" w14:textId="77777777" w:rsidR="00B8566C" w:rsidRPr="0036790A" w:rsidRDefault="00B8566C" w:rsidP="00B8566C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36790A">
        <w:rPr>
          <w:sz w:val="24"/>
          <w:szCs w:val="24"/>
        </w:rPr>
        <w:t xml:space="preserve"> Региональный тариф при нотариальном удостоверении сделок, совершаемых при переселении граждан из аварийного жилищного фонда в рамках реализации государственных, региональных и муниципальных программ взимается в размере 50% от размера регионального тарифа, взимаемого за удостоверение сделок, предметом которых является отчуждение недвижимого имущества.</w:t>
      </w:r>
    </w:p>
    <w:p w14:paraId="714180C4" w14:textId="77777777" w:rsidR="00B8566C" w:rsidRPr="0036790A" w:rsidRDefault="00B8566C" w:rsidP="00B8566C">
      <w:pPr>
        <w:spacing w:after="0" w:line="240" w:lineRule="auto"/>
        <w:rPr>
          <w:sz w:val="24"/>
          <w:szCs w:val="24"/>
        </w:rPr>
      </w:pPr>
    </w:p>
    <w:p w14:paraId="78F5E4B9" w14:textId="77777777" w:rsidR="00B8566C" w:rsidRDefault="00B8566C" w:rsidP="00B8566C"/>
    <w:p w14:paraId="0C54816D" w14:textId="77777777" w:rsidR="0086086F" w:rsidRDefault="0086086F"/>
    <w:sectPr w:rsidR="0086086F" w:rsidSect="00C8326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F8241" w14:textId="77777777" w:rsidR="00E44D10" w:rsidRDefault="00E44D10" w:rsidP="00B8566C">
      <w:pPr>
        <w:spacing w:after="0" w:line="240" w:lineRule="auto"/>
      </w:pPr>
      <w:r>
        <w:separator/>
      </w:r>
    </w:p>
  </w:endnote>
  <w:endnote w:type="continuationSeparator" w:id="0">
    <w:p w14:paraId="41D32E35" w14:textId="77777777" w:rsidR="00E44D10" w:rsidRDefault="00E44D10" w:rsidP="00B85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AB8DB" w14:textId="77777777" w:rsidR="00E44D10" w:rsidRDefault="00E44D10" w:rsidP="00B8566C">
      <w:pPr>
        <w:spacing w:after="0" w:line="240" w:lineRule="auto"/>
      </w:pPr>
      <w:r>
        <w:separator/>
      </w:r>
    </w:p>
  </w:footnote>
  <w:footnote w:type="continuationSeparator" w:id="0">
    <w:p w14:paraId="0C951853" w14:textId="77777777" w:rsidR="00E44D10" w:rsidRDefault="00E44D10" w:rsidP="00B8566C">
      <w:pPr>
        <w:spacing w:after="0" w:line="240" w:lineRule="auto"/>
      </w:pPr>
      <w:r>
        <w:continuationSeparator/>
      </w:r>
    </w:p>
  </w:footnote>
  <w:footnote w:id="1">
    <w:p w14:paraId="1CC526A9" w14:textId="77777777" w:rsidR="005428CB" w:rsidRPr="00DA23FB" w:rsidRDefault="005428CB" w:rsidP="00B8566C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DA23FB">
        <w:rPr>
          <w:rStyle w:val="a5"/>
          <w:rFonts w:ascii="Times New Roman" w:hAnsi="Times New Roman" w:cs="Times New Roman"/>
        </w:rPr>
        <w:footnoteRef/>
      </w:r>
      <w:r w:rsidRPr="00DA23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</w:t>
      </w:r>
      <w:r w:rsidRPr="00DA23FB">
        <w:rPr>
          <w:rFonts w:ascii="Times New Roman" w:hAnsi="Times New Roman" w:cs="Times New Roman"/>
        </w:rPr>
        <w:t>а исключением нотариальных действий, совершаемых удаленно (без личной явки к нотариусу лица, обратившегося за совершением нотариальных действий), а также сделок, удостоверяемых двумя и более нотариусами.</w:t>
      </w:r>
    </w:p>
  </w:footnote>
  <w:footnote w:id="2">
    <w:p w14:paraId="5268DB17" w14:textId="77777777" w:rsidR="005428CB" w:rsidRPr="004444C8" w:rsidRDefault="005428CB" w:rsidP="00B8566C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4444C8">
        <w:rPr>
          <w:rStyle w:val="a5"/>
          <w:rFonts w:ascii="Times New Roman" w:hAnsi="Times New Roman" w:cs="Times New Roman"/>
        </w:rPr>
        <w:footnoteRef/>
      </w:r>
      <w:r w:rsidRPr="004444C8">
        <w:rPr>
          <w:rFonts w:ascii="Times New Roman" w:hAnsi="Times New Roman" w:cs="Times New Roman"/>
        </w:rPr>
        <w:t xml:space="preserve"> освобождаются от взимания регионального тарифа на 100% в соответствии с п. 1 Перечня льгот, </w:t>
      </w:r>
      <w:r>
        <w:rPr>
          <w:rFonts w:ascii="Times New Roman" w:hAnsi="Times New Roman" w:cs="Times New Roman"/>
        </w:rPr>
        <w:t xml:space="preserve">применяемых к региональным </w:t>
      </w:r>
      <w:r w:rsidRPr="004444C8">
        <w:rPr>
          <w:rFonts w:ascii="Times New Roman" w:hAnsi="Times New Roman" w:cs="Times New Roman"/>
        </w:rPr>
        <w:t>тарифа</w:t>
      </w:r>
      <w:r>
        <w:rPr>
          <w:rFonts w:ascii="Times New Roman" w:hAnsi="Times New Roman" w:cs="Times New Roman"/>
        </w:rPr>
        <w:t>м</w:t>
      </w:r>
      <w:r w:rsidRPr="004444C8">
        <w:rPr>
          <w:rFonts w:ascii="Times New Roman" w:hAnsi="Times New Roman" w:cs="Times New Roman"/>
        </w:rPr>
        <w:t xml:space="preserve">, утв. приказом Минюста России от </w:t>
      </w:r>
      <w:r>
        <w:rPr>
          <w:rFonts w:ascii="Times New Roman" w:hAnsi="Times New Roman" w:cs="Times New Roman"/>
        </w:rPr>
        <w:t>12.09.2023 года № 253.</w:t>
      </w:r>
    </w:p>
  </w:footnote>
  <w:footnote w:id="3">
    <w:p w14:paraId="6107954E" w14:textId="77777777" w:rsidR="0058164F" w:rsidRPr="00C8380A" w:rsidRDefault="0058164F" w:rsidP="00B8566C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C8380A">
        <w:rPr>
          <w:rStyle w:val="a5"/>
          <w:rFonts w:ascii="Times New Roman" w:hAnsi="Times New Roman" w:cs="Times New Roman"/>
        </w:rPr>
        <w:footnoteRef/>
      </w:r>
      <w:r w:rsidRPr="00C8380A">
        <w:rPr>
          <w:rFonts w:ascii="Times New Roman" w:hAnsi="Times New Roman" w:cs="Times New Roman"/>
        </w:rPr>
        <w:t xml:space="preserve"> Размер регионального тарифа за удостоверение факта наличия сведений в Едином государственном реестре недвижимости о фамилии, об имени, отчестве и о дате рождения гражданина, являющегося правообладателем объекта недвижимости или лицом, в пользу которого зарегистрированы ограничения права или обременения объекта недвижимости, утверждается нотариальной палатой в рамках установленного Федеральной нотариальной палатой предельного размера, но не более 150 (сто пятьдесят) рублей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0C1E0" w14:textId="77777777" w:rsidR="005428CB" w:rsidRDefault="005428CB" w:rsidP="00C83261">
    <w:pPr>
      <w:pStyle w:val="a6"/>
      <w:jc w:val="center"/>
    </w:pPr>
    <w:r w:rsidRPr="00DE502E">
      <w:rPr>
        <w:rFonts w:ascii="Times New Roman" w:hAnsi="Times New Roman" w:cs="Times New Roman"/>
      </w:rPr>
      <w:fldChar w:fldCharType="begin"/>
    </w:r>
    <w:r w:rsidRPr="00DE502E">
      <w:rPr>
        <w:rFonts w:ascii="Times New Roman" w:hAnsi="Times New Roman" w:cs="Times New Roman"/>
      </w:rPr>
      <w:instrText>PAGE   \* MERGEFORMAT</w:instrText>
    </w:r>
    <w:r w:rsidRPr="00DE502E">
      <w:rPr>
        <w:rFonts w:ascii="Times New Roman" w:hAnsi="Times New Roman" w:cs="Times New Roman"/>
      </w:rPr>
      <w:fldChar w:fldCharType="separate"/>
    </w:r>
    <w:r w:rsidR="00D666C3">
      <w:rPr>
        <w:rFonts w:ascii="Times New Roman" w:hAnsi="Times New Roman" w:cs="Times New Roman"/>
        <w:noProof/>
      </w:rPr>
      <w:t>13</w:t>
    </w:r>
    <w:r w:rsidRPr="00DE502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205925"/>
    <w:multiLevelType w:val="multilevel"/>
    <w:tmpl w:val="BF2059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3B023E"/>
    <w:multiLevelType w:val="hybridMultilevel"/>
    <w:tmpl w:val="A94C52B0"/>
    <w:lvl w:ilvl="0" w:tplc="1704658C">
      <w:start w:val="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106F0"/>
    <w:multiLevelType w:val="hybridMultilevel"/>
    <w:tmpl w:val="A280AE86"/>
    <w:lvl w:ilvl="0" w:tplc="1704658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37F72"/>
    <w:multiLevelType w:val="hybridMultilevel"/>
    <w:tmpl w:val="7820D13E"/>
    <w:lvl w:ilvl="0" w:tplc="1704658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E26F9"/>
    <w:multiLevelType w:val="hybridMultilevel"/>
    <w:tmpl w:val="F6A49042"/>
    <w:lvl w:ilvl="0" w:tplc="170465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C052F"/>
    <w:multiLevelType w:val="hybridMultilevel"/>
    <w:tmpl w:val="8FE016AE"/>
    <w:lvl w:ilvl="0" w:tplc="009253F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7C5F1C"/>
    <w:multiLevelType w:val="hybridMultilevel"/>
    <w:tmpl w:val="F86CF754"/>
    <w:lvl w:ilvl="0" w:tplc="AD3EB90E">
      <w:start w:val="4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FA2CDA"/>
    <w:multiLevelType w:val="hybridMultilevel"/>
    <w:tmpl w:val="21FE96C6"/>
    <w:lvl w:ilvl="0" w:tplc="27B84C1C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B041E6"/>
    <w:multiLevelType w:val="hybridMultilevel"/>
    <w:tmpl w:val="76203EDA"/>
    <w:lvl w:ilvl="0" w:tplc="1704658C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5B5397"/>
    <w:multiLevelType w:val="hybridMultilevel"/>
    <w:tmpl w:val="AD6EDF10"/>
    <w:lvl w:ilvl="0" w:tplc="74182AB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927817">
    <w:abstractNumId w:val="0"/>
  </w:num>
  <w:num w:numId="2" w16cid:durableId="1190026958">
    <w:abstractNumId w:val="9"/>
  </w:num>
  <w:num w:numId="3" w16cid:durableId="116418367">
    <w:abstractNumId w:val="5"/>
  </w:num>
  <w:num w:numId="4" w16cid:durableId="2069181693">
    <w:abstractNumId w:val="8"/>
  </w:num>
  <w:num w:numId="5" w16cid:durableId="392313487">
    <w:abstractNumId w:val="4"/>
  </w:num>
  <w:num w:numId="6" w16cid:durableId="26027438">
    <w:abstractNumId w:val="2"/>
  </w:num>
  <w:num w:numId="7" w16cid:durableId="819931592">
    <w:abstractNumId w:val="3"/>
  </w:num>
  <w:num w:numId="8" w16cid:durableId="1105689510">
    <w:abstractNumId w:val="1"/>
  </w:num>
  <w:num w:numId="9" w16cid:durableId="416632706">
    <w:abstractNumId w:val="6"/>
  </w:num>
  <w:num w:numId="10" w16cid:durableId="3556652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6C"/>
    <w:rsid w:val="000012D7"/>
    <w:rsid w:val="0000232C"/>
    <w:rsid w:val="000027DC"/>
    <w:rsid w:val="000028E4"/>
    <w:rsid w:val="0000314C"/>
    <w:rsid w:val="000056EC"/>
    <w:rsid w:val="000116BF"/>
    <w:rsid w:val="000148D0"/>
    <w:rsid w:val="00016D24"/>
    <w:rsid w:val="00017142"/>
    <w:rsid w:val="0002187C"/>
    <w:rsid w:val="00030C1E"/>
    <w:rsid w:val="0003136A"/>
    <w:rsid w:val="00036878"/>
    <w:rsid w:val="00036F61"/>
    <w:rsid w:val="00037955"/>
    <w:rsid w:val="0005553D"/>
    <w:rsid w:val="00061561"/>
    <w:rsid w:val="00063A0A"/>
    <w:rsid w:val="000667D5"/>
    <w:rsid w:val="0006795F"/>
    <w:rsid w:val="00070D6D"/>
    <w:rsid w:val="00073CF1"/>
    <w:rsid w:val="00074166"/>
    <w:rsid w:val="00074DFE"/>
    <w:rsid w:val="0008073B"/>
    <w:rsid w:val="000929A7"/>
    <w:rsid w:val="00095189"/>
    <w:rsid w:val="000A3D37"/>
    <w:rsid w:val="000B12F8"/>
    <w:rsid w:val="000B5887"/>
    <w:rsid w:val="000B5C1B"/>
    <w:rsid w:val="000B5C67"/>
    <w:rsid w:val="000B7760"/>
    <w:rsid w:val="000C04A4"/>
    <w:rsid w:val="000C0EDF"/>
    <w:rsid w:val="000D6845"/>
    <w:rsid w:val="000E1E38"/>
    <w:rsid w:val="000F12A3"/>
    <w:rsid w:val="000F6B63"/>
    <w:rsid w:val="00101654"/>
    <w:rsid w:val="001026D0"/>
    <w:rsid w:val="00114952"/>
    <w:rsid w:val="00117C21"/>
    <w:rsid w:val="00121BCA"/>
    <w:rsid w:val="00122ADD"/>
    <w:rsid w:val="00130505"/>
    <w:rsid w:val="00136B6D"/>
    <w:rsid w:val="001415DE"/>
    <w:rsid w:val="0014256F"/>
    <w:rsid w:val="001427D0"/>
    <w:rsid w:val="00147E46"/>
    <w:rsid w:val="00151768"/>
    <w:rsid w:val="00151B16"/>
    <w:rsid w:val="001525AE"/>
    <w:rsid w:val="001525C2"/>
    <w:rsid w:val="001528DB"/>
    <w:rsid w:val="00155446"/>
    <w:rsid w:val="00165A4D"/>
    <w:rsid w:val="00170811"/>
    <w:rsid w:val="00171D93"/>
    <w:rsid w:val="00181D88"/>
    <w:rsid w:val="00185022"/>
    <w:rsid w:val="001904D9"/>
    <w:rsid w:val="00190BE9"/>
    <w:rsid w:val="00191B77"/>
    <w:rsid w:val="00193727"/>
    <w:rsid w:val="001949D4"/>
    <w:rsid w:val="001A6B2C"/>
    <w:rsid w:val="001B1B94"/>
    <w:rsid w:val="001D14A7"/>
    <w:rsid w:val="001D6F12"/>
    <w:rsid w:val="001D6F13"/>
    <w:rsid w:val="001D79F0"/>
    <w:rsid w:val="001E6BCA"/>
    <w:rsid w:val="001F455F"/>
    <w:rsid w:val="00205A8C"/>
    <w:rsid w:val="00207990"/>
    <w:rsid w:val="0021008F"/>
    <w:rsid w:val="002105E8"/>
    <w:rsid w:val="00210FBD"/>
    <w:rsid w:val="00212BDF"/>
    <w:rsid w:val="00215138"/>
    <w:rsid w:val="0021571D"/>
    <w:rsid w:val="0022083A"/>
    <w:rsid w:val="00231C3B"/>
    <w:rsid w:val="0023447E"/>
    <w:rsid w:val="002358E9"/>
    <w:rsid w:val="0025790E"/>
    <w:rsid w:val="0026019E"/>
    <w:rsid w:val="00260CB2"/>
    <w:rsid w:val="002702E0"/>
    <w:rsid w:val="0027198F"/>
    <w:rsid w:val="00277CC8"/>
    <w:rsid w:val="00285761"/>
    <w:rsid w:val="002915D2"/>
    <w:rsid w:val="002A06E7"/>
    <w:rsid w:val="002B256F"/>
    <w:rsid w:val="002B3787"/>
    <w:rsid w:val="002B39C7"/>
    <w:rsid w:val="002B5B51"/>
    <w:rsid w:val="002C2757"/>
    <w:rsid w:val="002C7BCE"/>
    <w:rsid w:val="002D3A23"/>
    <w:rsid w:val="002D3EA3"/>
    <w:rsid w:val="002D4590"/>
    <w:rsid w:val="002D5B7A"/>
    <w:rsid w:val="002D7403"/>
    <w:rsid w:val="002E67C2"/>
    <w:rsid w:val="002F1C47"/>
    <w:rsid w:val="002F4690"/>
    <w:rsid w:val="002F4FDB"/>
    <w:rsid w:val="00301978"/>
    <w:rsid w:val="00324767"/>
    <w:rsid w:val="00335447"/>
    <w:rsid w:val="0033618E"/>
    <w:rsid w:val="003549F4"/>
    <w:rsid w:val="00354ECD"/>
    <w:rsid w:val="00363B60"/>
    <w:rsid w:val="00375566"/>
    <w:rsid w:val="00386222"/>
    <w:rsid w:val="00386B0D"/>
    <w:rsid w:val="00387726"/>
    <w:rsid w:val="003900B2"/>
    <w:rsid w:val="00390F10"/>
    <w:rsid w:val="00393E24"/>
    <w:rsid w:val="003A5564"/>
    <w:rsid w:val="003B0241"/>
    <w:rsid w:val="003B353E"/>
    <w:rsid w:val="003B4C28"/>
    <w:rsid w:val="003D7769"/>
    <w:rsid w:val="003E479B"/>
    <w:rsid w:val="003F07C0"/>
    <w:rsid w:val="003F3364"/>
    <w:rsid w:val="00433731"/>
    <w:rsid w:val="00447A90"/>
    <w:rsid w:val="00457416"/>
    <w:rsid w:val="00462D26"/>
    <w:rsid w:val="00470375"/>
    <w:rsid w:val="00473DB8"/>
    <w:rsid w:val="004773F7"/>
    <w:rsid w:val="004913C6"/>
    <w:rsid w:val="00492191"/>
    <w:rsid w:val="00492A9F"/>
    <w:rsid w:val="0049351D"/>
    <w:rsid w:val="00493692"/>
    <w:rsid w:val="004949E5"/>
    <w:rsid w:val="004A28DF"/>
    <w:rsid w:val="004B6EBF"/>
    <w:rsid w:val="004C1C14"/>
    <w:rsid w:val="004C6C37"/>
    <w:rsid w:val="004D5EDD"/>
    <w:rsid w:val="004D7AF2"/>
    <w:rsid w:val="004E5E40"/>
    <w:rsid w:val="004E6791"/>
    <w:rsid w:val="004F4005"/>
    <w:rsid w:val="0050029B"/>
    <w:rsid w:val="00505938"/>
    <w:rsid w:val="00506FC4"/>
    <w:rsid w:val="00520A93"/>
    <w:rsid w:val="0052478F"/>
    <w:rsid w:val="00526D66"/>
    <w:rsid w:val="00530B39"/>
    <w:rsid w:val="00531BDF"/>
    <w:rsid w:val="00532921"/>
    <w:rsid w:val="005333F3"/>
    <w:rsid w:val="00536EB2"/>
    <w:rsid w:val="00541682"/>
    <w:rsid w:val="00541D6D"/>
    <w:rsid w:val="005428CB"/>
    <w:rsid w:val="00544D02"/>
    <w:rsid w:val="00551EDD"/>
    <w:rsid w:val="00552578"/>
    <w:rsid w:val="0055326A"/>
    <w:rsid w:val="00553CDA"/>
    <w:rsid w:val="00554D95"/>
    <w:rsid w:val="00557CFB"/>
    <w:rsid w:val="00562E9E"/>
    <w:rsid w:val="00570251"/>
    <w:rsid w:val="00571483"/>
    <w:rsid w:val="0057172E"/>
    <w:rsid w:val="0058164F"/>
    <w:rsid w:val="00581C42"/>
    <w:rsid w:val="005849C7"/>
    <w:rsid w:val="00590B8D"/>
    <w:rsid w:val="0059443C"/>
    <w:rsid w:val="00594D99"/>
    <w:rsid w:val="0059573D"/>
    <w:rsid w:val="00597C89"/>
    <w:rsid w:val="005A1F01"/>
    <w:rsid w:val="005A1F0C"/>
    <w:rsid w:val="005A588B"/>
    <w:rsid w:val="005A66C4"/>
    <w:rsid w:val="005A7B95"/>
    <w:rsid w:val="005B15A5"/>
    <w:rsid w:val="005B3743"/>
    <w:rsid w:val="005C006A"/>
    <w:rsid w:val="005C7B9D"/>
    <w:rsid w:val="005D07D9"/>
    <w:rsid w:val="005D2195"/>
    <w:rsid w:val="005D225A"/>
    <w:rsid w:val="005D49C0"/>
    <w:rsid w:val="005D6FAF"/>
    <w:rsid w:val="005E58AE"/>
    <w:rsid w:val="005F1D69"/>
    <w:rsid w:val="005F2267"/>
    <w:rsid w:val="005F5E95"/>
    <w:rsid w:val="0060636B"/>
    <w:rsid w:val="0061374C"/>
    <w:rsid w:val="00616131"/>
    <w:rsid w:val="00623188"/>
    <w:rsid w:val="00625158"/>
    <w:rsid w:val="00643A42"/>
    <w:rsid w:val="00643F99"/>
    <w:rsid w:val="00645BE6"/>
    <w:rsid w:val="00646634"/>
    <w:rsid w:val="0065306D"/>
    <w:rsid w:val="0065633C"/>
    <w:rsid w:val="00656985"/>
    <w:rsid w:val="00662C8E"/>
    <w:rsid w:val="00672E59"/>
    <w:rsid w:val="006800E9"/>
    <w:rsid w:val="0068231F"/>
    <w:rsid w:val="00687A01"/>
    <w:rsid w:val="00696357"/>
    <w:rsid w:val="006A33D8"/>
    <w:rsid w:val="006A43D4"/>
    <w:rsid w:val="006A4C85"/>
    <w:rsid w:val="006A707C"/>
    <w:rsid w:val="006B6E4E"/>
    <w:rsid w:val="006B76CE"/>
    <w:rsid w:val="006E389E"/>
    <w:rsid w:val="006E427E"/>
    <w:rsid w:val="006E42F5"/>
    <w:rsid w:val="006E63DF"/>
    <w:rsid w:val="006F54E9"/>
    <w:rsid w:val="006F69D5"/>
    <w:rsid w:val="006F78D7"/>
    <w:rsid w:val="0070295F"/>
    <w:rsid w:val="00713402"/>
    <w:rsid w:val="0073103D"/>
    <w:rsid w:val="00731E3E"/>
    <w:rsid w:val="00732B74"/>
    <w:rsid w:val="00735D86"/>
    <w:rsid w:val="00736E58"/>
    <w:rsid w:val="0073774F"/>
    <w:rsid w:val="00751C94"/>
    <w:rsid w:val="00755F21"/>
    <w:rsid w:val="007565D6"/>
    <w:rsid w:val="0076307F"/>
    <w:rsid w:val="007774BC"/>
    <w:rsid w:val="00782FBE"/>
    <w:rsid w:val="00784CD3"/>
    <w:rsid w:val="00790131"/>
    <w:rsid w:val="007914F5"/>
    <w:rsid w:val="00792426"/>
    <w:rsid w:val="0079399F"/>
    <w:rsid w:val="007A373F"/>
    <w:rsid w:val="007B030C"/>
    <w:rsid w:val="007B3642"/>
    <w:rsid w:val="007B666B"/>
    <w:rsid w:val="007C026E"/>
    <w:rsid w:val="007C2FAC"/>
    <w:rsid w:val="007C74CE"/>
    <w:rsid w:val="007D0E8F"/>
    <w:rsid w:val="00804528"/>
    <w:rsid w:val="0080651B"/>
    <w:rsid w:val="00810FF1"/>
    <w:rsid w:val="0082495B"/>
    <w:rsid w:val="00831EBB"/>
    <w:rsid w:val="0083305E"/>
    <w:rsid w:val="00834FE5"/>
    <w:rsid w:val="00843168"/>
    <w:rsid w:val="008441A5"/>
    <w:rsid w:val="0085287E"/>
    <w:rsid w:val="00854E84"/>
    <w:rsid w:val="0085535A"/>
    <w:rsid w:val="00855B97"/>
    <w:rsid w:val="00855CBC"/>
    <w:rsid w:val="0086086F"/>
    <w:rsid w:val="0086250A"/>
    <w:rsid w:val="00864BC4"/>
    <w:rsid w:val="0086575A"/>
    <w:rsid w:val="00865842"/>
    <w:rsid w:val="00865EA5"/>
    <w:rsid w:val="00866455"/>
    <w:rsid w:val="00866564"/>
    <w:rsid w:val="00870C38"/>
    <w:rsid w:val="00873097"/>
    <w:rsid w:val="00875E94"/>
    <w:rsid w:val="00880674"/>
    <w:rsid w:val="00881FF9"/>
    <w:rsid w:val="008846C4"/>
    <w:rsid w:val="00890E19"/>
    <w:rsid w:val="008A1304"/>
    <w:rsid w:val="008A131F"/>
    <w:rsid w:val="008A15FE"/>
    <w:rsid w:val="008D11A9"/>
    <w:rsid w:val="008E33EC"/>
    <w:rsid w:val="008F6091"/>
    <w:rsid w:val="00902CFC"/>
    <w:rsid w:val="0090511B"/>
    <w:rsid w:val="00905D0F"/>
    <w:rsid w:val="00913735"/>
    <w:rsid w:val="00920466"/>
    <w:rsid w:val="0094467E"/>
    <w:rsid w:val="00945748"/>
    <w:rsid w:val="009514E3"/>
    <w:rsid w:val="0096003B"/>
    <w:rsid w:val="0096471B"/>
    <w:rsid w:val="00972D9E"/>
    <w:rsid w:val="00973460"/>
    <w:rsid w:val="00973A2E"/>
    <w:rsid w:val="009805D6"/>
    <w:rsid w:val="00980D8F"/>
    <w:rsid w:val="00982AB7"/>
    <w:rsid w:val="0098338E"/>
    <w:rsid w:val="009A56D9"/>
    <w:rsid w:val="009B0E27"/>
    <w:rsid w:val="009C09C1"/>
    <w:rsid w:val="009C2D1C"/>
    <w:rsid w:val="009D057A"/>
    <w:rsid w:val="009E6338"/>
    <w:rsid w:val="009F4E65"/>
    <w:rsid w:val="00A0400C"/>
    <w:rsid w:val="00A06802"/>
    <w:rsid w:val="00A07D28"/>
    <w:rsid w:val="00A11504"/>
    <w:rsid w:val="00A118F4"/>
    <w:rsid w:val="00A11E43"/>
    <w:rsid w:val="00A140F9"/>
    <w:rsid w:val="00A15887"/>
    <w:rsid w:val="00A17097"/>
    <w:rsid w:val="00A26B75"/>
    <w:rsid w:val="00A30782"/>
    <w:rsid w:val="00A32AC8"/>
    <w:rsid w:val="00A34338"/>
    <w:rsid w:val="00A35918"/>
    <w:rsid w:val="00A36850"/>
    <w:rsid w:val="00A3757F"/>
    <w:rsid w:val="00A44390"/>
    <w:rsid w:val="00A520B2"/>
    <w:rsid w:val="00A538D7"/>
    <w:rsid w:val="00A55BF7"/>
    <w:rsid w:val="00A60146"/>
    <w:rsid w:val="00A65342"/>
    <w:rsid w:val="00A658AA"/>
    <w:rsid w:val="00A67EA0"/>
    <w:rsid w:val="00A72FCC"/>
    <w:rsid w:val="00A754F9"/>
    <w:rsid w:val="00A8574C"/>
    <w:rsid w:val="00AB7076"/>
    <w:rsid w:val="00AC0014"/>
    <w:rsid w:val="00AD3926"/>
    <w:rsid w:val="00AE3CE7"/>
    <w:rsid w:val="00AE70F7"/>
    <w:rsid w:val="00B11214"/>
    <w:rsid w:val="00B11DC5"/>
    <w:rsid w:val="00B12CF5"/>
    <w:rsid w:val="00B27CAC"/>
    <w:rsid w:val="00B358DE"/>
    <w:rsid w:val="00B5074D"/>
    <w:rsid w:val="00B53032"/>
    <w:rsid w:val="00B550CA"/>
    <w:rsid w:val="00B576AF"/>
    <w:rsid w:val="00B61142"/>
    <w:rsid w:val="00B853B6"/>
    <w:rsid w:val="00B8566C"/>
    <w:rsid w:val="00B93C15"/>
    <w:rsid w:val="00B9597F"/>
    <w:rsid w:val="00B95FC4"/>
    <w:rsid w:val="00B96625"/>
    <w:rsid w:val="00B97AD2"/>
    <w:rsid w:val="00BB23ED"/>
    <w:rsid w:val="00BB24BD"/>
    <w:rsid w:val="00BB2BFC"/>
    <w:rsid w:val="00BB7EAF"/>
    <w:rsid w:val="00BC4207"/>
    <w:rsid w:val="00BD214C"/>
    <w:rsid w:val="00BD332B"/>
    <w:rsid w:val="00BE062D"/>
    <w:rsid w:val="00BE138D"/>
    <w:rsid w:val="00BE5C85"/>
    <w:rsid w:val="00BE7FFD"/>
    <w:rsid w:val="00BF17D6"/>
    <w:rsid w:val="00BF1865"/>
    <w:rsid w:val="00BF21EC"/>
    <w:rsid w:val="00BF2589"/>
    <w:rsid w:val="00BF7F15"/>
    <w:rsid w:val="00C0010D"/>
    <w:rsid w:val="00C1203D"/>
    <w:rsid w:val="00C22991"/>
    <w:rsid w:val="00C32464"/>
    <w:rsid w:val="00C32DF7"/>
    <w:rsid w:val="00C377B7"/>
    <w:rsid w:val="00C37B1C"/>
    <w:rsid w:val="00C47823"/>
    <w:rsid w:val="00C51BEA"/>
    <w:rsid w:val="00C522E4"/>
    <w:rsid w:val="00C54924"/>
    <w:rsid w:val="00C6147C"/>
    <w:rsid w:val="00C65B44"/>
    <w:rsid w:val="00C70E24"/>
    <w:rsid w:val="00C80229"/>
    <w:rsid w:val="00C813C0"/>
    <w:rsid w:val="00C83261"/>
    <w:rsid w:val="00C8689A"/>
    <w:rsid w:val="00C92375"/>
    <w:rsid w:val="00C96686"/>
    <w:rsid w:val="00C97858"/>
    <w:rsid w:val="00CA4634"/>
    <w:rsid w:val="00CB06CA"/>
    <w:rsid w:val="00CB37AB"/>
    <w:rsid w:val="00CB5CDC"/>
    <w:rsid w:val="00CC0977"/>
    <w:rsid w:val="00CC1CB4"/>
    <w:rsid w:val="00CC6089"/>
    <w:rsid w:val="00CD2F71"/>
    <w:rsid w:val="00CD36A7"/>
    <w:rsid w:val="00CD43DA"/>
    <w:rsid w:val="00CD7506"/>
    <w:rsid w:val="00CE3981"/>
    <w:rsid w:val="00CE6555"/>
    <w:rsid w:val="00CE6BD9"/>
    <w:rsid w:val="00D03BCD"/>
    <w:rsid w:val="00D26761"/>
    <w:rsid w:val="00D279CB"/>
    <w:rsid w:val="00D302FD"/>
    <w:rsid w:val="00D3743F"/>
    <w:rsid w:val="00D40E9A"/>
    <w:rsid w:val="00D4259D"/>
    <w:rsid w:val="00D47DD4"/>
    <w:rsid w:val="00D5008D"/>
    <w:rsid w:val="00D56EE8"/>
    <w:rsid w:val="00D57363"/>
    <w:rsid w:val="00D606EE"/>
    <w:rsid w:val="00D60C64"/>
    <w:rsid w:val="00D62071"/>
    <w:rsid w:val="00D666C3"/>
    <w:rsid w:val="00D82A17"/>
    <w:rsid w:val="00D90079"/>
    <w:rsid w:val="00D93B17"/>
    <w:rsid w:val="00D95349"/>
    <w:rsid w:val="00DA25E8"/>
    <w:rsid w:val="00DA262D"/>
    <w:rsid w:val="00DA64D4"/>
    <w:rsid w:val="00DB6F69"/>
    <w:rsid w:val="00DC02ED"/>
    <w:rsid w:val="00DC2FC6"/>
    <w:rsid w:val="00DC5027"/>
    <w:rsid w:val="00DD4EEC"/>
    <w:rsid w:val="00DE164D"/>
    <w:rsid w:val="00DE3D1C"/>
    <w:rsid w:val="00DF15B4"/>
    <w:rsid w:val="00DF2EEF"/>
    <w:rsid w:val="00DF5A8A"/>
    <w:rsid w:val="00E00AB9"/>
    <w:rsid w:val="00E03764"/>
    <w:rsid w:val="00E11533"/>
    <w:rsid w:val="00E14831"/>
    <w:rsid w:val="00E17FB6"/>
    <w:rsid w:val="00E201B0"/>
    <w:rsid w:val="00E217C0"/>
    <w:rsid w:val="00E22D3E"/>
    <w:rsid w:val="00E34752"/>
    <w:rsid w:val="00E376C9"/>
    <w:rsid w:val="00E37E61"/>
    <w:rsid w:val="00E4300B"/>
    <w:rsid w:val="00E43337"/>
    <w:rsid w:val="00E44D10"/>
    <w:rsid w:val="00E508F2"/>
    <w:rsid w:val="00E52740"/>
    <w:rsid w:val="00E67116"/>
    <w:rsid w:val="00E718D8"/>
    <w:rsid w:val="00E73B44"/>
    <w:rsid w:val="00E82A76"/>
    <w:rsid w:val="00E82B43"/>
    <w:rsid w:val="00E83ECD"/>
    <w:rsid w:val="00E91AC6"/>
    <w:rsid w:val="00E967B6"/>
    <w:rsid w:val="00EA40D2"/>
    <w:rsid w:val="00EA5DB0"/>
    <w:rsid w:val="00EE2040"/>
    <w:rsid w:val="00EE63FB"/>
    <w:rsid w:val="00EF1266"/>
    <w:rsid w:val="00EF6BB0"/>
    <w:rsid w:val="00EF7095"/>
    <w:rsid w:val="00F1061A"/>
    <w:rsid w:val="00F113B3"/>
    <w:rsid w:val="00F22804"/>
    <w:rsid w:val="00F44771"/>
    <w:rsid w:val="00F50F7B"/>
    <w:rsid w:val="00F51C0A"/>
    <w:rsid w:val="00F66C2E"/>
    <w:rsid w:val="00F90FDF"/>
    <w:rsid w:val="00FA0EE2"/>
    <w:rsid w:val="00FA1CE3"/>
    <w:rsid w:val="00FA2388"/>
    <w:rsid w:val="00FA2CB1"/>
    <w:rsid w:val="00FB12ED"/>
    <w:rsid w:val="00FB1955"/>
    <w:rsid w:val="00FB2B73"/>
    <w:rsid w:val="00FB6134"/>
    <w:rsid w:val="00FC33BD"/>
    <w:rsid w:val="00FD0560"/>
    <w:rsid w:val="00FD1E7B"/>
    <w:rsid w:val="00FD3861"/>
    <w:rsid w:val="00FD6F77"/>
    <w:rsid w:val="00FE1B9F"/>
    <w:rsid w:val="00FE27BA"/>
    <w:rsid w:val="00FF33DC"/>
    <w:rsid w:val="00FF3BA8"/>
    <w:rsid w:val="00FF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A562"/>
  <w15:docId w15:val="{86F6DCF4-BDAE-4F7D-9221-FFAE5596F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yle11">
    <w:name w:val="_Style 11"/>
    <w:basedOn w:val="a1"/>
    <w:qFormat/>
    <w:rsid w:val="00B8566C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/>
  </w:style>
  <w:style w:type="paragraph" w:styleId="a3">
    <w:name w:val="footnote text"/>
    <w:basedOn w:val="a"/>
    <w:link w:val="a4"/>
    <w:uiPriority w:val="99"/>
    <w:semiHidden/>
    <w:unhideWhenUsed/>
    <w:rsid w:val="00B8566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8566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8566C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85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566C"/>
  </w:style>
  <w:style w:type="character" w:customStyle="1" w:styleId="a8">
    <w:name w:val="Основной текст_"/>
    <w:basedOn w:val="a0"/>
    <w:link w:val="3"/>
    <w:rsid w:val="00B856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Основной текст1"/>
    <w:basedOn w:val="a8"/>
    <w:rsid w:val="00B8566C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8"/>
    <w:rsid w:val="00B8566C"/>
    <w:pPr>
      <w:widowControl w:val="0"/>
      <w:shd w:val="clear" w:color="auto" w:fill="FFFFFF"/>
      <w:spacing w:after="720" w:line="336" w:lineRule="exact"/>
      <w:ind w:firstLine="700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C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0ED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15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BF13F-F679-4A77-BD51-63B35E699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3654</Words>
  <Characters>20828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Шмакова</dc:creator>
  <cp:lastModifiedBy>Макс Парыгин</cp:lastModifiedBy>
  <cp:revision>7</cp:revision>
  <cp:lastPrinted>2025-12-08T05:39:00Z</cp:lastPrinted>
  <dcterms:created xsi:type="dcterms:W3CDTF">2025-12-08T12:52:00Z</dcterms:created>
  <dcterms:modified xsi:type="dcterms:W3CDTF">2026-09-07T11:19:00Z</dcterms:modified>
</cp:coreProperties>
</file>